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3555D" w14:textId="77777777" w:rsidR="00FF4C51" w:rsidRPr="009F650B" w:rsidRDefault="00FF4C51" w:rsidP="00FF4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529EB39D" w14:textId="77777777" w:rsidR="00FF4C51" w:rsidRPr="009F650B" w:rsidRDefault="00FF4C51" w:rsidP="00FF4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«Школа № 56»</w:t>
      </w:r>
    </w:p>
    <w:p w14:paraId="2D5D7E47" w14:textId="77777777" w:rsidR="00FF4C51" w:rsidRPr="009F650B" w:rsidRDefault="00FF4C51" w:rsidP="00FF4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76C24760" w14:textId="77777777" w:rsidR="00FF4C51" w:rsidRPr="009F650B" w:rsidRDefault="00FF4C51" w:rsidP="00FF4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124" w:type="pct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3166"/>
        <w:gridCol w:w="3172"/>
      </w:tblGrid>
      <w:tr w:rsidR="00FF4C51" w:rsidRPr="009F650B" w14:paraId="60F6CAC9" w14:textId="77777777" w:rsidTr="00A92489">
        <w:trPr>
          <w:trHeight w:val="879"/>
        </w:trPr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9290F" w14:textId="77777777" w:rsidR="00FF4C51" w:rsidRPr="009F650B" w:rsidRDefault="00FF4C51" w:rsidP="00A9248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Рассмотрено</w:t>
            </w:r>
          </w:p>
          <w:p w14:paraId="29E8EF9B" w14:textId="77777777" w:rsidR="00FF4C51" w:rsidRPr="009F650B" w:rsidRDefault="00FF4C51" w:rsidP="00A9248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на заседании ШМО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CC7E7" w14:textId="77777777" w:rsidR="00FF4C51" w:rsidRPr="009F650B" w:rsidRDefault="00FF4C51" w:rsidP="00A9248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Согласовано</w:t>
            </w:r>
          </w:p>
          <w:p w14:paraId="7ECDC467" w14:textId="77777777" w:rsidR="00FF4C51" w:rsidRPr="009F650B" w:rsidRDefault="00FF4C51" w:rsidP="00A9248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49B4E" w14:textId="4D8343D3" w:rsidR="00FF4C51" w:rsidRPr="009F650B" w:rsidRDefault="00FF4C51" w:rsidP="00A9248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У</w:t>
            </w:r>
            <w:r w:rsidR="005E7D85" w:rsidRPr="009F650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твержден</w:t>
            </w:r>
            <w:r w:rsidR="005E7D8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о</w:t>
            </w:r>
          </w:p>
        </w:tc>
      </w:tr>
      <w:tr w:rsidR="00FF4C51" w:rsidRPr="009F650B" w14:paraId="744D0C89" w14:textId="77777777" w:rsidTr="00A92489"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E7DD9" w14:textId="77777777" w:rsidR="00FF4C51" w:rsidRPr="0038080B" w:rsidRDefault="00FF4C51" w:rsidP="00A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3808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Протокол </w:t>
            </w:r>
          </w:p>
          <w:p w14:paraId="6ABEDF32" w14:textId="22DF7157" w:rsidR="00FF4C51" w:rsidRPr="0038080B" w:rsidRDefault="00FF4C51" w:rsidP="00A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3808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от «29» августа 202</w:t>
            </w:r>
            <w:r w:rsidR="0038080B" w:rsidRPr="003808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</w:t>
            </w:r>
            <w:r w:rsidRPr="003808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года № 1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57AA0" w14:textId="77777777" w:rsidR="00FF4C51" w:rsidRPr="0038080B" w:rsidRDefault="00FF4C51" w:rsidP="00A9248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</w:pPr>
            <w:r w:rsidRPr="0038080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  <w:t>Зам. директора по УР</w:t>
            </w:r>
          </w:p>
          <w:p w14:paraId="16BE1076" w14:textId="77777777" w:rsidR="00FF4C51" w:rsidRPr="0038080B" w:rsidRDefault="00FF4C51" w:rsidP="00A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3808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М.В. Войтко</w:t>
            </w:r>
          </w:p>
          <w:p w14:paraId="148A4B86" w14:textId="6D59ED88" w:rsidR="00FF4C51" w:rsidRPr="0038080B" w:rsidRDefault="00FF4C51" w:rsidP="00A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38080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«</w:t>
            </w:r>
            <w:r w:rsidRPr="003808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30» августа 202</w:t>
            </w:r>
            <w:r w:rsidR="0038080B" w:rsidRPr="003808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</w:t>
            </w:r>
            <w:r w:rsidRPr="003808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00031" w14:textId="77777777" w:rsidR="00FF4C51" w:rsidRPr="0038080B" w:rsidRDefault="00FF4C51" w:rsidP="00A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3808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приказом </w:t>
            </w:r>
          </w:p>
          <w:p w14:paraId="0194073C" w14:textId="77777777" w:rsidR="00FF4C51" w:rsidRPr="0038080B" w:rsidRDefault="00FF4C51" w:rsidP="00A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3808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МБОУ «Школа № 56»</w:t>
            </w:r>
          </w:p>
          <w:p w14:paraId="26E63B73" w14:textId="78BAF868" w:rsidR="00FF4C51" w:rsidRPr="0038080B" w:rsidRDefault="00FF4C51" w:rsidP="00A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3808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от «31» августа 202</w:t>
            </w:r>
            <w:r w:rsidR="0038080B" w:rsidRPr="003808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</w:t>
            </w:r>
            <w:r w:rsidRPr="003808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 года</w:t>
            </w:r>
          </w:p>
          <w:p w14:paraId="69837C86" w14:textId="10111004" w:rsidR="00FF4C51" w:rsidRPr="0038080B" w:rsidRDefault="00FF4C51" w:rsidP="00A9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3808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№ </w:t>
            </w:r>
            <w:r w:rsidR="001D0B6F" w:rsidRPr="003808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305-ш</w:t>
            </w:r>
          </w:p>
        </w:tc>
      </w:tr>
    </w:tbl>
    <w:p w14:paraId="4AE6E2D9" w14:textId="77777777" w:rsidR="00FF4C51" w:rsidRPr="009F650B" w:rsidRDefault="00FF4C51" w:rsidP="00FF4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50B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14:paraId="16997B12" w14:textId="77777777" w:rsidR="00FF4C51" w:rsidRPr="009F650B" w:rsidRDefault="00FF4C51" w:rsidP="00FF4C5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9F650B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14:paraId="19132C05" w14:textId="77777777" w:rsidR="00FF4C51" w:rsidRPr="009F650B" w:rsidRDefault="00FF4C51" w:rsidP="00FF4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F8C846D" w14:textId="77777777" w:rsidR="00FF4C51" w:rsidRPr="009F650B" w:rsidRDefault="00FF4C51" w:rsidP="00FF4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CC0FD73" w14:textId="77777777" w:rsidR="00FF4C51" w:rsidRPr="009F650B" w:rsidRDefault="00FF4C51" w:rsidP="00FF4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Рабочая программа </w:t>
      </w:r>
    </w:p>
    <w:p w14:paraId="32C7F2EE" w14:textId="2BECD20B" w:rsidR="00FF4C51" w:rsidRPr="009F650B" w:rsidRDefault="00FF4C51" w:rsidP="00FF4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литературному чтению</w:t>
      </w:r>
    </w:p>
    <w:p w14:paraId="3BBF593F" w14:textId="77777777" w:rsidR="00FF4C51" w:rsidRPr="009F650B" w:rsidRDefault="00FF4C51" w:rsidP="00FF4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4-х</w:t>
      </w:r>
      <w:r w:rsidRPr="009F650B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ов</w:t>
      </w:r>
    </w:p>
    <w:p w14:paraId="36CF95FC" w14:textId="77777777" w:rsidR="00FF4C51" w:rsidRPr="009F650B" w:rsidRDefault="00FF4C51" w:rsidP="00FF4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14:paraId="54B9C50E" w14:textId="77777777" w:rsidR="00FF4C51" w:rsidRPr="009F650B" w:rsidRDefault="00FF4C51" w:rsidP="00FF4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75C98220" w14:textId="77777777" w:rsidR="00FF4C51" w:rsidRPr="009F650B" w:rsidRDefault="00FF4C51" w:rsidP="00FF4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4E91EFDF" w14:textId="77777777" w:rsidR="00FF4C51" w:rsidRPr="009F650B" w:rsidRDefault="00FF4C51" w:rsidP="00FF4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4FAC2DBB" w14:textId="77777777" w:rsidR="00FF4C51" w:rsidRPr="009F650B" w:rsidRDefault="00FF4C51" w:rsidP="00FF4C5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1B63321B" w14:textId="77777777" w:rsidR="00FF4C51" w:rsidRPr="009F650B" w:rsidRDefault="00FF4C51" w:rsidP="00FF4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F65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Рабочую программу составила:</w:t>
      </w:r>
    </w:p>
    <w:p w14:paraId="4786011D" w14:textId="2B245EFC" w:rsidR="00FF4C51" w:rsidRPr="0038080B" w:rsidRDefault="0038080B" w:rsidP="00FF4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0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Биркенгоф О.И</w:t>
      </w:r>
      <w:r w:rsidR="00FF4C51" w:rsidRPr="00380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., </w:t>
      </w:r>
    </w:p>
    <w:p w14:paraId="7AE57E10" w14:textId="7C170348" w:rsidR="00FF4C51" w:rsidRPr="0038080B" w:rsidRDefault="00FF4C51" w:rsidP="00FF4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0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учитель </w:t>
      </w:r>
      <w:r w:rsidR="0038080B" w:rsidRPr="00380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начальных классов</w:t>
      </w:r>
    </w:p>
    <w:p w14:paraId="5122256C" w14:textId="77777777" w:rsidR="00FF4C51" w:rsidRPr="0038080B" w:rsidRDefault="00FF4C51" w:rsidP="00FF4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0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Программу используют:</w:t>
      </w:r>
    </w:p>
    <w:p w14:paraId="61920FB9" w14:textId="42347855" w:rsidR="00FF4C51" w:rsidRDefault="0038080B" w:rsidP="00FF4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08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Бойко С.В.,</w:t>
      </w:r>
    </w:p>
    <w:p w14:paraId="71F93349" w14:textId="182E5309" w:rsidR="0038080B" w:rsidRPr="009F650B" w:rsidRDefault="0038080B" w:rsidP="00FF4C5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Клинкова С.И.</w:t>
      </w:r>
    </w:p>
    <w:p w14:paraId="3B7221B2" w14:textId="77777777" w:rsidR="00FF4C51" w:rsidRPr="009F650B" w:rsidRDefault="00FF4C51" w:rsidP="00FF4C5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24837C50" w14:textId="77777777" w:rsidR="00FF4C51" w:rsidRPr="009F650B" w:rsidRDefault="00FF4C51" w:rsidP="00FF4C5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6344C9F3" w14:textId="77777777" w:rsidR="00FF4C51" w:rsidRPr="009F650B" w:rsidRDefault="00FF4C51" w:rsidP="00FF4C5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610454A7" w14:textId="77777777" w:rsidR="00FF4C51" w:rsidRPr="009F650B" w:rsidRDefault="00FF4C51" w:rsidP="00FF4C5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7E3081A7" w14:textId="77777777" w:rsidR="00FF4C51" w:rsidRPr="009F650B" w:rsidRDefault="00FF4C51" w:rsidP="00FF4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25EACE98" w14:textId="77777777" w:rsidR="00FF4C51" w:rsidRPr="009F650B" w:rsidRDefault="00FF4C51" w:rsidP="00FF4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3C04587D" w14:textId="72B286C0" w:rsidR="00FF4C51" w:rsidRPr="009F650B" w:rsidRDefault="00823EE1" w:rsidP="00FF4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2024-2025</w:t>
      </w:r>
      <w:r w:rsidR="00FF4C51" w:rsidRPr="009F65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учебный год</w:t>
      </w:r>
    </w:p>
    <w:p w14:paraId="0DC380E4" w14:textId="77777777" w:rsidR="00FF4C51" w:rsidRDefault="00FF4C51" w:rsidP="00FF4C5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F65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Рязань</w:t>
      </w:r>
    </w:p>
    <w:p w14:paraId="36940195" w14:textId="77777777" w:rsidR="00FF4C51" w:rsidRDefault="00FF4C51" w:rsidP="00FF4C5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B3D78ED" w14:textId="77777777" w:rsidR="00FF4C51" w:rsidRDefault="00FF4C51" w:rsidP="00FF4C5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CB75A98" w14:textId="77777777" w:rsidR="00FF4C51" w:rsidRPr="00703111" w:rsidRDefault="00FF4C51" w:rsidP="007031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Пояснительная записка</w:t>
      </w:r>
    </w:p>
    <w:p w14:paraId="611B43FF" w14:textId="2BEEFE61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литературному чтению на уровень начального общего образования для обучающихся 4-х классов МБОУ «Школа № 56» разработана в соответствии с требованиями:</w:t>
      </w:r>
    </w:p>
    <w:p w14:paraId="6E0C891E" w14:textId="77777777" w:rsidR="00FF4C51" w:rsidRPr="00703111" w:rsidRDefault="00FF4C51" w:rsidP="00703111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14:paraId="71F52AEC" w14:textId="77777777" w:rsidR="00FF4C51" w:rsidRPr="00703111" w:rsidRDefault="00FF4C51" w:rsidP="00703111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657C96A5" w14:textId="77777777" w:rsidR="00FF4C51" w:rsidRPr="00703111" w:rsidRDefault="00FF4C51" w:rsidP="00703111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 18.05.2023 № 372 «Об утверждении федеральной образовательной программы начального общего образования»;</w:t>
      </w:r>
    </w:p>
    <w:p w14:paraId="77AC1BF8" w14:textId="77777777" w:rsidR="00FF4C51" w:rsidRPr="00703111" w:rsidRDefault="00FF4C51" w:rsidP="00703111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20B9E5BE" w14:textId="77777777" w:rsidR="00FF4C51" w:rsidRPr="00703111" w:rsidRDefault="00FF4C51" w:rsidP="00703111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16AF6C30" w14:textId="77777777" w:rsidR="00FF4C51" w:rsidRPr="00703111" w:rsidRDefault="00FF4C51" w:rsidP="00703111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62D62FD2" w14:textId="528706DD" w:rsidR="00FF4C51" w:rsidRPr="00703111" w:rsidRDefault="00FF4C51" w:rsidP="00703111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учебного плана начального общего образования МБОУ </w:t>
      </w:r>
      <w:r w:rsidRPr="0038080B">
        <w:rPr>
          <w:rFonts w:ascii="Times New Roman" w:hAnsi="Times New Roman" w:cs="Times New Roman"/>
          <w:color w:val="000000"/>
          <w:sz w:val="24"/>
          <w:szCs w:val="24"/>
          <w:lang w:val="ru-RU"/>
        </w:rPr>
        <w:t>«Школа № 56»</w:t>
      </w:r>
      <w:r w:rsidR="0034012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4DF588F1" w14:textId="77777777" w:rsidR="00FF4C51" w:rsidRPr="00703111" w:rsidRDefault="00FF4C51" w:rsidP="00703111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«Литературное чтение».</w:t>
      </w:r>
    </w:p>
    <w:p w14:paraId="5F9376D7" w14:textId="5DD3865B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«Школа № 56».</w:t>
      </w:r>
    </w:p>
    <w:p w14:paraId="37430886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21AABE2B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2E4E4805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14:paraId="0C2DBDD6" w14:textId="77777777" w:rsidR="00FF4C51" w:rsidRPr="00703111" w:rsidRDefault="00FF4C51" w:rsidP="00703111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51D8824C" w14:textId="77777777" w:rsidR="00FF4C51" w:rsidRPr="00703111" w:rsidRDefault="00FF4C51" w:rsidP="00703111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14:paraId="7A0B895A" w14:textId="77777777" w:rsidR="00FF4C51" w:rsidRPr="00703111" w:rsidRDefault="00FF4C51" w:rsidP="00703111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27A1498B" w14:textId="77777777" w:rsidR="00FF4C51" w:rsidRPr="00703111" w:rsidRDefault="00FF4C51" w:rsidP="00703111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718F191C" w14:textId="77777777" w:rsidR="00FF4C51" w:rsidRPr="00703111" w:rsidRDefault="00FF4C51" w:rsidP="00703111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19C3292E" w14:textId="77777777" w:rsidR="00FF4C51" w:rsidRPr="00703111" w:rsidRDefault="00FF4C51" w:rsidP="00703111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</w:p>
    <w:p w14:paraId="6F0F93AA" w14:textId="77777777" w:rsidR="00FF4C51" w:rsidRPr="00703111" w:rsidRDefault="00FF4C51" w:rsidP="00703111">
      <w:pPr>
        <w:numPr>
          <w:ilvl w:val="0"/>
          <w:numId w:val="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</w:rPr>
        <w:t>для решения учебных задач.</w:t>
      </w:r>
    </w:p>
    <w:p w14:paraId="43A0C550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09BE5EEA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14:paraId="674BEA1B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6661095D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3B122C8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2D901F02" w14:textId="2CFBA5A4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литературное чтение отводится 136 часов (4 часа в неделю).</w:t>
      </w:r>
    </w:p>
    <w:p w14:paraId="0D026D17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</w:t>
      </w:r>
      <w:r w:rsidRPr="007031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Минпросвещения от 21.09.2022 № 858:</w:t>
      </w:r>
    </w:p>
    <w:p w14:paraId="01ED5F6C" w14:textId="77777777" w:rsidR="00FF4C51" w:rsidRPr="00703111" w:rsidRDefault="00FF4C51" w:rsidP="00703111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Hlk143765217"/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чтение: 4-й класс: учебник: в 2 частях, 4 класс</w:t>
      </w:r>
      <w:bookmarkEnd w:id="0"/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/ Климанова Л.Ф., Горецкий В.Г., Голованова М.В. и другие, Акционерное общество «Издательство «Просвещение»;</w:t>
      </w:r>
    </w:p>
    <w:p w14:paraId="0A7274D9" w14:textId="4211309C" w:rsidR="00FF4C51" w:rsidRPr="00264C51" w:rsidRDefault="00264C51" w:rsidP="00264C51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4C5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чтение: 4-й класс: учебник: в 2 частях, 4 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Климанова Л.Ф.,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Виноградская Л.А., Бойкина М.В., </w:t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Акционерное общество «Издательство «Просвещение»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63F96EAA" w14:textId="77777777" w:rsidR="00FF4C5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3E1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 02.08.2022 № 653:</w:t>
      </w:r>
    </w:p>
    <w:p w14:paraId="4510944D" w14:textId="6475CC37" w:rsidR="003A4D32" w:rsidRPr="003A4D32" w:rsidRDefault="00DE3E13" w:rsidP="003A4D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3E13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DE3E1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Библиотека ЦОК </w:t>
      </w:r>
      <w:hyperlink r:id="rId9" w:history="1">
        <w:r w:rsidR="003A4D32" w:rsidRPr="00843C7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https://m.edsoo.ru/7f412850</w:t>
        </w:r>
      </w:hyperlink>
      <w:r w:rsidRPr="00DE3E13">
        <w:rPr>
          <w:rFonts w:ascii="Times New Roman" w:hAnsi="Times New Roman" w:cs="Times New Roman"/>
          <w:color w:val="000000"/>
          <w:sz w:val="24"/>
          <w:szCs w:val="24"/>
          <w:lang w:val="ru-RU"/>
        </w:rPr>
        <w:t>]</w:t>
      </w:r>
      <w:r w:rsidR="003A4D3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63B7ABE" w14:textId="77777777" w:rsidR="00FF4C51" w:rsidRPr="00703111" w:rsidRDefault="00FF4C51" w:rsidP="007031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 учебного предмета</w:t>
      </w:r>
    </w:p>
    <w:p w14:paraId="0780D936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Родине, героические страницы истории</w:t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Наше Отечество, образ родной земли в стихотворных и прозаических произведениях писателей и поэтов Х</w:t>
      </w:r>
      <w:r w:rsidRPr="0070311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и ХХ веков (по выбору, не менее четырех, например произведения С.Т. Романовского, А.Т. Твардовского, С.Д. Дрожжина, В.М. Пескова ‌и др.‌).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Л.А. Кассиля, С.П. Алексеева). Осознание понятия: поступок, подвиг.</w:t>
      </w:r>
    </w:p>
    <w:p w14:paraId="75199227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чтения: народная и авторская песня: понятие исторической песни, знакомство с песнями на тему Великой Отечественной войны (2–3 произведения по выбору).</w:t>
      </w:r>
    </w:p>
    <w:p w14:paraId="7108E271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‌(1–2 рассказа военно-исторической тематики) и др. (по выбору).‌</w:t>
      </w:r>
    </w:p>
    <w:p w14:paraId="7CE4080D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Фольклор (устное народное творчество)</w:t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(А.Н. Афанасьев, В.И.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</w:t>
      </w:r>
    </w:p>
    <w:p w14:paraId="5315D66E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чтения: былина как эпическая песня о героическом событии. Герой былины – защитник страны. Образы русских богатырей: Ильи Муромца, Алеши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В.М. Васнецова.</w:t>
      </w:r>
    </w:p>
    <w:p w14:paraId="07D00F9C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произведения малых жанров фольклора, народные сказки ‌(2–3 сказки по выбору)‌, сказки народов России ‌(2–3 сказки по выбору)‌, былины из цикла об Илье Муромце, Алеше Поповиче, Добрыне Никитиче ‌(1–2 по выбору)‌.</w:t>
      </w:r>
    </w:p>
    <w:p w14:paraId="53F37863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Творчество А.С. Пушкина</w:t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Картины природы в лирических произведениях А.С. Пушкина. Средства художественной выразительности в стихотворном произведении (сравнение, эпитет, олицетворение). Литературные сказки А.С. Пушкина в стихах: «Сказка о мертвой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3E5E47F4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А.С. Пушкин «Сказка о мертвой царевне и о семи богатырях», «Няне», «Осень» (отрывки), «Зимняя дорога» ‌и др.</w:t>
      </w:r>
    </w:p>
    <w:p w14:paraId="41FB3B40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Творчество И.А. Крылова</w:t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Представление о басне как лиро-эпическом жанре. Круг чтения: басни на примере произведений И.А. Крылова, И.И. Хемницера, Л.Н. Толстого, С.В. Михалкова. Басни стихотворные и прозаические ‌(не менее трех)‌. Развитие событий в басне, ее герои (положительные, отрицательные). Аллегория в баснях. Сравнение басен: назначение, темы и герои, особенности языка.</w:t>
      </w:r>
    </w:p>
    <w:p w14:paraId="5E1CD765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‌и др.</w:t>
      </w:r>
    </w:p>
    <w:p w14:paraId="13803308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Творчество М.Ю. Лермонтова</w:t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Круг чтения: лирические произведения М.Ю. Лермонтова ‌(не менее трех)‌. Средства художественной выразительности (сравнение, эпитет, олицетворение); рифма, ритм. Метафора как «свернутое» сравнение. Строфа как элемент композиции стихотворения. Переносное значение слов в метафоре. Метафора в стихотворениях М.Ю. Лермонтова.</w:t>
      </w:r>
    </w:p>
    <w:p w14:paraId="38327E9E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М.Ю. Лермонтов «Утес», «Парус», «Москва, Москва! …Люблю тебя как сын…» ‌и др.</w:t>
      </w:r>
    </w:p>
    <w:p w14:paraId="04303C88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Литературная сказка</w:t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Тематика авторских стихотворных сказок ‌(2–3</w:t>
      </w:r>
      <w:r w:rsidRPr="007031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выбору)‌. Герои литературных сказок (произведения П.П. Ершова, П.П. Бажова, С.Т. Аксакова, С.Я. Маршака ‌и др.‌).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498EEBAC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П.П. Бажов «Серебряное копытце», П.П. Ершов «Конек-Горбунок», С.Т. Аксаков «Аленький цветочек» ‌и др.</w:t>
      </w:r>
    </w:p>
    <w:p w14:paraId="0AF3FD27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703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7031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Х–ХХ веков.</w:t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‌(не менее пяти авторов по выбору)‌: В.А. Жуковский, И.С. Никитин, Е.А. Баратынский, Ф.И. Тютчев, А.А. Фет, ‌Н.А. Некрасов, И.А. Бунин, А.А. Блок, К.Д. </w:t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Бальмонт и др.‌ Темы стихотворных произведений, герой лирического произведения. Авторские приемы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4D438893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‌и др. (по выбору).‌</w:t>
      </w:r>
    </w:p>
    <w:p w14:paraId="32DB4D37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Творчество Л.Н. Толстого</w:t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Круг чтения ‌(не менее трех произведений)‌: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Л.Н. Толстого «Детство». Особенности художественного текста-описания: пейзаж, портрет героя, интерьер. Примеры текста-рассуждения в рассказах Л.Н. Толстого.</w:t>
      </w:r>
    </w:p>
    <w:p w14:paraId="222DFA58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Л.Н. Толстой «Детство» (отдельные главы), «Русак», «Черепаха» ‌и др. (по выбору)‌.</w:t>
      </w:r>
    </w:p>
    <w:p w14:paraId="58E9C0C2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Произведения о животных и родной природе</w:t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Взаимоотношения человека и животных, защита и охрана природы – тема произведений литературы. Круг чтения ‌(не менее трех авторов)‌: на примере произведений В.П. Астафьева, М.М. Пришвина, С.А. Есенина, ‌А.И. Куприна, К.Г. Паустовского, Ю.И. Коваля и др.‌</w:t>
      </w:r>
    </w:p>
    <w:p w14:paraId="1A94B48F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В.П. Астафьев «Капалуха», М.М. Пришвин «Выскочка», С.А. Есенин «Лебедушка» ‌и др. (по выбору).‌</w:t>
      </w:r>
    </w:p>
    <w:p w14:paraId="55DFA2DF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Произведения о детях</w:t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Тематика произведений о детях, их жизни, играх и занятиях, взаимоотношениях со взрослыми и сверстниками ‌(на примере произведений не менее трех авторов)‌: А.П. Чехова, Н.Г. Гарина-Михайловского, М.М. Зощенко, К.Г. Паустовского, ‌Б.С. Житкова, В.В. Крапивина и др.‌ Словесный портрет героя как его характеристика. Авторский способ выражения главной мысли. Основные события сюжета, отношение к ним героев.</w:t>
      </w:r>
    </w:p>
    <w:p w14:paraId="7F782571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А.П. Чехов «Мальчики», Н.Г. Гарин-Михайловский «Детство Темы» (отдельные главы), М.М. Зощенко «О Леньке и Миньке» ‌(1–2 рассказа из цикла)‌, К.Г. Паустовский «Корзина с еловыми шишками» и др.</w:t>
      </w:r>
    </w:p>
    <w:p w14:paraId="3F41577D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Пьеса.</w:t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‌(одна по выбору)‌.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48C61E91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С.Я. Маршак «Двенадцать месяцев» и др.</w:t>
      </w:r>
    </w:p>
    <w:p w14:paraId="738F7771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Юмористические произведения</w:t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Круг чтения ‌(не менее двух произведений по выбору):‌ юмористические произведения на примере рассказов В.Ю. Драгунского, Н.Н. Носова, ‌М.М. Зощенко, В.В. Голявкина‌.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61E610ED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‌(1–2 произведения по выбору)‌, Н.Н. Носов «Витя Малеев в школе и дома» (отдельные главы) ‌и др.</w:t>
      </w:r>
    </w:p>
    <w:p w14:paraId="52243D12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Зарубежная литература</w:t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круга чтения произведений зарубежных писателей. Литературные сказки Х.-К. Андерсена, ‌Ш. Перро, братьев Гримм и др. (по выбору)‌. Приключенческая литература: произведения Дж. Свифта, Марка Твена.</w:t>
      </w:r>
    </w:p>
    <w:p w14:paraId="5347C7BC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‌и др. (по выбору)‌.</w:t>
      </w:r>
    </w:p>
    <w:p w14:paraId="03C65C3B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Библиографическая культура</w:t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(работа с детской книгой и справочной литературой).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</w:t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художественная (с опорой на внешние показатели книги), ее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6BCCEA3E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литературного чтения в 4-м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F43502C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4467875E" w14:textId="77777777" w:rsidR="00FF4C51" w:rsidRPr="00703111" w:rsidRDefault="00FF4C51" w:rsidP="00703111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(без отметочного оценивания);</w:t>
      </w:r>
    </w:p>
    <w:p w14:paraId="52C103C1" w14:textId="77777777" w:rsidR="00FF4C51" w:rsidRPr="00703111" w:rsidRDefault="00FF4C51" w:rsidP="00703111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(молча), оценивать свое чтение с точки зрения понимания</w:t>
      </w:r>
      <w:r w:rsidRPr="007031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запоминания текста;</w:t>
      </w:r>
    </w:p>
    <w:p w14:paraId="51B9DE73" w14:textId="77777777" w:rsidR="00FF4C51" w:rsidRPr="00703111" w:rsidRDefault="00FF4C51" w:rsidP="00703111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6297CBB9" w14:textId="77777777" w:rsidR="00FF4C51" w:rsidRPr="00703111" w:rsidRDefault="00FF4C51" w:rsidP="00703111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героя и давать оценку его поступкам;</w:t>
      </w:r>
    </w:p>
    <w:p w14:paraId="746F7243" w14:textId="77777777" w:rsidR="00FF4C51" w:rsidRPr="00703111" w:rsidRDefault="00FF4C51" w:rsidP="00703111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</w:t>
      </w:r>
      <w:r w:rsidRPr="007031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контрасту или аналогии);</w:t>
      </w:r>
    </w:p>
    <w:p w14:paraId="727F706B" w14:textId="77777777" w:rsidR="00FF4C51" w:rsidRPr="00703111" w:rsidRDefault="00FF4C51" w:rsidP="00703111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</w:t>
      </w:r>
      <w:r w:rsidRPr="007031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восстанавливать нарушенную последовательность;</w:t>
      </w:r>
    </w:p>
    <w:p w14:paraId="1E08B149" w14:textId="77777777" w:rsidR="00FF4C51" w:rsidRPr="00703111" w:rsidRDefault="00FF4C51" w:rsidP="00703111">
      <w:pPr>
        <w:numPr>
          <w:ilvl w:val="0"/>
          <w:numId w:val="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4E85ED19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2E5BF0A" w14:textId="77777777" w:rsidR="00FF4C51" w:rsidRPr="00703111" w:rsidRDefault="00FF4C51" w:rsidP="00703111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42DE85C6" w14:textId="77777777" w:rsidR="00FF4C51" w:rsidRPr="00703111" w:rsidRDefault="00FF4C51" w:rsidP="00703111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книгу по ее элементам (обложка, оглавление, аннотация, предисловие, иллюстрации, примечания и др.);</w:t>
      </w:r>
    </w:p>
    <w:p w14:paraId="6DBEDE09" w14:textId="77777777" w:rsidR="00FF4C51" w:rsidRPr="00703111" w:rsidRDefault="00FF4C51" w:rsidP="00703111">
      <w:pPr>
        <w:numPr>
          <w:ilvl w:val="0"/>
          <w:numId w:val="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14:paraId="4E58FFB2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14:paraId="47563664" w14:textId="77777777" w:rsidR="00FF4C51" w:rsidRPr="00703111" w:rsidRDefault="00FF4C51" w:rsidP="00703111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5171754A" w14:textId="77777777" w:rsidR="00FF4C51" w:rsidRPr="00703111" w:rsidRDefault="00FF4C51" w:rsidP="00703111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14:paraId="08AD855B" w14:textId="77777777" w:rsidR="00FF4C51" w:rsidRPr="00703111" w:rsidRDefault="00FF4C51" w:rsidP="00703111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</w:t>
      </w:r>
      <w:r w:rsidRPr="007031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его произведениях;</w:t>
      </w:r>
    </w:p>
    <w:p w14:paraId="03E1B600" w14:textId="77777777" w:rsidR="00FF4C51" w:rsidRPr="00703111" w:rsidRDefault="00FF4C51" w:rsidP="00703111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мнение авторов о героях и свое отношение к ним;</w:t>
      </w:r>
    </w:p>
    <w:p w14:paraId="050FCB7C" w14:textId="77777777" w:rsidR="00FF4C51" w:rsidRPr="00703111" w:rsidRDefault="00FF4C51" w:rsidP="00703111">
      <w:pPr>
        <w:numPr>
          <w:ilvl w:val="0"/>
          <w:numId w:val="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14:paraId="49FE1157" w14:textId="77777777" w:rsidR="00FF4C51" w:rsidRPr="00703111" w:rsidRDefault="00FF4C51" w:rsidP="00703111">
      <w:pPr>
        <w:numPr>
          <w:ilvl w:val="0"/>
          <w:numId w:val="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</w:t>
      </w:r>
      <w:r w:rsidRPr="007031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наблюдениям, на заданную тему.</w:t>
      </w:r>
    </w:p>
    <w:p w14:paraId="32EC0069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Регулятивные универсальные учебные способствуют формированию умений:</w:t>
      </w:r>
    </w:p>
    <w:p w14:paraId="22D892C4" w14:textId="77777777" w:rsidR="00FF4C51" w:rsidRPr="00703111" w:rsidRDefault="00FF4C51" w:rsidP="00703111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69831BC7" w14:textId="77777777" w:rsidR="00FF4C51" w:rsidRPr="00703111" w:rsidRDefault="00FF4C51" w:rsidP="00703111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14:paraId="65CD926F" w14:textId="77777777" w:rsidR="00FF4C51" w:rsidRPr="00703111" w:rsidRDefault="00FF4C51" w:rsidP="00703111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выступление (свое и одноклассников) с точки зрения передачи настроения, особенностей произведения и героев;</w:t>
      </w:r>
    </w:p>
    <w:p w14:paraId="1A7790CE" w14:textId="77777777" w:rsidR="00FF4C51" w:rsidRPr="00703111" w:rsidRDefault="00FF4C51" w:rsidP="00703111">
      <w:pPr>
        <w:numPr>
          <w:ilvl w:val="0"/>
          <w:numId w:val="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</w:t>
      </w:r>
      <w:r w:rsidRPr="007031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в предстоящей работе.</w:t>
      </w:r>
    </w:p>
    <w:p w14:paraId="77FAF890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14:paraId="721EA252" w14:textId="77777777" w:rsidR="00FF4C51" w:rsidRPr="00703111" w:rsidRDefault="00FF4C51" w:rsidP="00703111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театрализованной деятельности: инсценировании</w:t>
      </w:r>
      <w:r w:rsidRPr="0070311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драматизации (читать по ролям, разыгрывать сценки);</w:t>
      </w:r>
    </w:p>
    <w:p w14:paraId="1C46274A" w14:textId="77777777" w:rsidR="00FF4C51" w:rsidRPr="00703111" w:rsidRDefault="00FF4C51" w:rsidP="00703111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</w:rPr>
        <w:t>соблюдать правила взаимодействия;</w:t>
      </w:r>
    </w:p>
    <w:p w14:paraId="4A5E1354" w14:textId="77777777" w:rsidR="00FF4C51" w:rsidRPr="00703111" w:rsidRDefault="00FF4C51" w:rsidP="00703111">
      <w:pPr>
        <w:numPr>
          <w:ilvl w:val="0"/>
          <w:numId w:val="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14:paraId="41689260" w14:textId="6153EE6D" w:rsidR="00FF4C51" w:rsidRPr="00703111" w:rsidRDefault="00FF4C51" w:rsidP="007031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программы</w:t>
      </w:r>
    </w:p>
    <w:p w14:paraId="63C43780" w14:textId="7E3858F8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</w:t>
      </w:r>
      <w:r w:rsidR="003A4D3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-х класс</w:t>
      </w:r>
      <w:r w:rsidR="003A4D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</w:t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14:paraId="79922667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Личностные результаты</w:t>
      </w:r>
    </w:p>
    <w:p w14:paraId="76D835C0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5F92FC29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Гражданско-патриотическое воспитание:</w:t>
      </w:r>
    </w:p>
    <w:p w14:paraId="24E0A303" w14:textId="77777777" w:rsidR="00FF4C51" w:rsidRPr="00703111" w:rsidRDefault="00FF4C51" w:rsidP="00703111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58DA7611" w14:textId="77777777" w:rsidR="00FF4C51" w:rsidRPr="00703111" w:rsidRDefault="00FF4C51" w:rsidP="00703111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FF04B0F" w14:textId="77777777" w:rsidR="00FF4C51" w:rsidRPr="00703111" w:rsidRDefault="00FF4C51" w:rsidP="00703111">
      <w:pPr>
        <w:numPr>
          <w:ilvl w:val="0"/>
          <w:numId w:val="1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507C52F8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Духовно-нравственное воспитание:</w:t>
      </w:r>
    </w:p>
    <w:p w14:paraId="4C87C9BD" w14:textId="77777777" w:rsidR="00FF4C51" w:rsidRPr="00703111" w:rsidRDefault="00FF4C51" w:rsidP="00703111">
      <w:pPr>
        <w:numPr>
          <w:ilvl w:val="0"/>
          <w:numId w:val="1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105322BE" w14:textId="77777777" w:rsidR="00FF4C51" w:rsidRPr="00703111" w:rsidRDefault="00FF4C51" w:rsidP="00703111">
      <w:pPr>
        <w:numPr>
          <w:ilvl w:val="0"/>
          <w:numId w:val="1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606886A6" w14:textId="77777777" w:rsidR="00FF4C51" w:rsidRPr="00703111" w:rsidRDefault="00FF4C51" w:rsidP="00703111">
      <w:pPr>
        <w:numPr>
          <w:ilvl w:val="0"/>
          <w:numId w:val="1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25026DEA" w14:textId="77777777" w:rsidR="00FF4C51" w:rsidRPr="00703111" w:rsidRDefault="00FF4C51" w:rsidP="00703111">
      <w:pPr>
        <w:numPr>
          <w:ilvl w:val="0"/>
          <w:numId w:val="1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693F7B27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Эстетическое воспитание:</w:t>
      </w:r>
    </w:p>
    <w:p w14:paraId="43647C81" w14:textId="77777777" w:rsidR="00FF4C51" w:rsidRPr="00703111" w:rsidRDefault="00FF4C51" w:rsidP="00703111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свое отношение в разных видах художественной деятельности;</w:t>
      </w:r>
    </w:p>
    <w:p w14:paraId="01094BF1" w14:textId="77777777" w:rsidR="00FF4C51" w:rsidRPr="00703111" w:rsidRDefault="00FF4C51" w:rsidP="00703111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5CB2FF51" w14:textId="77777777" w:rsidR="00FF4C51" w:rsidRPr="00703111" w:rsidRDefault="00FF4C51" w:rsidP="00703111">
      <w:pPr>
        <w:numPr>
          <w:ilvl w:val="0"/>
          <w:numId w:val="1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59F9AB0E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Трудовое воспитание:</w:t>
      </w:r>
    </w:p>
    <w:p w14:paraId="5A241B37" w14:textId="77777777" w:rsidR="00FF4C51" w:rsidRPr="00703111" w:rsidRDefault="00FF4C51" w:rsidP="00703111">
      <w:pPr>
        <w:numPr>
          <w:ilvl w:val="0"/>
          <w:numId w:val="1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3634F2BC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Экологическое воспитание:</w:t>
      </w:r>
    </w:p>
    <w:p w14:paraId="2850E366" w14:textId="77777777" w:rsidR="00FF4C51" w:rsidRPr="00703111" w:rsidRDefault="00FF4C51" w:rsidP="00703111">
      <w:pPr>
        <w:numPr>
          <w:ilvl w:val="0"/>
          <w:numId w:val="1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отраженных в литературных произведениях;</w:t>
      </w:r>
    </w:p>
    <w:p w14:paraId="4230965F" w14:textId="77777777" w:rsidR="00FF4C51" w:rsidRPr="00703111" w:rsidRDefault="00FF4C51" w:rsidP="00703111">
      <w:pPr>
        <w:numPr>
          <w:ilvl w:val="0"/>
          <w:numId w:val="1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14:paraId="5D059DF1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Ценности научного познания:</w:t>
      </w:r>
    </w:p>
    <w:p w14:paraId="3B8901D0" w14:textId="77777777" w:rsidR="00FF4C51" w:rsidRPr="00703111" w:rsidRDefault="00FF4C51" w:rsidP="00703111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12176B8C" w14:textId="77777777" w:rsidR="00FF4C51" w:rsidRPr="00703111" w:rsidRDefault="00FF4C51" w:rsidP="00703111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14:paraId="27858B50" w14:textId="77777777" w:rsidR="00FF4C51" w:rsidRPr="00703111" w:rsidRDefault="00FF4C51" w:rsidP="00703111">
      <w:pPr>
        <w:numPr>
          <w:ilvl w:val="0"/>
          <w:numId w:val="1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493E5168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Метапредметные результаты</w:t>
      </w:r>
    </w:p>
    <w:p w14:paraId="76C5D859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1F09B8CF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</w:rPr>
        <w:t>базовые логические действия:</w:t>
      </w:r>
    </w:p>
    <w:p w14:paraId="53039505" w14:textId="77777777" w:rsidR="00FF4C51" w:rsidRPr="00703111" w:rsidRDefault="00FF4C51" w:rsidP="00703111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4B78C705" w14:textId="77777777" w:rsidR="00FF4C51" w:rsidRPr="00703111" w:rsidRDefault="00FF4C51" w:rsidP="00703111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14:paraId="7377DB5D" w14:textId="77777777" w:rsidR="00FF4C51" w:rsidRPr="00703111" w:rsidRDefault="00FF4C51" w:rsidP="00703111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582762BD" w14:textId="77777777" w:rsidR="00FF4C51" w:rsidRPr="00703111" w:rsidRDefault="00FF4C51" w:rsidP="00703111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7A03D27C" w14:textId="77777777" w:rsidR="00FF4C51" w:rsidRPr="00703111" w:rsidRDefault="00FF4C51" w:rsidP="00703111">
      <w:pPr>
        <w:numPr>
          <w:ilvl w:val="0"/>
          <w:numId w:val="1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7FAED97A" w14:textId="77777777" w:rsidR="00FF4C51" w:rsidRPr="00703111" w:rsidRDefault="00FF4C51" w:rsidP="00703111">
      <w:pPr>
        <w:numPr>
          <w:ilvl w:val="0"/>
          <w:numId w:val="1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71DA1607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</w:rPr>
        <w:t>базовые исследовательские действия:</w:t>
      </w:r>
    </w:p>
    <w:p w14:paraId="568BFC5C" w14:textId="77777777" w:rsidR="00FF4C51" w:rsidRPr="00703111" w:rsidRDefault="00FF4C51" w:rsidP="00703111">
      <w:pPr>
        <w:numPr>
          <w:ilvl w:val="0"/>
          <w:numId w:val="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535D2BF7" w14:textId="77777777" w:rsidR="00FF4C51" w:rsidRPr="00703111" w:rsidRDefault="00FF4C51" w:rsidP="00703111">
      <w:pPr>
        <w:numPr>
          <w:ilvl w:val="0"/>
          <w:numId w:val="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14:paraId="386C74B4" w14:textId="77777777" w:rsidR="00FF4C51" w:rsidRPr="00703111" w:rsidRDefault="00FF4C51" w:rsidP="00703111">
      <w:pPr>
        <w:numPr>
          <w:ilvl w:val="0"/>
          <w:numId w:val="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33C5EC4B" w14:textId="77777777" w:rsidR="00FF4C51" w:rsidRPr="00703111" w:rsidRDefault="00FF4C51" w:rsidP="00703111">
      <w:pPr>
        <w:numPr>
          <w:ilvl w:val="0"/>
          <w:numId w:val="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4B06B6FD" w14:textId="77777777" w:rsidR="00FF4C51" w:rsidRPr="00703111" w:rsidRDefault="00FF4C51" w:rsidP="00703111">
      <w:pPr>
        <w:numPr>
          <w:ilvl w:val="0"/>
          <w:numId w:val="17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классификации, сравнения, исследования);</w:t>
      </w:r>
    </w:p>
    <w:p w14:paraId="5BA6D529" w14:textId="77777777" w:rsidR="00FF4C51" w:rsidRPr="00703111" w:rsidRDefault="00FF4C51" w:rsidP="00703111">
      <w:pPr>
        <w:numPr>
          <w:ilvl w:val="0"/>
          <w:numId w:val="17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2A4C6A26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</w:rPr>
        <w:t>работа с информацией:</w:t>
      </w:r>
    </w:p>
    <w:p w14:paraId="50910EFE" w14:textId="77777777" w:rsidR="00FF4C51" w:rsidRPr="00703111" w:rsidRDefault="00FF4C51" w:rsidP="00703111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14:paraId="67F90249" w14:textId="77777777" w:rsidR="00FF4C51" w:rsidRPr="00703111" w:rsidRDefault="00FF4C51" w:rsidP="00703111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6D98675" w14:textId="77777777" w:rsidR="00FF4C51" w:rsidRPr="00703111" w:rsidRDefault="00FF4C51" w:rsidP="00703111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14:paraId="72080B78" w14:textId="77777777" w:rsidR="00FF4C51" w:rsidRPr="00703111" w:rsidRDefault="00FF4C51" w:rsidP="00703111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39ACFA0C" w14:textId="77777777" w:rsidR="00FF4C51" w:rsidRPr="00703111" w:rsidRDefault="00FF4C51" w:rsidP="00703111">
      <w:pPr>
        <w:numPr>
          <w:ilvl w:val="0"/>
          <w:numId w:val="18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C017726" w14:textId="77777777" w:rsidR="00FF4C51" w:rsidRPr="00703111" w:rsidRDefault="00FF4C51" w:rsidP="00703111">
      <w:pPr>
        <w:numPr>
          <w:ilvl w:val="0"/>
          <w:numId w:val="18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1F44D003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7031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коммуникативные </w:t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14:paraId="2DECC973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</w:rPr>
        <w:t>общение:</w:t>
      </w:r>
    </w:p>
    <w:p w14:paraId="6FF909C1" w14:textId="77777777" w:rsidR="00FF4C51" w:rsidRPr="00703111" w:rsidRDefault="00FF4C51" w:rsidP="00703111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FF82E2B" w14:textId="77777777" w:rsidR="00FF4C51" w:rsidRPr="00703111" w:rsidRDefault="00FF4C51" w:rsidP="00703111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F10079B" w14:textId="77777777" w:rsidR="00FF4C51" w:rsidRPr="00703111" w:rsidRDefault="00FF4C51" w:rsidP="00703111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150092F0" w14:textId="77777777" w:rsidR="00FF4C51" w:rsidRPr="00703111" w:rsidRDefault="00FF4C51" w:rsidP="00703111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14:paraId="5211BB8E" w14:textId="77777777" w:rsidR="00FF4C51" w:rsidRPr="00703111" w:rsidRDefault="00FF4C51" w:rsidP="00703111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0D552389" w14:textId="77777777" w:rsidR="00FF4C51" w:rsidRPr="00703111" w:rsidRDefault="00FF4C51" w:rsidP="00703111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1640F64B" w14:textId="77777777" w:rsidR="00FF4C51" w:rsidRPr="00703111" w:rsidRDefault="00FF4C51" w:rsidP="00703111">
      <w:pPr>
        <w:numPr>
          <w:ilvl w:val="0"/>
          <w:numId w:val="19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14:paraId="55356593" w14:textId="77777777" w:rsidR="00FF4C51" w:rsidRPr="00703111" w:rsidRDefault="00FF4C51" w:rsidP="00703111">
      <w:pPr>
        <w:numPr>
          <w:ilvl w:val="0"/>
          <w:numId w:val="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7C86996E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7031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регулятивные</w:t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14:paraId="52B919C7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</w:rPr>
        <w:t>самоорганизация:</w:t>
      </w:r>
    </w:p>
    <w:p w14:paraId="221EDB36" w14:textId="77777777" w:rsidR="00FF4C51" w:rsidRPr="00703111" w:rsidRDefault="00FF4C51" w:rsidP="00703111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14CC5A05" w14:textId="77777777" w:rsidR="00FF4C51" w:rsidRPr="00703111" w:rsidRDefault="00FF4C51" w:rsidP="00703111">
      <w:pPr>
        <w:numPr>
          <w:ilvl w:val="0"/>
          <w:numId w:val="2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14:paraId="7EA63C84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</w:rPr>
        <w:t>самоконтроль:</w:t>
      </w:r>
    </w:p>
    <w:p w14:paraId="4A6C97D4" w14:textId="77777777" w:rsidR="00FF4C51" w:rsidRPr="00703111" w:rsidRDefault="00FF4C51" w:rsidP="00703111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14:paraId="43096DDE" w14:textId="77777777" w:rsidR="00FF4C51" w:rsidRPr="00703111" w:rsidRDefault="00FF4C51" w:rsidP="00703111">
      <w:pPr>
        <w:numPr>
          <w:ilvl w:val="0"/>
          <w:numId w:val="2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14:paraId="5BC8ACEC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14:paraId="3C9EBA51" w14:textId="77777777" w:rsidR="00FF4C51" w:rsidRPr="00703111" w:rsidRDefault="00FF4C51" w:rsidP="00703111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305E9470" w14:textId="77777777" w:rsidR="00FF4C51" w:rsidRPr="00703111" w:rsidRDefault="00FF4C51" w:rsidP="00703111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37714C74" w14:textId="77777777" w:rsidR="00FF4C51" w:rsidRPr="00703111" w:rsidRDefault="00FF4C51" w:rsidP="00703111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14:paraId="108EC7B9" w14:textId="77777777" w:rsidR="00FF4C51" w:rsidRPr="00703111" w:rsidRDefault="00FF4C51" w:rsidP="00703111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5090C5EB" w14:textId="77777777" w:rsidR="00FF4C51" w:rsidRPr="00703111" w:rsidRDefault="00FF4C51" w:rsidP="00703111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свой вклад в общий результат;</w:t>
      </w:r>
    </w:p>
    <w:p w14:paraId="5D05ADAC" w14:textId="77777777" w:rsidR="00FF4C51" w:rsidRPr="00703111" w:rsidRDefault="00FF4C51" w:rsidP="00703111">
      <w:pPr>
        <w:numPr>
          <w:ilvl w:val="0"/>
          <w:numId w:val="22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14:paraId="3DE48F81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703111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Предметные результаты</w:t>
      </w:r>
    </w:p>
    <w:p w14:paraId="5E65BC75" w14:textId="77777777" w:rsidR="00FF4C51" w:rsidRPr="00703111" w:rsidRDefault="00FF4C51" w:rsidP="00703111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7FFBCA10" w14:textId="77777777" w:rsidR="00FF4C51" w:rsidRPr="00703111" w:rsidRDefault="00FF4C51" w:rsidP="00703111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7983C7C9" w14:textId="77777777" w:rsidR="00FF4C51" w:rsidRPr="00703111" w:rsidRDefault="00FF4C51" w:rsidP="00703111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4F947383" w14:textId="77777777" w:rsidR="00FF4C51" w:rsidRPr="00703111" w:rsidRDefault="00FF4C51" w:rsidP="00703111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(без отметочного оценивания);</w:t>
      </w:r>
    </w:p>
    <w:p w14:paraId="0D204E6C" w14:textId="77777777" w:rsidR="00FF4C51" w:rsidRPr="00703111" w:rsidRDefault="00FF4C51" w:rsidP="00703111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не менее пяти стихотворений в соответствии с изученной тематикой произведений;</w:t>
      </w:r>
    </w:p>
    <w:p w14:paraId="2B6D32F1" w14:textId="77777777" w:rsidR="00FF4C51" w:rsidRPr="00703111" w:rsidRDefault="00FF4C51" w:rsidP="00703111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14:paraId="174819C0" w14:textId="77777777" w:rsidR="00FF4C51" w:rsidRPr="00703111" w:rsidRDefault="00FF4C51" w:rsidP="00703111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44109831" w14:textId="77777777" w:rsidR="00FF4C51" w:rsidRPr="00703111" w:rsidRDefault="00FF4C51" w:rsidP="00703111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4BAB678B" w14:textId="77777777" w:rsidR="00FF4C51" w:rsidRPr="00703111" w:rsidRDefault="00FF4C51" w:rsidP="00703111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09B00DE0" w14:textId="77777777" w:rsidR="00FF4C51" w:rsidRPr="00703111" w:rsidRDefault="00FF4C51" w:rsidP="00703111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4210FDB3" w14:textId="77777777" w:rsidR="00FF4C51" w:rsidRPr="00703111" w:rsidRDefault="00FF4C51" w:rsidP="00703111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20E1A621" w14:textId="77777777" w:rsidR="00FF4C51" w:rsidRPr="00703111" w:rsidRDefault="00FF4C51" w:rsidP="00703111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0BAEFB43" w14:textId="77777777" w:rsidR="00FF4C51" w:rsidRPr="00703111" w:rsidRDefault="00FF4C51" w:rsidP="00703111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52E9E074" w14:textId="77777777" w:rsidR="00FF4C51" w:rsidRPr="00703111" w:rsidRDefault="00FF4C51" w:rsidP="00703111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осознанно применять изученные понятия (автор, мораль басни, литературный герой, персонаж, характер, тема, идея, заголовок, содержание произведения, </w:t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эпизод, смысловые части, композиция, сравнение, эпитет, олицетворение, метафора, лирика, эпос, образ);</w:t>
      </w:r>
    </w:p>
    <w:p w14:paraId="715494EF" w14:textId="77777777" w:rsidR="00FF4C51" w:rsidRPr="00703111" w:rsidRDefault="00FF4C51" w:rsidP="00703111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54E28A03" w14:textId="77777777" w:rsidR="00FF4C51" w:rsidRPr="00703111" w:rsidRDefault="00FF4C51" w:rsidP="00703111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11D5723B" w14:textId="77777777" w:rsidR="00FF4C51" w:rsidRPr="00703111" w:rsidRDefault="00FF4C51" w:rsidP="00703111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448BEC71" w14:textId="77777777" w:rsidR="00FF4C51" w:rsidRPr="00703111" w:rsidRDefault="00FF4C51" w:rsidP="00703111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учетом правильности, выразительности письменной речи;</w:t>
      </w:r>
    </w:p>
    <w:p w14:paraId="46FA8EEE" w14:textId="77777777" w:rsidR="00FF4C51" w:rsidRPr="00703111" w:rsidRDefault="00FF4C51" w:rsidP="00703111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14:paraId="154A1F2C" w14:textId="77777777" w:rsidR="00FF4C51" w:rsidRPr="00703111" w:rsidRDefault="00FF4C51" w:rsidP="00703111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579AA53D" w14:textId="77777777" w:rsidR="00FF4C51" w:rsidRPr="00703111" w:rsidRDefault="00FF4C51" w:rsidP="00703111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62C1EF39" w14:textId="77777777" w:rsidR="00FF4C51" w:rsidRPr="00703111" w:rsidRDefault="00FF4C51" w:rsidP="00703111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учетом рекомендательного списка, используя картотеки, рассказывать о прочитанной книге;</w:t>
      </w:r>
    </w:p>
    <w:p w14:paraId="1EBBF0F4" w14:textId="77777777" w:rsidR="00FF4C51" w:rsidRPr="00703111" w:rsidRDefault="00FF4C51" w:rsidP="00703111">
      <w:pPr>
        <w:numPr>
          <w:ilvl w:val="0"/>
          <w:numId w:val="2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FF4C51" w:rsidRPr="00703111" w:rsidSect="00671EED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</w:t>
      </w:r>
      <w:r w:rsidRPr="007031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3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получения дополнительной информации в соответствии с учебной задачей.</w:t>
      </w:r>
    </w:p>
    <w:p w14:paraId="45034449" w14:textId="77777777" w:rsidR="00FF4C51" w:rsidRPr="00703111" w:rsidRDefault="00FF4C51" w:rsidP="00703111">
      <w:pPr>
        <w:spacing w:after="0" w:line="240" w:lineRule="auto"/>
        <w:ind w:left="42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3D0E7DC" w14:textId="2381F357" w:rsidR="00FF4C51" w:rsidRPr="00703111" w:rsidRDefault="00FF4C51" w:rsidP="00703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0311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Тематическое планирование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0"/>
        <w:gridCol w:w="3427"/>
        <w:gridCol w:w="1540"/>
        <w:gridCol w:w="1648"/>
        <w:gridCol w:w="1717"/>
        <w:gridCol w:w="3187"/>
      </w:tblGrid>
      <w:tr w:rsidR="00340120" w:rsidRPr="00703111" w14:paraId="3C59DF3B" w14:textId="78EA29CF" w:rsidTr="00FF4C51">
        <w:tc>
          <w:tcPr>
            <w:tcW w:w="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B0801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14:paraId="159EDD6A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0F730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C37B172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5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F476A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8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3A803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1D17A9E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120" w:rsidRPr="00703111" w14:paraId="436A53B8" w14:textId="67A71DCE" w:rsidTr="00FF4C51">
        <w:tc>
          <w:tcPr>
            <w:tcW w:w="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5C07C" w14:textId="77777777" w:rsidR="00340120" w:rsidRPr="00703111" w:rsidRDefault="00340120" w:rsidP="0070311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63E05" w14:textId="77777777" w:rsidR="00340120" w:rsidRPr="00703111" w:rsidRDefault="00340120" w:rsidP="0070311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63204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14:paraId="1C798205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DC6FD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047DB90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EDC55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8178B7D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EFDC4" w14:textId="77777777" w:rsidR="00340120" w:rsidRPr="00703111" w:rsidRDefault="00340120" w:rsidP="0070311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120" w:rsidRPr="004255BA" w14:paraId="3A0CF326" w14:textId="5EAF27BB" w:rsidTr="00FF4C51"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A9C13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263C3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A0809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2ECBA" w14:textId="211F1F02" w:rsidR="00340120" w:rsidRPr="00340120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082E6" w14:textId="77777777" w:rsidR="00340120" w:rsidRPr="00703111" w:rsidRDefault="00340120" w:rsidP="0070311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8B5A2" w14:textId="0F09D0DA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[Библиотека ЦОК </w:t>
            </w: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</w:t>
            </w: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412850]]</w:t>
            </w:r>
          </w:p>
        </w:tc>
      </w:tr>
      <w:tr w:rsidR="00340120" w:rsidRPr="004255BA" w14:paraId="60A833A2" w14:textId="4D9B9B00" w:rsidTr="00FF4C51"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8D6D8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6CE60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7EB4D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ACC2D" w14:textId="41F5630C" w:rsidR="00340120" w:rsidRPr="00340120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7C711" w14:textId="77777777" w:rsidR="00340120" w:rsidRPr="00703111" w:rsidRDefault="00340120" w:rsidP="0070311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8B303" w14:textId="655E3789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[Библиотека ЦОК </w:t>
            </w: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edsoo</w:t>
            </w: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</w:t>
            </w: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412850]]</w:t>
            </w:r>
          </w:p>
        </w:tc>
      </w:tr>
      <w:tr w:rsidR="00340120" w:rsidRPr="004255BA" w14:paraId="72B3D85E" w14:textId="500AD650" w:rsidTr="00FF4C51"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1BAE0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AE1DE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И.А. Крылова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7C7DC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AFDF7" w14:textId="77777777" w:rsidR="00340120" w:rsidRPr="00703111" w:rsidRDefault="00340120" w:rsidP="0070311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DCBAC" w14:textId="77777777" w:rsidR="00340120" w:rsidRPr="00703111" w:rsidRDefault="00340120" w:rsidP="0070311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B2EEB" w14:textId="68230D81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3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[Библиотека ЦОК https://m.edsoo.ru/7f412850]]</w:t>
            </w:r>
          </w:p>
        </w:tc>
      </w:tr>
      <w:tr w:rsidR="00340120" w:rsidRPr="004255BA" w14:paraId="758248B4" w14:textId="2808961B" w:rsidTr="00FF4C51"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076AC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58D4E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А.С. Пушкина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AEE09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A9D20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A7D89" w14:textId="77777777" w:rsidR="00340120" w:rsidRPr="00703111" w:rsidRDefault="00340120" w:rsidP="0070311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ED15B" w14:textId="3416EE6F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3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[Библиотека ЦОК https://m.edsoo.ru/7f412850]]</w:t>
            </w:r>
          </w:p>
        </w:tc>
      </w:tr>
      <w:tr w:rsidR="00340120" w:rsidRPr="004255BA" w14:paraId="5BB285F0" w14:textId="1EDD0A58" w:rsidTr="00FF4C51"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C0785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942F9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М.Ю. Лермонтова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B1323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A06E6" w14:textId="77777777" w:rsidR="00340120" w:rsidRPr="00703111" w:rsidRDefault="00340120" w:rsidP="0070311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76F96" w14:textId="77777777" w:rsidR="00340120" w:rsidRPr="00703111" w:rsidRDefault="00340120" w:rsidP="0070311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6DD3E" w14:textId="02B2E7F5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3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[Библиотека ЦОК https://m.edsoo.ru/7f412850]]</w:t>
            </w:r>
          </w:p>
        </w:tc>
      </w:tr>
      <w:tr w:rsidR="00340120" w:rsidRPr="004255BA" w14:paraId="35893F55" w14:textId="31310988" w:rsidTr="00FF4C51"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93009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4C008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7C900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6D386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DA34E" w14:textId="77777777" w:rsidR="00340120" w:rsidRPr="00703111" w:rsidRDefault="00340120" w:rsidP="0070311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EC931" w14:textId="31529608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[Библиотека ЦОК https://m.edsoo.ru/7f412850]]</w:t>
            </w:r>
          </w:p>
        </w:tc>
      </w:tr>
      <w:tr w:rsidR="00340120" w:rsidRPr="004255BA" w14:paraId="35C9774F" w14:textId="6B21AFD2" w:rsidTr="00FF4C51"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F743F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B82F5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BC466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A5D44" w14:textId="77777777" w:rsidR="00340120" w:rsidRPr="00703111" w:rsidRDefault="00340120" w:rsidP="0070311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8B5DF" w14:textId="77777777" w:rsidR="00340120" w:rsidRPr="00703111" w:rsidRDefault="00340120" w:rsidP="0070311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60062" w14:textId="3AF2C75E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3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[Библиотека ЦОК https://m.edsoo.ru/7f412850]]</w:t>
            </w:r>
          </w:p>
        </w:tc>
      </w:tr>
      <w:tr w:rsidR="00340120" w:rsidRPr="004255BA" w14:paraId="3D39516B" w14:textId="1E5B4DF1" w:rsidTr="00FF4C51"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2E506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8CA0E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Л.Н. Толстого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C61BD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E63A7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1EF42" w14:textId="77777777" w:rsidR="00340120" w:rsidRPr="00703111" w:rsidRDefault="00340120" w:rsidP="0070311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0DB49" w14:textId="191EECA4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3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[Библиотека ЦОК https://m.edsoo.ru/7f412850]]</w:t>
            </w:r>
          </w:p>
        </w:tc>
      </w:tr>
      <w:tr w:rsidR="00340120" w:rsidRPr="004255BA" w14:paraId="5600B5FE" w14:textId="6B04E3F7" w:rsidTr="00FF4C51"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53DCD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0C9B4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6A4E7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119B1" w14:textId="77777777" w:rsidR="00340120" w:rsidRPr="00703111" w:rsidRDefault="00340120" w:rsidP="0070311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38B2B" w14:textId="77777777" w:rsidR="00340120" w:rsidRPr="00703111" w:rsidRDefault="00340120" w:rsidP="0070311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ED1BB" w14:textId="6E7012E2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[Библиотека ЦОК https://m.edsoo.ru/7f412850]]</w:t>
            </w:r>
          </w:p>
        </w:tc>
      </w:tr>
      <w:tr w:rsidR="00340120" w:rsidRPr="004255BA" w14:paraId="2435928C" w14:textId="63138FDB" w:rsidTr="00FF4C51"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2C0EA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FC393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EADE7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2460B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5E6A3" w14:textId="77777777" w:rsidR="00340120" w:rsidRPr="00703111" w:rsidRDefault="00340120" w:rsidP="0070311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E08D4" w14:textId="62A0DAA4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[Библиотека ЦОК https://m.edsoo.ru/7f412850]]</w:t>
            </w:r>
          </w:p>
        </w:tc>
      </w:tr>
      <w:tr w:rsidR="00340120" w:rsidRPr="004255BA" w14:paraId="14FF3261" w14:textId="2FB58D33" w:rsidTr="00FF4C51"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3BD0E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8A4C4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5D582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CC20F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D6729" w14:textId="77777777" w:rsidR="00340120" w:rsidRPr="00703111" w:rsidRDefault="00340120" w:rsidP="0070311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B3BBA" w14:textId="50CB3188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[Библиотека ЦОК https://m.edsoo.ru/7f412850]]</w:t>
            </w:r>
          </w:p>
        </w:tc>
      </w:tr>
      <w:tr w:rsidR="00340120" w:rsidRPr="004255BA" w14:paraId="46A97355" w14:textId="2C8F5DB7" w:rsidTr="00FF4C51"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C649E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CCFC6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BB89F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66F7E" w14:textId="77777777" w:rsidR="00340120" w:rsidRPr="00703111" w:rsidRDefault="00340120" w:rsidP="0070311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03CC4" w14:textId="77777777" w:rsidR="00340120" w:rsidRPr="00703111" w:rsidRDefault="00340120" w:rsidP="0070311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E9BBD" w14:textId="131A42BB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3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[Библиотека ЦОК https://m.edsoo.ru/7f412850]]</w:t>
            </w:r>
          </w:p>
        </w:tc>
      </w:tr>
      <w:tr w:rsidR="00340120" w:rsidRPr="004255BA" w14:paraId="40B9A696" w14:textId="257AE676" w:rsidTr="00FF4C51"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A5D44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8EE4B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A7F01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6EEFA" w14:textId="77777777" w:rsidR="00340120" w:rsidRPr="00703111" w:rsidRDefault="00340120" w:rsidP="0070311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ACDB4" w14:textId="77777777" w:rsidR="00340120" w:rsidRPr="00703111" w:rsidRDefault="00340120" w:rsidP="0070311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25DEB" w14:textId="3916A1DD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[Библиотека ЦОК https://m.edsoo.ru/7f412850]]</w:t>
            </w:r>
          </w:p>
        </w:tc>
      </w:tr>
      <w:tr w:rsidR="00340120" w:rsidRPr="004255BA" w14:paraId="42A1A618" w14:textId="3DDEF068" w:rsidTr="00FF4C51"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89465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1C09A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6D2F3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7899F" w14:textId="77777777" w:rsidR="00340120" w:rsidRPr="00703111" w:rsidRDefault="00340120" w:rsidP="0070311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76E54" w14:textId="77777777" w:rsidR="00340120" w:rsidRPr="00703111" w:rsidRDefault="00340120" w:rsidP="0070311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076FE" w14:textId="2B1E3318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[Библиотека ЦОК https://m.edsoo.ru/7f412850]]</w:t>
            </w:r>
          </w:p>
        </w:tc>
      </w:tr>
      <w:tr w:rsidR="00340120" w:rsidRPr="004255BA" w14:paraId="41F04996" w14:textId="64A1114C" w:rsidTr="00FF4C51"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DCCEC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B4A48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D901B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E67DA" w14:textId="77777777" w:rsidR="00340120" w:rsidRPr="00703111" w:rsidRDefault="00340120" w:rsidP="0070311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2DC67" w14:textId="77777777" w:rsidR="00340120" w:rsidRPr="00703111" w:rsidRDefault="00340120" w:rsidP="0070311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E3CD3" w14:textId="0E6B5EE0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[Библиотека ЦОК https://m.edsoo.ru/7f412850]]</w:t>
            </w:r>
          </w:p>
        </w:tc>
      </w:tr>
      <w:tr w:rsidR="00340120" w:rsidRPr="00703111" w14:paraId="4B4F65F6" w14:textId="2C5B91A2" w:rsidTr="00FF4C51">
        <w:tc>
          <w:tcPr>
            <w:tcW w:w="3957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3DEBA" w14:textId="117D04C5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Резервные часы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45A3D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6B9BC" w14:textId="4057C7D9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070DD" w14:textId="77777777" w:rsidR="00340120" w:rsidRPr="00703111" w:rsidRDefault="00340120" w:rsidP="0070311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682A9" w14:textId="630F0ED1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120" w:rsidRPr="00703111" w14:paraId="3E86845F" w14:textId="1544E8C6" w:rsidTr="00FF4C51">
        <w:tc>
          <w:tcPr>
            <w:tcW w:w="3957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75CAB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ADED7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3CC54" w14:textId="0E5FD002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26D7C" w14:textId="77777777" w:rsidR="00340120" w:rsidRPr="00703111" w:rsidRDefault="00340120" w:rsidP="00703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F0602" w14:textId="77777777" w:rsidR="00340120" w:rsidRPr="00703111" w:rsidRDefault="00340120" w:rsidP="00703111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990FDEA" w14:textId="77777777" w:rsidR="00FF4C51" w:rsidRPr="00703111" w:rsidRDefault="00FF4C51" w:rsidP="00703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15F48" w14:textId="305719FB" w:rsidR="00340120" w:rsidRPr="00340120" w:rsidRDefault="00340120" w:rsidP="00340120">
      <w:pPr>
        <w:spacing w:after="160" w:line="259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  <w:t>Календарно-т</w:t>
      </w:r>
      <w:r w:rsidRPr="00340120"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  <w:t>ематическое планирование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6662"/>
        <w:gridCol w:w="2693"/>
        <w:gridCol w:w="1276"/>
        <w:gridCol w:w="992"/>
        <w:gridCol w:w="1418"/>
      </w:tblGrid>
      <w:tr w:rsidR="00340120" w:rsidRPr="00340120" w14:paraId="2DDB72F4" w14:textId="77777777" w:rsidTr="004149B1">
        <w:tc>
          <w:tcPr>
            <w:tcW w:w="993" w:type="dxa"/>
            <w:vMerge w:val="restart"/>
            <w:shd w:val="clear" w:color="auto" w:fill="auto"/>
          </w:tcPr>
          <w:p w14:paraId="0FA14618" w14:textId="77777777" w:rsidR="00340120" w:rsidRPr="00340120" w:rsidRDefault="00340120" w:rsidP="003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14:paraId="390AC0A4" w14:textId="77777777" w:rsidR="00340120" w:rsidRPr="00340120" w:rsidRDefault="00340120" w:rsidP="003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1134" w:type="dxa"/>
            <w:vMerge w:val="restart"/>
          </w:tcPr>
          <w:p w14:paraId="6C8D16B6" w14:textId="77777777" w:rsidR="00340120" w:rsidRPr="00340120" w:rsidRDefault="00340120" w:rsidP="003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14:paraId="7BAD3ABA" w14:textId="77777777" w:rsidR="00340120" w:rsidRPr="00340120" w:rsidRDefault="00340120" w:rsidP="003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урока</w:t>
            </w:r>
          </w:p>
          <w:p w14:paraId="3FB2E017" w14:textId="77777777" w:rsidR="00340120" w:rsidRPr="00340120" w:rsidRDefault="00340120" w:rsidP="003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разделе/</w:t>
            </w:r>
          </w:p>
          <w:p w14:paraId="4C4BA932" w14:textId="77777777" w:rsidR="00340120" w:rsidRPr="00340120" w:rsidRDefault="00340120" w:rsidP="003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теме</w:t>
            </w:r>
          </w:p>
        </w:tc>
        <w:tc>
          <w:tcPr>
            <w:tcW w:w="6662" w:type="dxa"/>
            <w:vMerge w:val="restart"/>
          </w:tcPr>
          <w:p w14:paraId="0DA6D103" w14:textId="77777777" w:rsidR="00340120" w:rsidRPr="00340120" w:rsidRDefault="00340120" w:rsidP="003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темы урока</w:t>
            </w:r>
          </w:p>
        </w:tc>
        <w:tc>
          <w:tcPr>
            <w:tcW w:w="2693" w:type="dxa"/>
            <w:vMerge w:val="restart"/>
          </w:tcPr>
          <w:p w14:paraId="53AD1E81" w14:textId="77777777" w:rsidR="00340120" w:rsidRPr="00340120" w:rsidRDefault="00340120" w:rsidP="003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виды деятельности обучающихся на уроке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3782078" w14:textId="77777777" w:rsidR="00340120" w:rsidRPr="00340120" w:rsidRDefault="00340120" w:rsidP="003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Календарные сроки</w:t>
            </w:r>
          </w:p>
          <w:p w14:paraId="22825AC3" w14:textId="77777777" w:rsidR="00340120" w:rsidRPr="00340120" w:rsidRDefault="00340120" w:rsidP="003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изучения (коррекция)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DE0A308" w14:textId="77777777" w:rsidR="00340120" w:rsidRPr="00340120" w:rsidRDefault="00340120" w:rsidP="003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Домашнее задание</w:t>
            </w:r>
          </w:p>
        </w:tc>
      </w:tr>
      <w:tr w:rsidR="00340120" w:rsidRPr="00340120" w14:paraId="342DB91A" w14:textId="77777777" w:rsidTr="004149B1">
        <w:tc>
          <w:tcPr>
            <w:tcW w:w="993" w:type="dxa"/>
            <w:vMerge/>
            <w:shd w:val="clear" w:color="auto" w:fill="auto"/>
          </w:tcPr>
          <w:p w14:paraId="56D5B6A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5FCD37D3" w14:textId="77777777" w:rsidR="00340120" w:rsidRPr="00340120" w:rsidRDefault="00340120" w:rsidP="003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/>
          </w:tcPr>
          <w:p w14:paraId="5EE38FF6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</w:tcPr>
          <w:p w14:paraId="5B16C94D" w14:textId="77777777" w:rsidR="00340120" w:rsidRPr="00340120" w:rsidRDefault="00340120" w:rsidP="003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4356F42" w14:textId="77777777" w:rsidR="00340120" w:rsidRPr="00340120" w:rsidRDefault="00340120" w:rsidP="003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14:paraId="60F9FA1C" w14:textId="77777777" w:rsidR="00340120" w:rsidRPr="00340120" w:rsidRDefault="00340120" w:rsidP="003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</w:t>
            </w:r>
          </w:p>
        </w:tc>
        <w:tc>
          <w:tcPr>
            <w:tcW w:w="1418" w:type="dxa"/>
            <w:vMerge/>
            <w:shd w:val="clear" w:color="auto" w:fill="auto"/>
          </w:tcPr>
          <w:p w14:paraId="70FCFAC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4255BA" w14:paraId="2B86F744" w14:textId="77777777" w:rsidTr="004149B1">
        <w:tc>
          <w:tcPr>
            <w:tcW w:w="15168" w:type="dxa"/>
            <w:gridSpan w:val="7"/>
            <w:shd w:val="clear" w:color="auto" w:fill="auto"/>
          </w:tcPr>
          <w:p w14:paraId="5922EA6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Раздел 1. О Родине, героические страницы истории (12 часов)</w:t>
            </w:r>
          </w:p>
        </w:tc>
      </w:tr>
      <w:tr w:rsidR="00340120" w:rsidRPr="004255BA" w14:paraId="75695CEF" w14:textId="77777777" w:rsidTr="004149B1">
        <w:tc>
          <w:tcPr>
            <w:tcW w:w="993" w:type="dxa"/>
            <w:shd w:val="clear" w:color="auto" w:fill="auto"/>
          </w:tcPr>
          <w:p w14:paraId="73C8A59F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7386AE4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10D81097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2693" w:type="dxa"/>
          </w:tcPr>
          <w:p w14:paraId="4C01390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F4FED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E1FE7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2EAD13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4255BA" w14:paraId="65CABE49" w14:textId="77777777" w:rsidTr="004149B1">
        <w:tc>
          <w:tcPr>
            <w:tcW w:w="993" w:type="dxa"/>
            <w:shd w:val="clear" w:color="auto" w:fill="auto"/>
          </w:tcPr>
          <w:p w14:paraId="661F3CE0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576F478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6318AE75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Образ родной земли в стихотворении С.Д.Дрожжина «Родине»</w:t>
            </w:r>
          </w:p>
        </w:tc>
        <w:tc>
          <w:tcPr>
            <w:tcW w:w="2693" w:type="dxa"/>
          </w:tcPr>
          <w:p w14:paraId="44E9AE39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3CD93E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0AEEA0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155708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4255BA" w14:paraId="7C9E989F" w14:textId="77777777" w:rsidTr="004149B1">
        <w:tc>
          <w:tcPr>
            <w:tcW w:w="993" w:type="dxa"/>
            <w:shd w:val="clear" w:color="auto" w:fill="auto"/>
          </w:tcPr>
          <w:p w14:paraId="2DF2EF28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5BCD95F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78FE122B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2693" w:type="dxa"/>
          </w:tcPr>
          <w:p w14:paraId="460BF0B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31F328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E2B49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A370A9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4255BA" w14:paraId="5C7462C6" w14:textId="77777777" w:rsidTr="004149B1">
        <w:tc>
          <w:tcPr>
            <w:tcW w:w="993" w:type="dxa"/>
            <w:shd w:val="clear" w:color="auto" w:fill="auto"/>
          </w:tcPr>
          <w:p w14:paraId="6B52146E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46E6A5C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19730A88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 xml:space="preserve">Проявление любви к родной земле в литературе народов </w:t>
            </w: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lastRenderedPageBreak/>
              <w:t>России. На примере стихотворений Р.Г. Гамзатова</w:t>
            </w:r>
          </w:p>
        </w:tc>
        <w:tc>
          <w:tcPr>
            <w:tcW w:w="2693" w:type="dxa"/>
          </w:tcPr>
          <w:p w14:paraId="6D67B63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EC5EEF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6C456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6AE6C1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4255BA" w14:paraId="484065CB" w14:textId="77777777" w:rsidTr="004149B1">
        <w:tc>
          <w:tcPr>
            <w:tcW w:w="993" w:type="dxa"/>
            <w:shd w:val="clear" w:color="auto" w:fill="auto"/>
          </w:tcPr>
          <w:p w14:paraId="77FE3246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DDB9A4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1CBB1A9F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2693" w:type="dxa"/>
          </w:tcPr>
          <w:p w14:paraId="50F9047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C2D976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17525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5BFC049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4255BA" w14:paraId="20455AF2" w14:textId="77777777" w:rsidTr="004149B1">
        <w:tc>
          <w:tcPr>
            <w:tcW w:w="993" w:type="dxa"/>
            <w:shd w:val="clear" w:color="auto" w:fill="auto"/>
          </w:tcPr>
          <w:p w14:paraId="698DFC34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0711407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3BE2EC73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2693" w:type="dxa"/>
          </w:tcPr>
          <w:p w14:paraId="0B95BBB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A5011D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CC8FFD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60C487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4255BA" w14:paraId="40BB12EC" w14:textId="77777777" w:rsidTr="004149B1">
        <w:tc>
          <w:tcPr>
            <w:tcW w:w="993" w:type="dxa"/>
            <w:shd w:val="clear" w:color="auto" w:fill="auto"/>
          </w:tcPr>
          <w:p w14:paraId="1FBEBB9A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732FB39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0808E3D3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2693" w:type="dxa"/>
          </w:tcPr>
          <w:p w14:paraId="5818CBD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A50440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4DB8D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4B9388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4255BA" w14:paraId="00634CCD" w14:textId="77777777" w:rsidTr="004149B1">
        <w:tc>
          <w:tcPr>
            <w:tcW w:w="993" w:type="dxa"/>
            <w:shd w:val="clear" w:color="auto" w:fill="auto"/>
          </w:tcPr>
          <w:p w14:paraId="63D1CD2F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02B9820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21BE2D59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2693" w:type="dxa"/>
          </w:tcPr>
          <w:p w14:paraId="17DE6AE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AB7F9E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EFB18E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1F6B3F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4255BA" w14:paraId="6F50830F" w14:textId="77777777" w:rsidTr="004149B1">
        <w:tc>
          <w:tcPr>
            <w:tcW w:w="993" w:type="dxa"/>
            <w:shd w:val="clear" w:color="auto" w:fill="auto"/>
          </w:tcPr>
          <w:p w14:paraId="7C85F2D1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39C12B6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42AB9AE3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2693" w:type="dxa"/>
          </w:tcPr>
          <w:p w14:paraId="4C61C95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E75BE09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08384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4641A4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4255BA" w14:paraId="7364E534" w14:textId="77777777" w:rsidTr="004149B1">
        <w:tc>
          <w:tcPr>
            <w:tcW w:w="993" w:type="dxa"/>
            <w:shd w:val="clear" w:color="auto" w:fill="auto"/>
          </w:tcPr>
          <w:p w14:paraId="7EC0C6EA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449BF19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2D8F63E7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2693" w:type="dxa"/>
          </w:tcPr>
          <w:p w14:paraId="70F8640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422CCA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61196E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BD7084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4255BA" w14:paraId="3D363096" w14:textId="77777777" w:rsidTr="004149B1">
        <w:tc>
          <w:tcPr>
            <w:tcW w:w="993" w:type="dxa"/>
            <w:shd w:val="clear" w:color="auto" w:fill="auto"/>
          </w:tcPr>
          <w:p w14:paraId="00B9E731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76E6FA7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1623CC3A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b/>
                <w:color w:val="000000"/>
                <w:kern w:val="2"/>
                <w:sz w:val="24"/>
                <w:lang w:val="ru-RU"/>
                <w14:ligatures w14:val="standardContextual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2693" w:type="dxa"/>
          </w:tcPr>
          <w:p w14:paraId="765E8B0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408BA6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E4BFA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B98BA7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4255BA" w14:paraId="11804519" w14:textId="77777777" w:rsidTr="004149B1">
        <w:tc>
          <w:tcPr>
            <w:tcW w:w="993" w:type="dxa"/>
            <w:shd w:val="clear" w:color="auto" w:fill="auto"/>
          </w:tcPr>
          <w:p w14:paraId="62F2BDA9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1562EE1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0F53A459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2693" w:type="dxa"/>
          </w:tcPr>
          <w:p w14:paraId="16D4973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4B9EB4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82E10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6FF76E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4255BA" w14:paraId="4B83E412" w14:textId="77777777" w:rsidTr="004149B1">
        <w:tc>
          <w:tcPr>
            <w:tcW w:w="15168" w:type="dxa"/>
            <w:gridSpan w:val="7"/>
            <w:shd w:val="clear" w:color="auto" w:fill="auto"/>
          </w:tcPr>
          <w:p w14:paraId="00E77BC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2. Фольклор (устное народное творчество) (11 часов)</w:t>
            </w:r>
          </w:p>
        </w:tc>
      </w:tr>
      <w:tr w:rsidR="00340120" w:rsidRPr="004255BA" w14:paraId="2E59F9C9" w14:textId="77777777" w:rsidTr="004149B1">
        <w:tc>
          <w:tcPr>
            <w:tcW w:w="993" w:type="dxa"/>
            <w:shd w:val="clear" w:color="auto" w:fill="auto"/>
          </w:tcPr>
          <w:p w14:paraId="1DD16687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0556FBC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75058D47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2693" w:type="dxa"/>
          </w:tcPr>
          <w:p w14:paraId="7109DF6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2CBF03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CC708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20614D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4255BA" w14:paraId="7B6A9506" w14:textId="77777777" w:rsidTr="004149B1">
        <w:tc>
          <w:tcPr>
            <w:tcW w:w="993" w:type="dxa"/>
            <w:shd w:val="clear" w:color="auto" w:fill="auto"/>
          </w:tcPr>
          <w:p w14:paraId="4CD055A8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F72EC5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26E29FED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2693" w:type="dxa"/>
          </w:tcPr>
          <w:p w14:paraId="5F1E0F8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F4786D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0DA2A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426B13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4255BA" w14:paraId="4ADC4FFD" w14:textId="77777777" w:rsidTr="004149B1">
        <w:tc>
          <w:tcPr>
            <w:tcW w:w="993" w:type="dxa"/>
            <w:shd w:val="clear" w:color="auto" w:fill="auto"/>
          </w:tcPr>
          <w:p w14:paraId="42E410E6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42691C0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5563FAAC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2693" w:type="dxa"/>
          </w:tcPr>
          <w:p w14:paraId="77948E0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91A3BF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E7BA29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8193A4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4255BA" w14:paraId="7BF82339" w14:textId="77777777" w:rsidTr="004149B1">
        <w:tc>
          <w:tcPr>
            <w:tcW w:w="993" w:type="dxa"/>
            <w:shd w:val="clear" w:color="auto" w:fill="auto"/>
          </w:tcPr>
          <w:p w14:paraId="00F5733B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3525B8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698D18C3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Характеристика героев волшебной сказки: чем занимались, какими качествами обладают. На примере русской народной сказки «Семь Семионов»</w:t>
            </w:r>
          </w:p>
        </w:tc>
        <w:tc>
          <w:tcPr>
            <w:tcW w:w="2693" w:type="dxa"/>
          </w:tcPr>
          <w:p w14:paraId="64FBDF4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DB1C35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79EE56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5D448C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4255BA" w14:paraId="490E8832" w14:textId="77777777" w:rsidTr="004149B1">
        <w:tc>
          <w:tcPr>
            <w:tcW w:w="993" w:type="dxa"/>
            <w:shd w:val="clear" w:color="auto" w:fill="auto"/>
          </w:tcPr>
          <w:p w14:paraId="796C3F5C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48C79DC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2CFD217B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Путешествие героя как основа композиции волшебной сказки. На примере русской народной сказки «Семь Семионов»</w:t>
            </w:r>
          </w:p>
        </w:tc>
        <w:tc>
          <w:tcPr>
            <w:tcW w:w="2693" w:type="dxa"/>
          </w:tcPr>
          <w:p w14:paraId="05FA300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A10FC7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8B25A7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D455D0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4255BA" w14:paraId="43D392A1" w14:textId="77777777" w:rsidTr="004149B1">
        <w:tc>
          <w:tcPr>
            <w:tcW w:w="993" w:type="dxa"/>
            <w:shd w:val="clear" w:color="auto" w:fill="auto"/>
          </w:tcPr>
          <w:p w14:paraId="4D8BB7E9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041B460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25595E78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2693" w:type="dxa"/>
          </w:tcPr>
          <w:p w14:paraId="7089EDB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6719AA9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F47381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A40679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15E52EC3" w14:textId="77777777" w:rsidTr="004149B1">
        <w:tc>
          <w:tcPr>
            <w:tcW w:w="993" w:type="dxa"/>
            <w:shd w:val="clear" w:color="auto" w:fill="auto"/>
          </w:tcPr>
          <w:p w14:paraId="26AD04DB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569FFB4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5277DC10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Осознание понятий 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2693" w:type="dxa"/>
          </w:tcPr>
          <w:p w14:paraId="5B4222A9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33886D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A9A7B1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371F58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0FA03C71" w14:textId="77777777" w:rsidTr="004149B1">
        <w:tc>
          <w:tcPr>
            <w:tcW w:w="993" w:type="dxa"/>
            <w:shd w:val="clear" w:color="auto" w:fill="auto"/>
          </w:tcPr>
          <w:p w14:paraId="143FA5D7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8C9E90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24FD3C56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Представление в сказке нравственных ценностей, быта и культуры народов мира. На примере немецкой народной сказки «Три бабочки»</w:t>
            </w:r>
          </w:p>
        </w:tc>
        <w:tc>
          <w:tcPr>
            <w:tcW w:w="2693" w:type="dxa"/>
          </w:tcPr>
          <w:p w14:paraId="220068B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4BDF42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4CFE99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2CFF96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4255BA" w14:paraId="70159F58" w14:textId="77777777" w:rsidTr="004149B1">
        <w:tc>
          <w:tcPr>
            <w:tcW w:w="993" w:type="dxa"/>
            <w:shd w:val="clear" w:color="auto" w:fill="auto"/>
          </w:tcPr>
          <w:p w14:paraId="113B61DE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2E26389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0B55185A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2693" w:type="dxa"/>
          </w:tcPr>
          <w:p w14:paraId="5A93E9F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783AE8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1CC40C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3DEA96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4255BA" w14:paraId="61C9B8ED" w14:textId="77777777" w:rsidTr="004149B1">
        <w:tc>
          <w:tcPr>
            <w:tcW w:w="993" w:type="dxa"/>
            <w:shd w:val="clear" w:color="auto" w:fill="auto"/>
          </w:tcPr>
          <w:p w14:paraId="088EE563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D02C88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1ED3BA69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2693" w:type="dxa"/>
          </w:tcPr>
          <w:p w14:paraId="3BA3203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C16CDA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1DCF91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54D4E8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4255BA" w14:paraId="3940C2CA" w14:textId="77777777" w:rsidTr="004149B1">
        <w:tc>
          <w:tcPr>
            <w:tcW w:w="993" w:type="dxa"/>
            <w:shd w:val="clear" w:color="auto" w:fill="auto"/>
          </w:tcPr>
          <w:p w14:paraId="12C844ED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2808EFF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79EBD071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2693" w:type="dxa"/>
          </w:tcPr>
          <w:p w14:paraId="66A871D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724296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156697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B196B9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4255BA" w14:paraId="613553D6" w14:textId="77777777" w:rsidTr="004149B1">
        <w:tc>
          <w:tcPr>
            <w:tcW w:w="15168" w:type="dxa"/>
            <w:gridSpan w:val="7"/>
            <w:shd w:val="clear" w:color="auto" w:fill="auto"/>
          </w:tcPr>
          <w:p w14:paraId="047D97C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3. Творчество И.А. Крылова (4 часа)</w:t>
            </w:r>
          </w:p>
        </w:tc>
      </w:tr>
      <w:tr w:rsidR="00340120" w:rsidRPr="00340120" w14:paraId="7FC2ABDF" w14:textId="77777777" w:rsidTr="004149B1">
        <w:tc>
          <w:tcPr>
            <w:tcW w:w="993" w:type="dxa"/>
            <w:shd w:val="clear" w:color="auto" w:fill="auto"/>
          </w:tcPr>
          <w:p w14:paraId="55DE13B4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43A6CDD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71345938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2693" w:type="dxa"/>
          </w:tcPr>
          <w:p w14:paraId="004FB38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CA80BF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DF606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582A36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4255BA" w14:paraId="5B5DCACD" w14:textId="77777777" w:rsidTr="004149B1">
        <w:tc>
          <w:tcPr>
            <w:tcW w:w="993" w:type="dxa"/>
            <w:shd w:val="clear" w:color="auto" w:fill="auto"/>
          </w:tcPr>
          <w:p w14:paraId="6A487438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789F87A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1B23B616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2693" w:type="dxa"/>
          </w:tcPr>
          <w:p w14:paraId="440D284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7CE43A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F05D859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E49AC2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4255BA" w14:paraId="1757C73B" w14:textId="77777777" w:rsidTr="004149B1">
        <w:tc>
          <w:tcPr>
            <w:tcW w:w="993" w:type="dxa"/>
            <w:shd w:val="clear" w:color="auto" w:fill="auto"/>
          </w:tcPr>
          <w:p w14:paraId="3839FFA0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24107F3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27ECE52E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2693" w:type="dxa"/>
          </w:tcPr>
          <w:p w14:paraId="4620CFC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3CFFCB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1F59F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6CA3B7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4B883DCD" w14:textId="77777777" w:rsidTr="004149B1">
        <w:tc>
          <w:tcPr>
            <w:tcW w:w="993" w:type="dxa"/>
            <w:shd w:val="clear" w:color="auto" w:fill="auto"/>
          </w:tcPr>
          <w:p w14:paraId="1D82E01A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40DC0BB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54BAC6F2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Работа с баснями И.А. Крылова. Инсценирование их сюжета</w:t>
            </w:r>
          </w:p>
        </w:tc>
        <w:tc>
          <w:tcPr>
            <w:tcW w:w="2693" w:type="dxa"/>
          </w:tcPr>
          <w:p w14:paraId="1C6F0CB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B481B1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44A4F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C7A5129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4255BA" w14:paraId="5A236081" w14:textId="77777777" w:rsidTr="004149B1">
        <w:tc>
          <w:tcPr>
            <w:tcW w:w="15168" w:type="dxa"/>
            <w:gridSpan w:val="7"/>
            <w:shd w:val="clear" w:color="auto" w:fill="auto"/>
          </w:tcPr>
          <w:p w14:paraId="44B7CC3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4. Творчество А.С. Пушкина (12 часов)</w:t>
            </w:r>
          </w:p>
        </w:tc>
      </w:tr>
      <w:tr w:rsidR="00340120" w:rsidRPr="00340120" w14:paraId="41CD3839" w14:textId="77777777" w:rsidTr="004149B1">
        <w:tc>
          <w:tcPr>
            <w:tcW w:w="993" w:type="dxa"/>
            <w:shd w:val="clear" w:color="auto" w:fill="auto"/>
          </w:tcPr>
          <w:p w14:paraId="1A3A29FB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446931F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12AF8C68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2693" w:type="dxa"/>
          </w:tcPr>
          <w:p w14:paraId="73AA2EE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2D6F5F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BA6E3A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C78CFE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5289375C" w14:textId="77777777" w:rsidTr="004149B1">
        <w:tc>
          <w:tcPr>
            <w:tcW w:w="993" w:type="dxa"/>
            <w:shd w:val="clear" w:color="auto" w:fill="auto"/>
          </w:tcPr>
          <w:p w14:paraId="78F2B20E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11A5AAA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1B900A41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2693" w:type="dxa"/>
          </w:tcPr>
          <w:p w14:paraId="7FE62DA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C739D1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A5F5C3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760AAE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01C540A4" w14:textId="77777777" w:rsidTr="004149B1">
        <w:tc>
          <w:tcPr>
            <w:tcW w:w="993" w:type="dxa"/>
            <w:shd w:val="clear" w:color="auto" w:fill="auto"/>
          </w:tcPr>
          <w:p w14:paraId="751D9D5C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0C2AC39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5F9D4FF1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2693" w:type="dxa"/>
          </w:tcPr>
          <w:p w14:paraId="3110A83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71233C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582A8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16599A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6CCF0465" w14:textId="77777777" w:rsidTr="004149B1">
        <w:tc>
          <w:tcPr>
            <w:tcW w:w="993" w:type="dxa"/>
            <w:shd w:val="clear" w:color="auto" w:fill="auto"/>
          </w:tcPr>
          <w:p w14:paraId="074D8F4D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457F2789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3A1C83D5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2693" w:type="dxa"/>
          </w:tcPr>
          <w:p w14:paraId="72FA617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A79D8F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F85412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622B6E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679493D2" w14:textId="77777777" w:rsidTr="004149B1">
        <w:tc>
          <w:tcPr>
            <w:tcW w:w="993" w:type="dxa"/>
            <w:shd w:val="clear" w:color="auto" w:fill="auto"/>
          </w:tcPr>
          <w:p w14:paraId="5CE8800A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5E84E87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2BD6AEC4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 xml:space="preserve">Сходство фольклорных и литературных произведений А.С. </w:t>
            </w: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lastRenderedPageBreak/>
              <w:t>Пушкина, В.А. Жуковского по тематике, художественным образам («бродячие» сюжеты)</w:t>
            </w:r>
          </w:p>
        </w:tc>
        <w:tc>
          <w:tcPr>
            <w:tcW w:w="2693" w:type="dxa"/>
          </w:tcPr>
          <w:p w14:paraId="65FB5C0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705AB8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F91CB49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7306B6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62E4886F" w14:textId="77777777" w:rsidTr="004149B1">
        <w:tc>
          <w:tcPr>
            <w:tcW w:w="993" w:type="dxa"/>
            <w:shd w:val="clear" w:color="auto" w:fill="auto"/>
          </w:tcPr>
          <w:p w14:paraId="49F7DDD8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4506794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2467F336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2693" w:type="dxa"/>
          </w:tcPr>
          <w:p w14:paraId="42EA249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B8AF47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CD0A4B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B4BB82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2D4A65EE" w14:textId="77777777" w:rsidTr="004149B1">
        <w:tc>
          <w:tcPr>
            <w:tcW w:w="993" w:type="dxa"/>
            <w:shd w:val="clear" w:color="auto" w:fill="auto"/>
          </w:tcPr>
          <w:p w14:paraId="7452E31D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2ADFB2B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62D8E961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2693" w:type="dxa"/>
          </w:tcPr>
          <w:p w14:paraId="367E1D9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F41B3D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9C5F3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7FCEE3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153555DF" w14:textId="77777777" w:rsidTr="004149B1">
        <w:tc>
          <w:tcPr>
            <w:tcW w:w="993" w:type="dxa"/>
            <w:shd w:val="clear" w:color="auto" w:fill="auto"/>
          </w:tcPr>
          <w:p w14:paraId="1A3521AC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03597E8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1B57DFFB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2693" w:type="dxa"/>
          </w:tcPr>
          <w:p w14:paraId="153858F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DBA62E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2705FC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C18244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1CAFFBD3" w14:textId="77777777" w:rsidTr="004149B1">
        <w:tc>
          <w:tcPr>
            <w:tcW w:w="993" w:type="dxa"/>
            <w:shd w:val="clear" w:color="auto" w:fill="auto"/>
          </w:tcPr>
          <w:p w14:paraId="3A2C12D2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47DACEB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303926D0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2693" w:type="dxa"/>
          </w:tcPr>
          <w:p w14:paraId="1B92B55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6443BF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2BCB59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C8F334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57E27914" w14:textId="77777777" w:rsidTr="004149B1">
        <w:tc>
          <w:tcPr>
            <w:tcW w:w="993" w:type="dxa"/>
            <w:shd w:val="clear" w:color="auto" w:fill="auto"/>
          </w:tcPr>
          <w:p w14:paraId="265C8207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45F51F1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67B74378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2693" w:type="dxa"/>
          </w:tcPr>
          <w:p w14:paraId="7CA44BA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5F81A1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0CDF8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AE7563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6B627517" w14:textId="77777777" w:rsidTr="004149B1">
        <w:tc>
          <w:tcPr>
            <w:tcW w:w="993" w:type="dxa"/>
            <w:shd w:val="clear" w:color="auto" w:fill="auto"/>
          </w:tcPr>
          <w:p w14:paraId="264BE7F5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490E66D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488D035A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lang w:val="ru-RU"/>
                <w14:ligatures w14:val="standardContextual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2693" w:type="dxa"/>
          </w:tcPr>
          <w:p w14:paraId="64C6701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BC6AE0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0FC2B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7AE0E2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37882BC0" w14:textId="77777777" w:rsidTr="004149B1">
        <w:tc>
          <w:tcPr>
            <w:tcW w:w="993" w:type="dxa"/>
            <w:shd w:val="clear" w:color="auto" w:fill="auto"/>
          </w:tcPr>
          <w:p w14:paraId="3B32E95E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2B2F9849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5BF1F9E4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Составление выставки «Произведения А.С. Пушкина»</w:t>
            </w:r>
          </w:p>
        </w:tc>
        <w:tc>
          <w:tcPr>
            <w:tcW w:w="2693" w:type="dxa"/>
          </w:tcPr>
          <w:p w14:paraId="6D0C83B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425957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E3C07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C5C2F1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5D513ADB" w14:textId="77777777" w:rsidTr="004149B1">
        <w:tc>
          <w:tcPr>
            <w:tcW w:w="15168" w:type="dxa"/>
            <w:gridSpan w:val="7"/>
            <w:shd w:val="clear" w:color="auto" w:fill="auto"/>
          </w:tcPr>
          <w:p w14:paraId="7E033D3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5. Творчество М.Ю. Лермонтова (4 часа)</w:t>
            </w:r>
          </w:p>
        </w:tc>
      </w:tr>
      <w:tr w:rsidR="00340120" w:rsidRPr="00340120" w14:paraId="5E262BD9" w14:textId="77777777" w:rsidTr="004149B1">
        <w:tc>
          <w:tcPr>
            <w:tcW w:w="993" w:type="dxa"/>
            <w:shd w:val="clear" w:color="auto" w:fill="auto"/>
          </w:tcPr>
          <w:p w14:paraId="104BBA67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443AC8E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1E3A0456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2693" w:type="dxa"/>
          </w:tcPr>
          <w:p w14:paraId="32C5167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DFC523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3EAC02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FDB610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4EC1AA06" w14:textId="77777777" w:rsidTr="004149B1">
        <w:tc>
          <w:tcPr>
            <w:tcW w:w="993" w:type="dxa"/>
            <w:shd w:val="clear" w:color="auto" w:fill="auto"/>
          </w:tcPr>
          <w:p w14:paraId="796D09A8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7186C7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2F05E394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2693" w:type="dxa"/>
          </w:tcPr>
          <w:p w14:paraId="0FF8702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8F30AF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EF78EA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A29557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507C68F9" w14:textId="77777777" w:rsidTr="004149B1">
        <w:tc>
          <w:tcPr>
            <w:tcW w:w="993" w:type="dxa"/>
            <w:shd w:val="clear" w:color="auto" w:fill="auto"/>
          </w:tcPr>
          <w:p w14:paraId="76A48D8E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21D7779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621306F6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2693" w:type="dxa"/>
          </w:tcPr>
          <w:p w14:paraId="0EFEECE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4D4069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50E3F3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E9C628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36234908" w14:textId="77777777" w:rsidTr="004149B1">
        <w:tc>
          <w:tcPr>
            <w:tcW w:w="993" w:type="dxa"/>
            <w:shd w:val="clear" w:color="auto" w:fill="auto"/>
          </w:tcPr>
          <w:p w14:paraId="4FD3FE95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12DA8A1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64EFBC9D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2693" w:type="dxa"/>
          </w:tcPr>
          <w:p w14:paraId="5C23B85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163AB4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ADF20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72A8AF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078BC1C2" w14:textId="77777777" w:rsidTr="004149B1">
        <w:tc>
          <w:tcPr>
            <w:tcW w:w="15168" w:type="dxa"/>
            <w:gridSpan w:val="7"/>
            <w:shd w:val="clear" w:color="auto" w:fill="auto"/>
          </w:tcPr>
          <w:p w14:paraId="02B57D1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6. Литературная сказка (9 часов)</w:t>
            </w:r>
          </w:p>
        </w:tc>
      </w:tr>
      <w:tr w:rsidR="00340120" w:rsidRPr="00340120" w14:paraId="36A97F2C" w14:textId="77777777" w:rsidTr="004149B1">
        <w:tc>
          <w:tcPr>
            <w:tcW w:w="993" w:type="dxa"/>
            <w:shd w:val="clear" w:color="auto" w:fill="auto"/>
          </w:tcPr>
          <w:p w14:paraId="1794D505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43BCEB5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419E0F1D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2693" w:type="dxa"/>
          </w:tcPr>
          <w:p w14:paraId="67B68FD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1BA2AA9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038EA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9838C4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274C8C05" w14:textId="77777777" w:rsidTr="004149B1">
        <w:tc>
          <w:tcPr>
            <w:tcW w:w="993" w:type="dxa"/>
            <w:shd w:val="clear" w:color="auto" w:fill="auto"/>
          </w:tcPr>
          <w:p w14:paraId="1F808CBC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21A3C24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2261815A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2693" w:type="dxa"/>
          </w:tcPr>
          <w:p w14:paraId="11AC25D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433D81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F6767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12AF02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59CEC4D8" w14:textId="77777777" w:rsidTr="004149B1">
        <w:tc>
          <w:tcPr>
            <w:tcW w:w="993" w:type="dxa"/>
            <w:shd w:val="clear" w:color="auto" w:fill="auto"/>
          </w:tcPr>
          <w:p w14:paraId="3EA472F5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45DB045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7E4311B6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 xml:space="preserve">Характеристика героя и его волшебного помощника сказки </w:t>
            </w: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lastRenderedPageBreak/>
              <w:t>П.П.Ершова «Конёк-Горбунок»</w:t>
            </w:r>
          </w:p>
        </w:tc>
        <w:tc>
          <w:tcPr>
            <w:tcW w:w="2693" w:type="dxa"/>
          </w:tcPr>
          <w:p w14:paraId="6E0B809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A50AB9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3D2D8F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ADADFF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498551F4" w14:textId="77777777" w:rsidTr="004149B1">
        <w:tc>
          <w:tcPr>
            <w:tcW w:w="993" w:type="dxa"/>
            <w:shd w:val="clear" w:color="auto" w:fill="auto"/>
          </w:tcPr>
          <w:p w14:paraId="6C62828F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1A379DF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62B3C380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Тематика авторских стихотворных сказок</w:t>
            </w:r>
          </w:p>
        </w:tc>
        <w:tc>
          <w:tcPr>
            <w:tcW w:w="2693" w:type="dxa"/>
          </w:tcPr>
          <w:p w14:paraId="255FFD3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E82CAA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AA62D8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42E913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6E390E50" w14:textId="77777777" w:rsidTr="004149B1">
        <w:tc>
          <w:tcPr>
            <w:tcW w:w="993" w:type="dxa"/>
            <w:shd w:val="clear" w:color="auto" w:fill="auto"/>
          </w:tcPr>
          <w:p w14:paraId="1AA5E438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931055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18A7DCDD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2693" w:type="dxa"/>
          </w:tcPr>
          <w:p w14:paraId="7AD0CB7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71ABBD9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7A5340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7CA7D6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21DDE277" w14:textId="77777777" w:rsidTr="004149B1">
        <w:tc>
          <w:tcPr>
            <w:tcW w:w="993" w:type="dxa"/>
            <w:shd w:val="clear" w:color="auto" w:fill="auto"/>
          </w:tcPr>
          <w:p w14:paraId="1DE6FA9E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4129341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64BF8AFA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Народные образы героев сказа П.П.Бажова «Серебряное копытце»</w:t>
            </w:r>
          </w:p>
        </w:tc>
        <w:tc>
          <w:tcPr>
            <w:tcW w:w="2693" w:type="dxa"/>
          </w:tcPr>
          <w:p w14:paraId="23437D0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F1F3D3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7C6D7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C80BCF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155794F4" w14:textId="77777777" w:rsidTr="004149B1">
        <w:tc>
          <w:tcPr>
            <w:tcW w:w="993" w:type="dxa"/>
            <w:shd w:val="clear" w:color="auto" w:fill="auto"/>
          </w:tcPr>
          <w:p w14:paraId="5845B297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04E1300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4DFB9ECF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2693" w:type="dxa"/>
          </w:tcPr>
          <w:p w14:paraId="49083C1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BF751B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A05EAB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00B1CA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3057F008" w14:textId="77777777" w:rsidTr="004149B1">
        <w:tc>
          <w:tcPr>
            <w:tcW w:w="993" w:type="dxa"/>
            <w:shd w:val="clear" w:color="auto" w:fill="auto"/>
          </w:tcPr>
          <w:p w14:paraId="5BFA1D65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254693D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1FA28B61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Иллюстрации как отражение сюжета сказов П.П.Бажова</w:t>
            </w:r>
          </w:p>
        </w:tc>
        <w:tc>
          <w:tcPr>
            <w:tcW w:w="2693" w:type="dxa"/>
          </w:tcPr>
          <w:p w14:paraId="39C9CDC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DE7EDF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5A1BA3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8715F0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21BAA520" w14:textId="77777777" w:rsidTr="004149B1">
        <w:tc>
          <w:tcPr>
            <w:tcW w:w="993" w:type="dxa"/>
            <w:shd w:val="clear" w:color="auto" w:fill="auto"/>
          </w:tcPr>
          <w:p w14:paraId="38A01DE0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71A6F25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2CABD6E3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lang w:val="ru-RU"/>
                <w14:ligatures w14:val="standardContextual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2693" w:type="dxa"/>
          </w:tcPr>
          <w:p w14:paraId="575F8FD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81F037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8D5324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5F6377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703A1238" w14:textId="77777777" w:rsidTr="004149B1">
        <w:tc>
          <w:tcPr>
            <w:tcW w:w="15168" w:type="dxa"/>
            <w:gridSpan w:val="7"/>
            <w:shd w:val="clear" w:color="auto" w:fill="auto"/>
          </w:tcPr>
          <w:p w14:paraId="105D8EC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7. Картины природы в творчестве поэтов и писателей ХIХ века (7 часов)</w:t>
            </w:r>
          </w:p>
        </w:tc>
      </w:tr>
      <w:tr w:rsidR="00340120" w:rsidRPr="00340120" w14:paraId="4BEB5CEB" w14:textId="77777777" w:rsidTr="004149B1">
        <w:tc>
          <w:tcPr>
            <w:tcW w:w="993" w:type="dxa"/>
            <w:shd w:val="clear" w:color="auto" w:fill="auto"/>
          </w:tcPr>
          <w:p w14:paraId="7ED9F091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09EEDF3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2BF51FA9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2693" w:type="dxa"/>
          </w:tcPr>
          <w:p w14:paraId="75CC6D7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E90244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ACBAA1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249952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452F774E" w14:textId="77777777" w:rsidTr="004149B1">
        <w:tc>
          <w:tcPr>
            <w:tcW w:w="993" w:type="dxa"/>
            <w:shd w:val="clear" w:color="auto" w:fill="auto"/>
          </w:tcPr>
          <w:p w14:paraId="1F589138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23C7CFC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437A2B14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2693" w:type="dxa"/>
          </w:tcPr>
          <w:p w14:paraId="40D383C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D73E14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197500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4E58BC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2831EDAC" w14:textId="77777777" w:rsidTr="004149B1">
        <w:tc>
          <w:tcPr>
            <w:tcW w:w="993" w:type="dxa"/>
            <w:shd w:val="clear" w:color="auto" w:fill="auto"/>
          </w:tcPr>
          <w:p w14:paraId="4900BF68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3CBBCAF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0B66BCA1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2693" w:type="dxa"/>
          </w:tcPr>
          <w:p w14:paraId="7F5F1DD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F099C0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EB36C0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443CD9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3437FBBC" w14:textId="77777777" w:rsidTr="004149B1">
        <w:tc>
          <w:tcPr>
            <w:tcW w:w="993" w:type="dxa"/>
            <w:shd w:val="clear" w:color="auto" w:fill="auto"/>
          </w:tcPr>
          <w:p w14:paraId="1E77A997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FB1D1F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13D17901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2693" w:type="dxa"/>
          </w:tcPr>
          <w:p w14:paraId="661BE7B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79534D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219026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47D411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29C194A0" w14:textId="77777777" w:rsidTr="004149B1">
        <w:tc>
          <w:tcPr>
            <w:tcW w:w="993" w:type="dxa"/>
            <w:shd w:val="clear" w:color="auto" w:fill="auto"/>
          </w:tcPr>
          <w:p w14:paraId="62C11AFC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25351E8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01E0C084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2693" w:type="dxa"/>
          </w:tcPr>
          <w:p w14:paraId="2646468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10C297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AA0BB0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3352B0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1A10CFE7" w14:textId="77777777" w:rsidTr="004149B1">
        <w:tc>
          <w:tcPr>
            <w:tcW w:w="993" w:type="dxa"/>
            <w:shd w:val="clear" w:color="auto" w:fill="auto"/>
          </w:tcPr>
          <w:p w14:paraId="026F7E1F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0A46140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3D7AFCD4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2693" w:type="dxa"/>
          </w:tcPr>
          <w:p w14:paraId="324228E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F27CC9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4E03F7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9F012D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26035CB3" w14:textId="77777777" w:rsidTr="004149B1">
        <w:tc>
          <w:tcPr>
            <w:tcW w:w="993" w:type="dxa"/>
            <w:shd w:val="clear" w:color="auto" w:fill="auto"/>
          </w:tcPr>
          <w:p w14:paraId="1204910F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543DB28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5DF5F8B2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2693" w:type="dxa"/>
          </w:tcPr>
          <w:p w14:paraId="4052ABD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E97358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9ECDDB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F01E03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4E1FEE56" w14:textId="77777777" w:rsidTr="004149B1">
        <w:tc>
          <w:tcPr>
            <w:tcW w:w="15168" w:type="dxa"/>
            <w:gridSpan w:val="7"/>
            <w:shd w:val="clear" w:color="auto" w:fill="auto"/>
          </w:tcPr>
          <w:p w14:paraId="6A07F3C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8. Творчество Л.Н. Толстого (7 часов)</w:t>
            </w:r>
          </w:p>
        </w:tc>
      </w:tr>
      <w:tr w:rsidR="00340120" w:rsidRPr="00340120" w14:paraId="1631F9B1" w14:textId="77777777" w:rsidTr="004149B1">
        <w:tc>
          <w:tcPr>
            <w:tcW w:w="993" w:type="dxa"/>
            <w:shd w:val="clear" w:color="auto" w:fill="auto"/>
          </w:tcPr>
          <w:p w14:paraId="3A07394D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422E139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7CB17E49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Творчество Л.Н. Толстого – великого русского писателя</w:t>
            </w:r>
          </w:p>
        </w:tc>
        <w:tc>
          <w:tcPr>
            <w:tcW w:w="2693" w:type="dxa"/>
          </w:tcPr>
          <w:p w14:paraId="4046A3D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108498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5FA3C8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BF1CC2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417057D1" w14:textId="77777777" w:rsidTr="004149B1">
        <w:tc>
          <w:tcPr>
            <w:tcW w:w="993" w:type="dxa"/>
            <w:shd w:val="clear" w:color="auto" w:fill="auto"/>
          </w:tcPr>
          <w:p w14:paraId="1644C901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7DFECB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148877DB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Басни Л.Н.Толстого: выделение жанровых особенностей</w:t>
            </w:r>
          </w:p>
        </w:tc>
        <w:tc>
          <w:tcPr>
            <w:tcW w:w="2693" w:type="dxa"/>
          </w:tcPr>
          <w:p w14:paraId="526AC47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4FF834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95D607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E4B7FB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0C886790" w14:textId="77777777" w:rsidTr="004149B1">
        <w:tc>
          <w:tcPr>
            <w:tcW w:w="993" w:type="dxa"/>
            <w:shd w:val="clear" w:color="auto" w:fill="auto"/>
          </w:tcPr>
          <w:p w14:paraId="0DE5C4D2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42BC623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50118F9B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2693" w:type="dxa"/>
          </w:tcPr>
          <w:p w14:paraId="4CBF182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A0E911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BE21CE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C7B2D5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2459610E" w14:textId="77777777" w:rsidTr="004149B1">
        <w:tc>
          <w:tcPr>
            <w:tcW w:w="993" w:type="dxa"/>
            <w:shd w:val="clear" w:color="auto" w:fill="auto"/>
          </w:tcPr>
          <w:p w14:paraId="67F9AED1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70B467E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54032345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2693" w:type="dxa"/>
          </w:tcPr>
          <w:p w14:paraId="176CEEC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911F50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F2F7F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41FD5C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35AC64A7" w14:textId="77777777" w:rsidTr="004149B1">
        <w:tc>
          <w:tcPr>
            <w:tcW w:w="993" w:type="dxa"/>
            <w:shd w:val="clear" w:color="auto" w:fill="auto"/>
          </w:tcPr>
          <w:p w14:paraId="13ED122E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08DF3C1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7711F05C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2693" w:type="dxa"/>
          </w:tcPr>
          <w:p w14:paraId="063EF2B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7F2CCC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A67D6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626B2F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3896E975" w14:textId="77777777" w:rsidTr="004149B1">
        <w:tc>
          <w:tcPr>
            <w:tcW w:w="993" w:type="dxa"/>
            <w:shd w:val="clear" w:color="auto" w:fill="auto"/>
          </w:tcPr>
          <w:p w14:paraId="319E39FA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1E23077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40E1F2F6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2693" w:type="dxa"/>
          </w:tcPr>
          <w:p w14:paraId="3732B0F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EBAE4C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2E71D8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764943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7A7192B2" w14:textId="77777777" w:rsidTr="004149B1">
        <w:tc>
          <w:tcPr>
            <w:tcW w:w="993" w:type="dxa"/>
            <w:shd w:val="clear" w:color="auto" w:fill="auto"/>
          </w:tcPr>
          <w:p w14:paraId="1087016D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264E76D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2B329B9B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lang w:val="ru-RU"/>
                <w14:ligatures w14:val="standardContextual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2693" w:type="dxa"/>
          </w:tcPr>
          <w:p w14:paraId="4F88604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DE33F6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203BBD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44AF3A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465FF108" w14:textId="77777777" w:rsidTr="004149B1">
        <w:tc>
          <w:tcPr>
            <w:tcW w:w="15168" w:type="dxa"/>
            <w:gridSpan w:val="7"/>
            <w:shd w:val="clear" w:color="auto" w:fill="auto"/>
          </w:tcPr>
          <w:p w14:paraId="7215B8D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9. Картины природы в творчестве поэтов и писателей XX века (6 часов)</w:t>
            </w:r>
          </w:p>
        </w:tc>
      </w:tr>
      <w:tr w:rsidR="00340120" w:rsidRPr="00340120" w14:paraId="2243714F" w14:textId="77777777" w:rsidTr="004149B1">
        <w:tc>
          <w:tcPr>
            <w:tcW w:w="993" w:type="dxa"/>
            <w:shd w:val="clear" w:color="auto" w:fill="auto"/>
          </w:tcPr>
          <w:p w14:paraId="69AEA847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C7AACF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394A85A1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2693" w:type="dxa"/>
          </w:tcPr>
          <w:p w14:paraId="7AF53BB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D01C21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7FACB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811E9C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44AAD542" w14:textId="77777777" w:rsidTr="004149B1">
        <w:tc>
          <w:tcPr>
            <w:tcW w:w="993" w:type="dxa"/>
            <w:shd w:val="clear" w:color="auto" w:fill="auto"/>
          </w:tcPr>
          <w:p w14:paraId="105EA5A4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1A05321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545E4D1A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2693" w:type="dxa"/>
          </w:tcPr>
          <w:p w14:paraId="40C0CE9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FC333A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A1669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0EA397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4EDEF915" w14:textId="77777777" w:rsidTr="004149B1">
        <w:tc>
          <w:tcPr>
            <w:tcW w:w="993" w:type="dxa"/>
            <w:shd w:val="clear" w:color="auto" w:fill="auto"/>
          </w:tcPr>
          <w:p w14:paraId="68C40EB4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4475056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585D1D7A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2693" w:type="dxa"/>
          </w:tcPr>
          <w:p w14:paraId="0740C21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A62ADF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B9C79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02B797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12596207" w14:textId="77777777" w:rsidTr="004149B1">
        <w:tc>
          <w:tcPr>
            <w:tcW w:w="993" w:type="dxa"/>
            <w:shd w:val="clear" w:color="auto" w:fill="auto"/>
          </w:tcPr>
          <w:p w14:paraId="5B067F68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23529E6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3392FB21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2693" w:type="dxa"/>
          </w:tcPr>
          <w:p w14:paraId="28B8FF8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C30808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BC0107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2437E8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21A7DFD0" w14:textId="77777777" w:rsidTr="004149B1">
        <w:tc>
          <w:tcPr>
            <w:tcW w:w="993" w:type="dxa"/>
            <w:shd w:val="clear" w:color="auto" w:fill="auto"/>
          </w:tcPr>
          <w:p w14:paraId="0A125261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7BEF10A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1D5FBAF4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2693" w:type="dxa"/>
          </w:tcPr>
          <w:p w14:paraId="7C93F11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294E00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462B93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A6862E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6F772775" w14:textId="77777777" w:rsidTr="004149B1">
        <w:tc>
          <w:tcPr>
            <w:tcW w:w="993" w:type="dxa"/>
            <w:shd w:val="clear" w:color="auto" w:fill="auto"/>
          </w:tcPr>
          <w:p w14:paraId="4041ED81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3C41378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2CFBB200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2693" w:type="dxa"/>
          </w:tcPr>
          <w:p w14:paraId="4EE864D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470965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E438CF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08312D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12CDB83F" w14:textId="77777777" w:rsidTr="004149B1">
        <w:tc>
          <w:tcPr>
            <w:tcW w:w="15168" w:type="dxa"/>
            <w:gridSpan w:val="7"/>
            <w:shd w:val="clear" w:color="auto" w:fill="auto"/>
          </w:tcPr>
          <w:p w14:paraId="4931B3D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10. Произведения о животных и родной природе (12 часов)</w:t>
            </w:r>
          </w:p>
        </w:tc>
      </w:tr>
      <w:tr w:rsidR="00340120" w:rsidRPr="00340120" w14:paraId="64184DB5" w14:textId="77777777" w:rsidTr="004149B1">
        <w:tc>
          <w:tcPr>
            <w:tcW w:w="993" w:type="dxa"/>
            <w:shd w:val="clear" w:color="auto" w:fill="auto"/>
          </w:tcPr>
          <w:p w14:paraId="7921FAA3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2799306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3AE3D77C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Человек и животные – тема многих произведений писателей</w:t>
            </w:r>
          </w:p>
        </w:tc>
        <w:tc>
          <w:tcPr>
            <w:tcW w:w="2693" w:type="dxa"/>
          </w:tcPr>
          <w:p w14:paraId="51CE7C9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98FD20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79307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D44D12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6BA88209" w14:textId="77777777" w:rsidTr="004149B1">
        <w:tc>
          <w:tcPr>
            <w:tcW w:w="993" w:type="dxa"/>
            <w:shd w:val="clear" w:color="auto" w:fill="auto"/>
          </w:tcPr>
          <w:p w14:paraId="136A0DB8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69D141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3317FAA4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2693" w:type="dxa"/>
          </w:tcPr>
          <w:p w14:paraId="39F721F9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8DF105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83C7D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A96F10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608DF4C6" w14:textId="77777777" w:rsidTr="004149B1">
        <w:tc>
          <w:tcPr>
            <w:tcW w:w="993" w:type="dxa"/>
            <w:shd w:val="clear" w:color="auto" w:fill="auto"/>
          </w:tcPr>
          <w:p w14:paraId="3A91944C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7DF2F95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6D54F86A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2693" w:type="dxa"/>
          </w:tcPr>
          <w:p w14:paraId="6FCAEB1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6AB04C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9E29A7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54C70B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5AB3575D" w14:textId="77777777" w:rsidTr="004149B1">
        <w:tc>
          <w:tcPr>
            <w:tcW w:w="993" w:type="dxa"/>
            <w:shd w:val="clear" w:color="auto" w:fill="auto"/>
          </w:tcPr>
          <w:p w14:paraId="40F44245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759F31F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774C0BCB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2693" w:type="dxa"/>
          </w:tcPr>
          <w:p w14:paraId="3B6D66C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F0BC54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19BA2A9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ABC090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7F55CFF3" w14:textId="77777777" w:rsidTr="004149B1">
        <w:tc>
          <w:tcPr>
            <w:tcW w:w="993" w:type="dxa"/>
            <w:shd w:val="clear" w:color="auto" w:fill="auto"/>
          </w:tcPr>
          <w:p w14:paraId="2D2B745C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771BC4A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7F538B89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Человек и его отношения с животными</w:t>
            </w:r>
          </w:p>
        </w:tc>
        <w:tc>
          <w:tcPr>
            <w:tcW w:w="2693" w:type="dxa"/>
          </w:tcPr>
          <w:p w14:paraId="431CFD6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A3160C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359C93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68A366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445C79F6" w14:textId="77777777" w:rsidTr="004149B1">
        <w:tc>
          <w:tcPr>
            <w:tcW w:w="993" w:type="dxa"/>
            <w:shd w:val="clear" w:color="auto" w:fill="auto"/>
          </w:tcPr>
          <w:p w14:paraId="1A17A8DF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18B635C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2139C0B4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Образ автора в рассказе В.П. Астафьев «Капалуха»</w:t>
            </w:r>
          </w:p>
        </w:tc>
        <w:tc>
          <w:tcPr>
            <w:tcW w:w="2693" w:type="dxa"/>
          </w:tcPr>
          <w:p w14:paraId="3FA26FB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5A48D6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4D1A50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9B4B3A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6777B0C1" w14:textId="77777777" w:rsidTr="004149B1">
        <w:tc>
          <w:tcPr>
            <w:tcW w:w="993" w:type="dxa"/>
            <w:shd w:val="clear" w:color="auto" w:fill="auto"/>
          </w:tcPr>
          <w:p w14:paraId="2ABFB4F9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178E8FC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532F48B2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2693" w:type="dxa"/>
          </w:tcPr>
          <w:p w14:paraId="5804A85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5BBA72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B07E22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87ABB7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61FE677D" w14:textId="77777777" w:rsidTr="004149B1">
        <w:tc>
          <w:tcPr>
            <w:tcW w:w="993" w:type="dxa"/>
            <w:shd w:val="clear" w:color="auto" w:fill="auto"/>
          </w:tcPr>
          <w:p w14:paraId="75C4D019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1A70562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62A6E95E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М.М. Пришвин- певец русской природы</w:t>
            </w:r>
          </w:p>
        </w:tc>
        <w:tc>
          <w:tcPr>
            <w:tcW w:w="2693" w:type="dxa"/>
          </w:tcPr>
          <w:p w14:paraId="3853A00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B2E0C9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A51E7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98DDA59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68EB5DBD" w14:textId="77777777" w:rsidTr="004149B1">
        <w:tc>
          <w:tcPr>
            <w:tcW w:w="993" w:type="dxa"/>
            <w:shd w:val="clear" w:color="auto" w:fill="auto"/>
          </w:tcPr>
          <w:p w14:paraId="77D51A79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45657BA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6145C4DB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Авторское мастерство создания образов героев-животных</w:t>
            </w:r>
          </w:p>
        </w:tc>
        <w:tc>
          <w:tcPr>
            <w:tcW w:w="2693" w:type="dxa"/>
          </w:tcPr>
          <w:p w14:paraId="4C9DE3D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039B61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0BA98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772C48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5E95634B" w14:textId="77777777" w:rsidTr="004149B1">
        <w:tc>
          <w:tcPr>
            <w:tcW w:w="993" w:type="dxa"/>
            <w:shd w:val="clear" w:color="auto" w:fill="auto"/>
          </w:tcPr>
          <w:p w14:paraId="287819EB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2287025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3070D53D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2693" w:type="dxa"/>
          </w:tcPr>
          <w:p w14:paraId="73B149A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363198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D7411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BE9ACC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337F6A48" w14:textId="77777777" w:rsidTr="004149B1">
        <w:tc>
          <w:tcPr>
            <w:tcW w:w="993" w:type="dxa"/>
            <w:shd w:val="clear" w:color="auto" w:fill="auto"/>
          </w:tcPr>
          <w:p w14:paraId="240F25C4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74288AC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52618F99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lang w:val="ru-RU"/>
                <w14:ligatures w14:val="standardContextual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2693" w:type="dxa"/>
          </w:tcPr>
          <w:p w14:paraId="03CEB22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B96612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31927B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714C96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05CC6453" w14:textId="77777777" w:rsidTr="004149B1">
        <w:tc>
          <w:tcPr>
            <w:tcW w:w="993" w:type="dxa"/>
            <w:shd w:val="clear" w:color="auto" w:fill="auto"/>
          </w:tcPr>
          <w:p w14:paraId="3A1D1B48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09AC6BC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36B07EBA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Писатели – авторы произведений о животных: выставка книг</w:t>
            </w:r>
          </w:p>
        </w:tc>
        <w:tc>
          <w:tcPr>
            <w:tcW w:w="2693" w:type="dxa"/>
          </w:tcPr>
          <w:p w14:paraId="2BFA649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FF19F1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372067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86E981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3D571234" w14:textId="77777777" w:rsidTr="004149B1">
        <w:tc>
          <w:tcPr>
            <w:tcW w:w="15168" w:type="dxa"/>
            <w:gridSpan w:val="7"/>
            <w:shd w:val="clear" w:color="auto" w:fill="auto"/>
          </w:tcPr>
          <w:p w14:paraId="0D3174B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11. Произведения о детях (13 часов)</w:t>
            </w:r>
          </w:p>
        </w:tc>
      </w:tr>
      <w:tr w:rsidR="00340120" w:rsidRPr="00340120" w14:paraId="3D7C2FC0" w14:textId="77777777" w:rsidTr="004149B1">
        <w:tc>
          <w:tcPr>
            <w:tcW w:w="993" w:type="dxa"/>
            <w:shd w:val="clear" w:color="auto" w:fill="auto"/>
          </w:tcPr>
          <w:p w14:paraId="5062358C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2AD21D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26F7F0C0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2693" w:type="dxa"/>
          </w:tcPr>
          <w:p w14:paraId="10DBBFB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95640F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D06549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6E8D69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0260671F" w14:textId="77777777" w:rsidTr="004149B1">
        <w:tc>
          <w:tcPr>
            <w:tcW w:w="993" w:type="dxa"/>
            <w:shd w:val="clear" w:color="auto" w:fill="auto"/>
          </w:tcPr>
          <w:p w14:paraId="60409FA1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2A38DD4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628C9A18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2693" w:type="dxa"/>
          </w:tcPr>
          <w:p w14:paraId="47006D4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66C049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8FA0F7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C3041F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0A842645" w14:textId="77777777" w:rsidTr="004149B1">
        <w:tc>
          <w:tcPr>
            <w:tcW w:w="993" w:type="dxa"/>
            <w:shd w:val="clear" w:color="auto" w:fill="auto"/>
          </w:tcPr>
          <w:p w14:paraId="4760CC6E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78F6C5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043BD798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2693" w:type="dxa"/>
          </w:tcPr>
          <w:p w14:paraId="06CA861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287BA3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C00766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8CA0DE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0F852664" w14:textId="77777777" w:rsidTr="004149B1">
        <w:tc>
          <w:tcPr>
            <w:tcW w:w="993" w:type="dxa"/>
            <w:shd w:val="clear" w:color="auto" w:fill="auto"/>
          </w:tcPr>
          <w:p w14:paraId="0ABCE642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0BDA268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4B03E300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2693" w:type="dxa"/>
          </w:tcPr>
          <w:p w14:paraId="6F28636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B7AF9B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CA55B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84739E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780B93E5" w14:textId="77777777" w:rsidTr="004149B1">
        <w:tc>
          <w:tcPr>
            <w:tcW w:w="993" w:type="dxa"/>
            <w:shd w:val="clear" w:color="auto" w:fill="auto"/>
          </w:tcPr>
          <w:p w14:paraId="021E8B25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8CCC27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124E0A29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Образы героев-детей в рассказе А.П. Чехова «Мальчики»</w:t>
            </w:r>
          </w:p>
        </w:tc>
        <w:tc>
          <w:tcPr>
            <w:tcW w:w="2693" w:type="dxa"/>
          </w:tcPr>
          <w:p w14:paraId="56E87BB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FDF1DD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89367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3FC7B1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57E699BB" w14:textId="77777777" w:rsidTr="004149B1">
        <w:tc>
          <w:tcPr>
            <w:tcW w:w="993" w:type="dxa"/>
            <w:shd w:val="clear" w:color="auto" w:fill="auto"/>
          </w:tcPr>
          <w:p w14:paraId="6F35B744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7AC4AE4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665FB0E3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2693" w:type="dxa"/>
          </w:tcPr>
          <w:p w14:paraId="0011EA7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A5D276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BCA50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A130D0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0AA9B515" w14:textId="77777777" w:rsidTr="004149B1">
        <w:tc>
          <w:tcPr>
            <w:tcW w:w="993" w:type="dxa"/>
            <w:shd w:val="clear" w:color="auto" w:fill="auto"/>
          </w:tcPr>
          <w:p w14:paraId="44A487E1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76FDA09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7B07E473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2693" w:type="dxa"/>
          </w:tcPr>
          <w:p w14:paraId="78D4172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B89D58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1D0FD6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99600C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3E044F39" w14:textId="77777777" w:rsidTr="004149B1">
        <w:tc>
          <w:tcPr>
            <w:tcW w:w="993" w:type="dxa"/>
            <w:shd w:val="clear" w:color="auto" w:fill="auto"/>
          </w:tcPr>
          <w:p w14:paraId="2B949CCE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7F504AD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46535F23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2693" w:type="dxa"/>
          </w:tcPr>
          <w:p w14:paraId="07759D8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62824E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1C468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0CA5AA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0F1E3079" w14:textId="77777777" w:rsidTr="004149B1">
        <w:tc>
          <w:tcPr>
            <w:tcW w:w="993" w:type="dxa"/>
            <w:shd w:val="clear" w:color="auto" w:fill="auto"/>
          </w:tcPr>
          <w:p w14:paraId="46600B08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D941D2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662E520E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2693" w:type="dxa"/>
          </w:tcPr>
          <w:p w14:paraId="1A0EBFA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2DA1D1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49BC00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6225B8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4601EB7B" w14:textId="77777777" w:rsidTr="004149B1">
        <w:tc>
          <w:tcPr>
            <w:tcW w:w="993" w:type="dxa"/>
            <w:shd w:val="clear" w:color="auto" w:fill="auto"/>
          </w:tcPr>
          <w:p w14:paraId="1436510D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02D010F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03272115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2693" w:type="dxa"/>
          </w:tcPr>
          <w:p w14:paraId="0F2CDE3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755248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8668D9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1521BD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1877DBFD" w14:textId="77777777" w:rsidTr="004149B1">
        <w:tc>
          <w:tcPr>
            <w:tcW w:w="993" w:type="dxa"/>
            <w:shd w:val="clear" w:color="auto" w:fill="auto"/>
          </w:tcPr>
          <w:p w14:paraId="52B39D42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4FA4CE8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00942448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2693" w:type="dxa"/>
          </w:tcPr>
          <w:p w14:paraId="4E408EB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DAFAA9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72F68C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0D4381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414760FF" w14:textId="77777777" w:rsidTr="004149B1">
        <w:tc>
          <w:tcPr>
            <w:tcW w:w="993" w:type="dxa"/>
            <w:shd w:val="clear" w:color="auto" w:fill="auto"/>
          </w:tcPr>
          <w:p w14:paraId="493F3D78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1A26062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3FC6CCAD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lang w:val="ru-RU"/>
                <w14:ligatures w14:val="standardContextual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2693" w:type="dxa"/>
          </w:tcPr>
          <w:p w14:paraId="48A6DFC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4E330A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CE575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8F8F12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1C1E59B8" w14:textId="77777777" w:rsidTr="004149B1">
        <w:tc>
          <w:tcPr>
            <w:tcW w:w="993" w:type="dxa"/>
            <w:shd w:val="clear" w:color="auto" w:fill="auto"/>
          </w:tcPr>
          <w:p w14:paraId="6A60E097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2194E569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6831BDD7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2693" w:type="dxa"/>
          </w:tcPr>
          <w:p w14:paraId="574CD2F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9475E1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1F0C5C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CE0836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5A66F7C8" w14:textId="77777777" w:rsidTr="004149B1">
        <w:tc>
          <w:tcPr>
            <w:tcW w:w="15168" w:type="dxa"/>
            <w:gridSpan w:val="7"/>
            <w:shd w:val="clear" w:color="auto" w:fill="auto"/>
          </w:tcPr>
          <w:p w14:paraId="5364BB0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12. Пьеса (5 часов)</w:t>
            </w:r>
          </w:p>
        </w:tc>
      </w:tr>
      <w:tr w:rsidR="00340120" w:rsidRPr="00340120" w14:paraId="7440D94C" w14:textId="77777777" w:rsidTr="004149B1">
        <w:tc>
          <w:tcPr>
            <w:tcW w:w="993" w:type="dxa"/>
            <w:shd w:val="clear" w:color="auto" w:fill="auto"/>
          </w:tcPr>
          <w:p w14:paraId="3B3C90B8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1D88AD4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1F6B31E4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Знакомство с пьесой как жанром литературы</w:t>
            </w:r>
          </w:p>
        </w:tc>
        <w:tc>
          <w:tcPr>
            <w:tcW w:w="2693" w:type="dxa"/>
          </w:tcPr>
          <w:p w14:paraId="6E65AFC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E16193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D374B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B311009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0C32B8C2" w14:textId="77777777" w:rsidTr="004149B1">
        <w:tc>
          <w:tcPr>
            <w:tcW w:w="993" w:type="dxa"/>
            <w:shd w:val="clear" w:color="auto" w:fill="auto"/>
          </w:tcPr>
          <w:p w14:paraId="76DD2301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1C94DAD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159D5A15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2693" w:type="dxa"/>
          </w:tcPr>
          <w:p w14:paraId="50958C8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43CFA0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50900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7B0FEF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7EE598D9" w14:textId="77777777" w:rsidTr="004149B1">
        <w:tc>
          <w:tcPr>
            <w:tcW w:w="993" w:type="dxa"/>
            <w:shd w:val="clear" w:color="auto" w:fill="auto"/>
          </w:tcPr>
          <w:p w14:paraId="10E69F3B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7A77491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4D3CBD98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2693" w:type="dxa"/>
          </w:tcPr>
          <w:p w14:paraId="2E4244F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F5C7BE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0AA51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56C181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411D0712" w14:textId="77777777" w:rsidTr="004149B1">
        <w:tc>
          <w:tcPr>
            <w:tcW w:w="993" w:type="dxa"/>
            <w:shd w:val="clear" w:color="auto" w:fill="auto"/>
          </w:tcPr>
          <w:p w14:paraId="4925C341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48C0695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1896B29C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Представление действующих лиц в пьесе -сказке</w:t>
            </w:r>
          </w:p>
        </w:tc>
        <w:tc>
          <w:tcPr>
            <w:tcW w:w="2693" w:type="dxa"/>
          </w:tcPr>
          <w:p w14:paraId="684EC96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190B61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7A5F25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44DA0C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517605AB" w14:textId="77777777" w:rsidTr="004149B1">
        <w:tc>
          <w:tcPr>
            <w:tcW w:w="993" w:type="dxa"/>
            <w:shd w:val="clear" w:color="auto" w:fill="auto"/>
          </w:tcPr>
          <w:p w14:paraId="11A51A27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05E9112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5942D2FD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Понимание содержания и назначения авторских ремарок</w:t>
            </w:r>
          </w:p>
        </w:tc>
        <w:tc>
          <w:tcPr>
            <w:tcW w:w="2693" w:type="dxa"/>
          </w:tcPr>
          <w:p w14:paraId="73A50FF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E638C8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C13815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355E66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7FD8B868" w14:textId="77777777" w:rsidTr="004149B1">
        <w:tc>
          <w:tcPr>
            <w:tcW w:w="15168" w:type="dxa"/>
            <w:gridSpan w:val="7"/>
            <w:shd w:val="clear" w:color="auto" w:fill="auto"/>
          </w:tcPr>
          <w:p w14:paraId="37C446B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13. Юмористические произведения (6 часов)</w:t>
            </w:r>
          </w:p>
        </w:tc>
      </w:tr>
      <w:tr w:rsidR="00340120" w:rsidRPr="00340120" w14:paraId="309A77B2" w14:textId="77777777" w:rsidTr="004149B1">
        <w:tc>
          <w:tcPr>
            <w:tcW w:w="993" w:type="dxa"/>
            <w:shd w:val="clear" w:color="auto" w:fill="auto"/>
          </w:tcPr>
          <w:p w14:paraId="38277241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5C5706D9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11AE8781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Расширение круга детского чтения. Знакомство с авторами юмористических произведений. Характеристика героев юмористических произведений</w:t>
            </w:r>
          </w:p>
        </w:tc>
        <w:tc>
          <w:tcPr>
            <w:tcW w:w="2693" w:type="dxa"/>
          </w:tcPr>
          <w:p w14:paraId="6F911D1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D15717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AAEBCF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C944EA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1D380080" w14:textId="77777777" w:rsidTr="004149B1">
        <w:tc>
          <w:tcPr>
            <w:tcW w:w="993" w:type="dxa"/>
            <w:shd w:val="clear" w:color="auto" w:fill="auto"/>
          </w:tcPr>
          <w:p w14:paraId="30EEBA63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51712FD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7E446C8B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2693" w:type="dxa"/>
          </w:tcPr>
          <w:p w14:paraId="220507D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60B4409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3DE13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5F4D91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73D1E926" w14:textId="77777777" w:rsidTr="004149B1">
        <w:tc>
          <w:tcPr>
            <w:tcW w:w="993" w:type="dxa"/>
            <w:shd w:val="clear" w:color="auto" w:fill="auto"/>
          </w:tcPr>
          <w:p w14:paraId="0877DF22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79B7CA6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1ADCD452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2693" w:type="dxa"/>
          </w:tcPr>
          <w:p w14:paraId="24CA0DD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68249A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F503CE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43D041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3F7816C5" w14:textId="77777777" w:rsidTr="004149B1">
        <w:tc>
          <w:tcPr>
            <w:tcW w:w="993" w:type="dxa"/>
            <w:shd w:val="clear" w:color="auto" w:fill="auto"/>
          </w:tcPr>
          <w:p w14:paraId="56EA4300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74193BE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071CE6A4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2693" w:type="dxa"/>
          </w:tcPr>
          <w:p w14:paraId="7AC8D8A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62C458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B7505C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36B1E5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2E25B147" w14:textId="77777777" w:rsidTr="004149B1">
        <w:tc>
          <w:tcPr>
            <w:tcW w:w="993" w:type="dxa"/>
            <w:shd w:val="clear" w:color="auto" w:fill="auto"/>
          </w:tcPr>
          <w:p w14:paraId="7D0E669E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2C83C08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557E8C28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2693" w:type="dxa"/>
          </w:tcPr>
          <w:p w14:paraId="72D3B77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F314CE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15F440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EC2B1A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3963094A" w14:textId="77777777" w:rsidTr="004149B1">
        <w:tc>
          <w:tcPr>
            <w:tcW w:w="993" w:type="dxa"/>
            <w:shd w:val="clear" w:color="auto" w:fill="auto"/>
          </w:tcPr>
          <w:p w14:paraId="770EBC51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0B5B733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4E603F07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2693" w:type="dxa"/>
          </w:tcPr>
          <w:p w14:paraId="5D5EC9E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874A55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DF8EA0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137EBE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632F93E5" w14:textId="77777777" w:rsidTr="004149B1">
        <w:tc>
          <w:tcPr>
            <w:tcW w:w="15168" w:type="dxa"/>
            <w:gridSpan w:val="7"/>
            <w:shd w:val="clear" w:color="auto" w:fill="auto"/>
          </w:tcPr>
          <w:p w14:paraId="2768311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14. Зарубежная литература (8 часов)</w:t>
            </w:r>
          </w:p>
        </w:tc>
      </w:tr>
      <w:tr w:rsidR="00340120" w:rsidRPr="00340120" w14:paraId="675DE288" w14:textId="77777777" w:rsidTr="004149B1">
        <w:tc>
          <w:tcPr>
            <w:tcW w:w="993" w:type="dxa"/>
            <w:shd w:val="clear" w:color="auto" w:fill="auto"/>
          </w:tcPr>
          <w:p w14:paraId="3349AAE8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2C2E63A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0AB170DC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2693" w:type="dxa"/>
          </w:tcPr>
          <w:p w14:paraId="5443591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6BD0DB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C4CB5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1B9FE4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337126A8" w14:textId="77777777" w:rsidTr="004149B1">
        <w:tc>
          <w:tcPr>
            <w:tcW w:w="993" w:type="dxa"/>
            <w:shd w:val="clear" w:color="auto" w:fill="auto"/>
          </w:tcPr>
          <w:p w14:paraId="17C86056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7D24906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7EC53627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 xml:space="preserve">Особенности построения (композиция) волшебной сказки: </w:t>
            </w: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lastRenderedPageBreak/>
              <w:t>составление плана. На примере сказок зарубежных писателей</w:t>
            </w:r>
          </w:p>
        </w:tc>
        <w:tc>
          <w:tcPr>
            <w:tcW w:w="2693" w:type="dxa"/>
          </w:tcPr>
          <w:p w14:paraId="6EBB7BE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98DA2B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9A71C5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AF63C3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0DF5EF29" w14:textId="77777777" w:rsidTr="004149B1">
        <w:tc>
          <w:tcPr>
            <w:tcW w:w="993" w:type="dxa"/>
            <w:shd w:val="clear" w:color="auto" w:fill="auto"/>
          </w:tcPr>
          <w:p w14:paraId="16E4CD9B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2B06D3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255B3392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Персонаж-повествователь в произведениях зарубежных писателей</w:t>
            </w:r>
          </w:p>
        </w:tc>
        <w:tc>
          <w:tcPr>
            <w:tcW w:w="2693" w:type="dxa"/>
          </w:tcPr>
          <w:p w14:paraId="36D6384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33A36F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B5B718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E1F3309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4E53A5D2" w14:textId="77777777" w:rsidTr="004149B1">
        <w:tc>
          <w:tcPr>
            <w:tcW w:w="993" w:type="dxa"/>
            <w:shd w:val="clear" w:color="auto" w:fill="auto"/>
          </w:tcPr>
          <w:p w14:paraId="2EE4BA5B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17CE135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57C7F798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2693" w:type="dxa"/>
          </w:tcPr>
          <w:p w14:paraId="2D72750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AFFB20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E5EA53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FF61369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0EC75D06" w14:textId="77777777" w:rsidTr="004149B1">
        <w:tc>
          <w:tcPr>
            <w:tcW w:w="993" w:type="dxa"/>
            <w:shd w:val="clear" w:color="auto" w:fill="auto"/>
          </w:tcPr>
          <w:p w14:paraId="7A0D3ABC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893292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709E4B2D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2693" w:type="dxa"/>
          </w:tcPr>
          <w:p w14:paraId="03B6FC4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DF8FE3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43E712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A88D7B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76550B8A" w14:textId="77777777" w:rsidTr="004149B1">
        <w:tc>
          <w:tcPr>
            <w:tcW w:w="993" w:type="dxa"/>
            <w:shd w:val="clear" w:color="auto" w:fill="auto"/>
          </w:tcPr>
          <w:p w14:paraId="114859BE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1FA7881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791CD1CA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2693" w:type="dxa"/>
          </w:tcPr>
          <w:p w14:paraId="61A920C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05A550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47C708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4F6422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036CB5DB" w14:textId="77777777" w:rsidTr="004149B1">
        <w:tc>
          <w:tcPr>
            <w:tcW w:w="993" w:type="dxa"/>
            <w:shd w:val="clear" w:color="auto" w:fill="auto"/>
          </w:tcPr>
          <w:p w14:paraId="37A89582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597C771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16F27A0A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2693" w:type="dxa"/>
          </w:tcPr>
          <w:p w14:paraId="6F4097B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C0834C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1DD50E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275272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306BC336" w14:textId="77777777" w:rsidTr="004149B1">
        <w:tc>
          <w:tcPr>
            <w:tcW w:w="993" w:type="dxa"/>
            <w:shd w:val="clear" w:color="auto" w:fill="auto"/>
          </w:tcPr>
          <w:p w14:paraId="7C894821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39A1155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73BBC407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14:ligatures w14:val="standardContextual"/>
              </w:rPr>
              <w:t>Книги зарубежных писателей</w:t>
            </w:r>
          </w:p>
        </w:tc>
        <w:tc>
          <w:tcPr>
            <w:tcW w:w="2693" w:type="dxa"/>
          </w:tcPr>
          <w:p w14:paraId="055C273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B587D4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CCC18D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CE2B5F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1BD41C0B" w14:textId="77777777" w:rsidTr="004149B1">
        <w:tc>
          <w:tcPr>
            <w:tcW w:w="15168" w:type="dxa"/>
            <w:gridSpan w:val="7"/>
            <w:shd w:val="clear" w:color="auto" w:fill="auto"/>
          </w:tcPr>
          <w:p w14:paraId="312CB979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15. Библиографическая культура (работа с детской книгой и справочной литературой) (7 часов)</w:t>
            </w:r>
          </w:p>
        </w:tc>
      </w:tr>
      <w:tr w:rsidR="00340120" w:rsidRPr="00340120" w14:paraId="4610EEB9" w14:textId="77777777" w:rsidTr="004149B1">
        <w:tc>
          <w:tcPr>
            <w:tcW w:w="993" w:type="dxa"/>
            <w:shd w:val="clear" w:color="auto" w:fill="auto"/>
          </w:tcPr>
          <w:p w14:paraId="3344979B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978E55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5E02C76B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Осознание ценности чтения для учёбы и жизни</w:t>
            </w:r>
          </w:p>
        </w:tc>
        <w:tc>
          <w:tcPr>
            <w:tcW w:w="2693" w:type="dxa"/>
          </w:tcPr>
          <w:p w14:paraId="2BA93009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4A48CC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7B9A16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771067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76DBEBB2" w14:textId="77777777" w:rsidTr="004149B1">
        <w:tc>
          <w:tcPr>
            <w:tcW w:w="993" w:type="dxa"/>
            <w:shd w:val="clear" w:color="auto" w:fill="auto"/>
          </w:tcPr>
          <w:p w14:paraId="12A308C0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1393638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185EDBBC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Книга как источник информации. Виды информации в книге</w:t>
            </w:r>
          </w:p>
        </w:tc>
        <w:tc>
          <w:tcPr>
            <w:tcW w:w="2693" w:type="dxa"/>
          </w:tcPr>
          <w:p w14:paraId="0A20880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D0F280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7F197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C01A9C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7518AE22" w14:textId="77777777" w:rsidTr="004149B1">
        <w:tc>
          <w:tcPr>
            <w:tcW w:w="993" w:type="dxa"/>
            <w:shd w:val="clear" w:color="auto" w:fill="auto"/>
          </w:tcPr>
          <w:p w14:paraId="6DEDFDC7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5E2DADB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196DE0AF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Работа со словарём: поиск необходимой информации</w:t>
            </w:r>
          </w:p>
        </w:tc>
        <w:tc>
          <w:tcPr>
            <w:tcW w:w="2693" w:type="dxa"/>
          </w:tcPr>
          <w:p w14:paraId="27514A9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4A6E1A9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2BFEB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FD68E2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0773FC48" w14:textId="77777777" w:rsidTr="004149B1">
        <w:tc>
          <w:tcPr>
            <w:tcW w:w="993" w:type="dxa"/>
            <w:shd w:val="clear" w:color="auto" w:fill="auto"/>
          </w:tcPr>
          <w:p w14:paraId="4EDD3620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1772597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18E017E2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Книги о приключениях и фантастике</w:t>
            </w:r>
          </w:p>
        </w:tc>
        <w:tc>
          <w:tcPr>
            <w:tcW w:w="2693" w:type="dxa"/>
          </w:tcPr>
          <w:p w14:paraId="6800FC29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8D6A08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D99A5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302A4A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38B143DA" w14:textId="77777777" w:rsidTr="004149B1">
        <w:tc>
          <w:tcPr>
            <w:tcW w:w="993" w:type="dxa"/>
            <w:shd w:val="clear" w:color="auto" w:fill="auto"/>
          </w:tcPr>
          <w:p w14:paraId="07A20690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DE282D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25C1C18E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Составление устного рассказа "Моя любимая книга"</w:t>
            </w:r>
          </w:p>
        </w:tc>
        <w:tc>
          <w:tcPr>
            <w:tcW w:w="2693" w:type="dxa"/>
          </w:tcPr>
          <w:p w14:paraId="152B237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2FBDBD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32D20D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550D2B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329FDAFC" w14:textId="77777777" w:rsidTr="004149B1">
        <w:tc>
          <w:tcPr>
            <w:tcW w:w="993" w:type="dxa"/>
            <w:shd w:val="clear" w:color="auto" w:fill="auto"/>
          </w:tcPr>
          <w:p w14:paraId="0384CC9A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18A9F19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4AA5BF77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hAnsi="Times New Roman"/>
                <w:color w:val="000000"/>
                <w:kern w:val="2"/>
                <w:sz w:val="24"/>
                <w:lang w:val="ru-RU"/>
                <w14:ligatures w14:val="standardContextual"/>
              </w:rPr>
              <w:t>Знакомство с современными изданиями периодической печати</w:t>
            </w:r>
          </w:p>
        </w:tc>
        <w:tc>
          <w:tcPr>
            <w:tcW w:w="2693" w:type="dxa"/>
          </w:tcPr>
          <w:p w14:paraId="53AF060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C86430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C66E9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88E354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48C68B79" w14:textId="77777777" w:rsidTr="004149B1">
        <w:tc>
          <w:tcPr>
            <w:tcW w:w="993" w:type="dxa"/>
            <w:shd w:val="clear" w:color="auto" w:fill="auto"/>
          </w:tcPr>
          <w:p w14:paraId="39A0D3BC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9E7932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Align w:val="center"/>
          </w:tcPr>
          <w:p w14:paraId="74047643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Проверочная работа по итогам изученного в 4 классе</w:t>
            </w:r>
          </w:p>
        </w:tc>
        <w:tc>
          <w:tcPr>
            <w:tcW w:w="2693" w:type="dxa"/>
          </w:tcPr>
          <w:p w14:paraId="6A39CC4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65F3F1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F038FF9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6B715A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233E21AA" w14:textId="77777777" w:rsidTr="004149B1">
        <w:tc>
          <w:tcPr>
            <w:tcW w:w="993" w:type="dxa"/>
            <w:shd w:val="clear" w:color="auto" w:fill="auto"/>
          </w:tcPr>
          <w:p w14:paraId="03E178B4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7BE0396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 w:val="restart"/>
            <w:vAlign w:val="center"/>
          </w:tcPr>
          <w:p w14:paraId="6406FE1B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01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Резервные уроки</w:t>
            </w:r>
          </w:p>
        </w:tc>
        <w:tc>
          <w:tcPr>
            <w:tcW w:w="2693" w:type="dxa"/>
          </w:tcPr>
          <w:p w14:paraId="7B4F3BF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9BCF4C9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078C6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9A1120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0927033A" w14:textId="77777777" w:rsidTr="004149B1">
        <w:tc>
          <w:tcPr>
            <w:tcW w:w="993" w:type="dxa"/>
            <w:shd w:val="clear" w:color="auto" w:fill="auto"/>
          </w:tcPr>
          <w:p w14:paraId="219E3F4A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4EEECD2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/>
            <w:vAlign w:val="center"/>
          </w:tcPr>
          <w:p w14:paraId="3A403D43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14:paraId="4D7AF7C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17F546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CD48F4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188D38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41563345" w14:textId="77777777" w:rsidTr="004149B1">
        <w:tc>
          <w:tcPr>
            <w:tcW w:w="993" w:type="dxa"/>
            <w:shd w:val="clear" w:color="auto" w:fill="auto"/>
          </w:tcPr>
          <w:p w14:paraId="38B36D89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567DF3B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/>
            <w:vAlign w:val="center"/>
          </w:tcPr>
          <w:p w14:paraId="38FB903E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14:paraId="25D96F6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1942DF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CB5461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14F7C0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15EE57FC" w14:textId="77777777" w:rsidTr="004149B1">
        <w:tc>
          <w:tcPr>
            <w:tcW w:w="993" w:type="dxa"/>
            <w:shd w:val="clear" w:color="auto" w:fill="auto"/>
          </w:tcPr>
          <w:p w14:paraId="22F9BB48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1926B2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/>
            <w:vAlign w:val="center"/>
          </w:tcPr>
          <w:p w14:paraId="4924D71C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14:paraId="255D2C4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277A6B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343599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9D044D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02C87B68" w14:textId="77777777" w:rsidTr="004149B1">
        <w:tc>
          <w:tcPr>
            <w:tcW w:w="993" w:type="dxa"/>
            <w:shd w:val="clear" w:color="auto" w:fill="auto"/>
          </w:tcPr>
          <w:p w14:paraId="73B20A87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104ACEC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/>
            <w:vAlign w:val="center"/>
          </w:tcPr>
          <w:p w14:paraId="20EBC4AC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14:paraId="0FE4B12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36E227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32D8A52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5204A2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62091517" w14:textId="77777777" w:rsidTr="004149B1">
        <w:tc>
          <w:tcPr>
            <w:tcW w:w="993" w:type="dxa"/>
            <w:shd w:val="clear" w:color="auto" w:fill="auto"/>
          </w:tcPr>
          <w:p w14:paraId="6032E6B9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1BCA2BE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/>
            <w:vAlign w:val="center"/>
          </w:tcPr>
          <w:p w14:paraId="36037F48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14:paraId="3F36CDB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47FAAA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0C3484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EB788D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7AA616A9" w14:textId="77777777" w:rsidTr="004149B1">
        <w:tc>
          <w:tcPr>
            <w:tcW w:w="993" w:type="dxa"/>
            <w:shd w:val="clear" w:color="auto" w:fill="auto"/>
          </w:tcPr>
          <w:p w14:paraId="117AF8BD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35A514E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/>
            <w:vAlign w:val="center"/>
          </w:tcPr>
          <w:p w14:paraId="1920664C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14:paraId="0B012CC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720A15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9DA83E3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F0269E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1B682387" w14:textId="77777777" w:rsidTr="004149B1">
        <w:tc>
          <w:tcPr>
            <w:tcW w:w="993" w:type="dxa"/>
            <w:shd w:val="clear" w:color="auto" w:fill="auto"/>
          </w:tcPr>
          <w:p w14:paraId="50C05DBC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7ED8D76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/>
            <w:vAlign w:val="center"/>
          </w:tcPr>
          <w:p w14:paraId="5FCB7529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14:paraId="1B5A865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AE0159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1A909D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CEC2C31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4E770318" w14:textId="77777777" w:rsidTr="004149B1">
        <w:tc>
          <w:tcPr>
            <w:tcW w:w="993" w:type="dxa"/>
            <w:shd w:val="clear" w:color="auto" w:fill="auto"/>
          </w:tcPr>
          <w:p w14:paraId="0527BB2D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60446B9D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/>
            <w:vAlign w:val="center"/>
          </w:tcPr>
          <w:p w14:paraId="3BE13DB4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14:paraId="4B08E9C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FFE14EC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75651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FB42ED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3E3B3570" w14:textId="77777777" w:rsidTr="004149B1">
        <w:tc>
          <w:tcPr>
            <w:tcW w:w="993" w:type="dxa"/>
            <w:shd w:val="clear" w:color="auto" w:fill="auto"/>
          </w:tcPr>
          <w:p w14:paraId="46BE80A4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1559F40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/>
            <w:vAlign w:val="center"/>
          </w:tcPr>
          <w:p w14:paraId="36F2E82A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14:paraId="1FC15B4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7D70888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F6F3886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8D854D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221A5EF0" w14:textId="77777777" w:rsidTr="004149B1">
        <w:tc>
          <w:tcPr>
            <w:tcW w:w="993" w:type="dxa"/>
            <w:shd w:val="clear" w:color="auto" w:fill="auto"/>
          </w:tcPr>
          <w:p w14:paraId="007DDD29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779A2EB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/>
            <w:vAlign w:val="center"/>
          </w:tcPr>
          <w:p w14:paraId="70FEB429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14:paraId="76528F8A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8598AB5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2B190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66CAC49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5CF111F8" w14:textId="77777777" w:rsidTr="004149B1">
        <w:tc>
          <w:tcPr>
            <w:tcW w:w="993" w:type="dxa"/>
            <w:shd w:val="clear" w:color="auto" w:fill="auto"/>
          </w:tcPr>
          <w:p w14:paraId="68B8DEAC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1743634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/>
            <w:vAlign w:val="center"/>
          </w:tcPr>
          <w:p w14:paraId="0F433DE8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14:paraId="21AAB4D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CE8617E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F0D9E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7E3E5BB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40120" w:rsidRPr="00340120" w14:paraId="78FE917E" w14:textId="77777777" w:rsidTr="004149B1">
        <w:tc>
          <w:tcPr>
            <w:tcW w:w="993" w:type="dxa"/>
            <w:shd w:val="clear" w:color="auto" w:fill="auto"/>
          </w:tcPr>
          <w:p w14:paraId="274B4B89" w14:textId="77777777" w:rsidR="00340120" w:rsidRPr="00340120" w:rsidRDefault="00340120" w:rsidP="0034012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0E9D8497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vMerge/>
            <w:vAlign w:val="center"/>
          </w:tcPr>
          <w:p w14:paraId="4BF442B6" w14:textId="77777777" w:rsidR="00340120" w:rsidRPr="00340120" w:rsidRDefault="00340120" w:rsidP="003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14:paraId="74B0203F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3D212D0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D288E34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7E43629" w14:textId="77777777" w:rsidR="00340120" w:rsidRPr="00340120" w:rsidRDefault="00340120" w:rsidP="0034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59207D5E" w14:textId="77777777" w:rsidR="00340120" w:rsidRPr="00340120" w:rsidRDefault="00340120" w:rsidP="00340120">
      <w:pPr>
        <w:spacing w:after="160" w:line="259" w:lineRule="auto"/>
        <w:rPr>
          <w:kern w:val="2"/>
          <w:lang w:val="ru-RU"/>
          <w14:ligatures w14:val="standardContextual"/>
        </w:rPr>
      </w:pPr>
    </w:p>
    <w:p w14:paraId="67338547" w14:textId="77777777" w:rsidR="00FF4C51" w:rsidRPr="00FF4C51" w:rsidRDefault="00FF4C51" w:rsidP="0070311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5EC6D5A" w14:textId="77777777" w:rsidR="004255BA" w:rsidRPr="004255BA" w:rsidRDefault="004255BA" w:rsidP="004255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255B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Критерии оценивания</w:t>
      </w:r>
    </w:p>
    <w:p w14:paraId="7A2BCBF1" w14:textId="77777777" w:rsidR="004255BA" w:rsidRPr="004255BA" w:rsidRDefault="004255BA" w:rsidP="004255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55BA">
        <w:rPr>
          <w:rFonts w:ascii="Times New Roman" w:eastAsia="Calibri" w:hAnsi="Times New Roman" w:cs="Times New Roman"/>
          <w:sz w:val="24"/>
          <w:szCs w:val="24"/>
          <w:lang w:val="ru-RU"/>
        </w:rPr>
        <w:t>Федеральный государственный образовательный стандарт начального общего образования выдвигает ряд требований к освоению основных образовательных программ начального общего образования в части планируемых результатов обучения младших школьников по предмету.</w:t>
      </w:r>
    </w:p>
    <w:p w14:paraId="7D3BC9DE" w14:textId="77777777" w:rsidR="004255BA" w:rsidRPr="004255BA" w:rsidRDefault="004255BA" w:rsidP="004255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55BA">
        <w:rPr>
          <w:rFonts w:ascii="Times New Roman" w:eastAsia="Calibri" w:hAnsi="Times New Roman" w:cs="Times New Roman"/>
          <w:sz w:val="24"/>
          <w:szCs w:val="24"/>
          <w:lang w:val="ru-RU"/>
        </w:rPr>
        <w:t>Предметными результатами обучения являются формирование необходимого уровня читательской компетентности, овладение техникой чтения, приемами понимания прочитанного и прослушанного произведения, умение анализировать произведение, составлять небольшие собственные высказывания, устно передавать содержание текста по плану, характеризовать героев и давать оценку их поступкам, уметь читать наизусть стихотворения, выступать с небольшими творческими сообщениями.</w:t>
      </w:r>
    </w:p>
    <w:p w14:paraId="79BC4A72" w14:textId="77777777" w:rsidR="004255BA" w:rsidRPr="004255BA" w:rsidRDefault="004255BA" w:rsidP="004255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55BA">
        <w:rPr>
          <w:rFonts w:ascii="Times New Roman" w:eastAsia="Calibri" w:hAnsi="Times New Roman" w:cs="Times New Roman"/>
          <w:sz w:val="24"/>
          <w:szCs w:val="24"/>
          <w:lang w:val="ru-RU"/>
        </w:rPr>
        <w:t>Оценивание навыка чтения младшего школьника:</w:t>
      </w:r>
    </w:p>
    <w:p w14:paraId="478100E8" w14:textId="77777777" w:rsidR="004255BA" w:rsidRPr="004255BA" w:rsidRDefault="004255BA" w:rsidP="004255BA">
      <w:pPr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 чтения;</w:t>
      </w:r>
    </w:p>
    <w:p w14:paraId="3B0CAA1C" w14:textId="77777777" w:rsidR="004255BA" w:rsidRPr="004255BA" w:rsidRDefault="004255BA" w:rsidP="004255BA">
      <w:pPr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правильность чтения, чтение незнакомого текста с соблюдением норм литературного произношения;</w:t>
      </w:r>
    </w:p>
    <w:p w14:paraId="6FE6C83D" w14:textId="77777777" w:rsidR="004255BA" w:rsidRPr="004255BA" w:rsidRDefault="004255BA" w:rsidP="004255BA">
      <w:pPr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скорость чтения: установка на нормальный для читающего темп беглости, позволяющий ему осознать текст;</w:t>
      </w:r>
    </w:p>
    <w:p w14:paraId="039CC4B9" w14:textId="77777777" w:rsidR="004255BA" w:rsidRPr="004255BA" w:rsidRDefault="004255BA" w:rsidP="004255BA">
      <w:pPr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выразительное чтение: использование интонаций, соответствующих смыслу текста.</w:t>
      </w:r>
    </w:p>
    <w:p w14:paraId="3033AAB9" w14:textId="77777777" w:rsidR="004255BA" w:rsidRPr="004255BA" w:rsidRDefault="004255BA" w:rsidP="004255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55BA">
        <w:rPr>
          <w:rFonts w:ascii="Times New Roman" w:eastAsia="Calibri" w:hAnsi="Times New Roman" w:cs="Times New Roman"/>
          <w:sz w:val="24"/>
          <w:szCs w:val="24"/>
          <w:lang w:val="ru-RU"/>
        </w:rPr>
        <w:t>Кроме техники чтения 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т.п.).</w:t>
      </w:r>
    </w:p>
    <w:p w14:paraId="492959EB" w14:textId="77777777" w:rsidR="004255BA" w:rsidRPr="004255BA" w:rsidRDefault="004255BA" w:rsidP="00425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Оценивание навыка чтения</w:t>
      </w:r>
    </w:p>
    <w:p w14:paraId="526B56A0" w14:textId="77777777" w:rsidR="004255BA" w:rsidRPr="004255BA" w:rsidRDefault="004255BA" w:rsidP="004255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55BA">
        <w:rPr>
          <w:rFonts w:ascii="Times New Roman" w:eastAsia="Calibri" w:hAnsi="Times New Roman" w:cs="Times New Roman"/>
          <w:sz w:val="24"/>
          <w:szCs w:val="24"/>
          <w:lang w:val="ru-RU"/>
        </w:rPr>
        <w:t>Для проверки навыка чтения вслух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знакам относят как букву, так и пробел между словами). При проверке учащиеся читают вслух не менее 2-х мин, чтобы получить результат чтения за минуту число слов необходимо разделить на затраченное время.</w:t>
      </w:r>
    </w:p>
    <w:p w14:paraId="7AE7122F" w14:textId="77777777" w:rsidR="004255BA" w:rsidRPr="004255BA" w:rsidRDefault="004255BA" w:rsidP="00425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У первоклассников проверяется:</w:t>
      </w:r>
    </w:p>
    <w:p w14:paraId="0DB1A205" w14:textId="77777777" w:rsidR="004255BA" w:rsidRPr="004255BA" w:rsidRDefault="004255BA" w:rsidP="004255BA">
      <w:pPr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сформировался ли способ чтения по слогам;</w:t>
      </w:r>
    </w:p>
    <w:p w14:paraId="72A1408D" w14:textId="77777777" w:rsidR="004255BA" w:rsidRPr="004255BA" w:rsidRDefault="004255BA" w:rsidP="004255BA">
      <w:pPr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насколько происходит осознание общего смысла прочитанного текста;</w:t>
      </w:r>
    </w:p>
    <w:p w14:paraId="2F365DE8" w14:textId="77777777" w:rsidR="004255BA" w:rsidRPr="004255BA" w:rsidRDefault="004255BA" w:rsidP="004255BA">
      <w:pPr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понимает ли ребенок, что означают отдельные слова и предложения;</w:t>
      </w:r>
    </w:p>
    <w:p w14:paraId="53BD4A59" w14:textId="77777777" w:rsidR="004255BA" w:rsidRPr="004255BA" w:rsidRDefault="004255BA" w:rsidP="004255BA">
      <w:pPr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соблюдаются ли паузы, отделяющие предложения.</w:t>
      </w:r>
    </w:p>
    <w:p w14:paraId="1FDA1399" w14:textId="77777777" w:rsidR="004255BA" w:rsidRPr="004255BA" w:rsidRDefault="004255BA" w:rsidP="004255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55BA">
        <w:rPr>
          <w:rFonts w:ascii="Times New Roman" w:eastAsia="Calibri" w:hAnsi="Times New Roman" w:cs="Times New Roman"/>
          <w:sz w:val="24"/>
          <w:szCs w:val="24"/>
          <w:lang w:val="ru-RU"/>
        </w:rPr>
        <w:t>В 1 полугодии первого класса техника чтения не проверяется.</w:t>
      </w:r>
    </w:p>
    <w:p w14:paraId="0C2E9134" w14:textId="77777777" w:rsidR="004255BA" w:rsidRPr="004255BA" w:rsidRDefault="004255BA" w:rsidP="004255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55BA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На конец 2 полугодия у обучающегося должно быть сформировано осознанное, правильное чтение. Простые слова прочитываются целым словом. Допускается слоговое чтение многосложных слов.</w:t>
      </w:r>
    </w:p>
    <w:p w14:paraId="71852957" w14:textId="77777777" w:rsidR="004255BA" w:rsidRPr="004255BA" w:rsidRDefault="004255BA" w:rsidP="004255BA">
      <w:pPr>
        <w:spacing w:after="160" w:line="256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4255B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Литературное чтение</w:t>
      </w:r>
    </w:p>
    <w:p w14:paraId="1C8FEA51" w14:textId="77777777" w:rsidR="004255BA" w:rsidRPr="004255BA" w:rsidRDefault="004255BA" w:rsidP="004255BA">
      <w:pPr>
        <w:spacing w:after="160" w:line="256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tbl>
      <w:tblPr>
        <w:tblStyle w:val="10"/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2127"/>
        <w:gridCol w:w="1984"/>
        <w:gridCol w:w="1792"/>
        <w:gridCol w:w="2001"/>
      </w:tblGrid>
      <w:tr w:rsidR="004255BA" w:rsidRPr="004255BA" w14:paraId="088F3B5F" w14:textId="77777777" w:rsidTr="00A3266E">
        <w:trPr>
          <w:trHeight w:val="262"/>
          <w:jc w:val="center"/>
        </w:trPr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CD4B4" w14:textId="77777777" w:rsidR="004255BA" w:rsidRPr="004255BA" w:rsidRDefault="004255BA" w:rsidP="004255BA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255B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Виды чтения</w:t>
            </w:r>
          </w:p>
        </w:tc>
        <w:tc>
          <w:tcPr>
            <w:tcW w:w="79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8EED5" w14:textId="77777777" w:rsidR="004255BA" w:rsidRPr="004255BA" w:rsidRDefault="004255BA" w:rsidP="004255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255B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Количество слов</w:t>
            </w:r>
          </w:p>
        </w:tc>
      </w:tr>
      <w:tr w:rsidR="004255BA" w:rsidRPr="004255BA" w14:paraId="2DC18B1E" w14:textId="77777777" w:rsidTr="00A3266E">
        <w:trPr>
          <w:jc w:val="center"/>
        </w:trPr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564C1" w14:textId="77777777" w:rsidR="004255BA" w:rsidRPr="004255BA" w:rsidRDefault="004255BA" w:rsidP="004255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7379F" w14:textId="77777777" w:rsidR="004255BA" w:rsidRPr="004255BA" w:rsidRDefault="004255BA" w:rsidP="004255BA">
            <w:p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255B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 класс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DC42C" w14:textId="77777777" w:rsidR="004255BA" w:rsidRPr="004255BA" w:rsidRDefault="004255BA" w:rsidP="004255BA">
            <w:p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255B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 класс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BBE1B" w14:textId="77777777" w:rsidR="004255BA" w:rsidRPr="004255BA" w:rsidRDefault="004255BA" w:rsidP="004255BA">
            <w:p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255B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 класс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8B76C" w14:textId="77777777" w:rsidR="004255BA" w:rsidRPr="004255BA" w:rsidRDefault="004255BA" w:rsidP="004255BA">
            <w:p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255B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 класс</w:t>
            </w:r>
          </w:p>
        </w:tc>
      </w:tr>
      <w:tr w:rsidR="004255BA" w:rsidRPr="004255BA" w14:paraId="1AEC2F87" w14:textId="77777777" w:rsidTr="00A3266E">
        <w:trPr>
          <w:jc w:val="center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2D27D" w14:textId="77777777" w:rsidR="004255BA" w:rsidRPr="004255BA" w:rsidRDefault="004255BA" w:rsidP="004255BA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255B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Вслух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20863" w14:textId="77777777" w:rsidR="004255BA" w:rsidRPr="004255BA" w:rsidRDefault="004255BA" w:rsidP="004255BA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55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25-30 слов – I-е полугодие, 35-40 слов II-е полугодие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884EC" w14:textId="77777777" w:rsidR="004255BA" w:rsidRPr="004255BA" w:rsidRDefault="004255BA" w:rsidP="004255BA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55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45-50 слов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02C1A" w14:textId="77777777" w:rsidR="004255BA" w:rsidRPr="004255BA" w:rsidRDefault="004255BA" w:rsidP="004255BA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55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65-70 слов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8972C" w14:textId="77777777" w:rsidR="004255BA" w:rsidRPr="004255BA" w:rsidRDefault="004255BA" w:rsidP="004255BA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55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85-90 слов</w:t>
            </w:r>
          </w:p>
        </w:tc>
      </w:tr>
      <w:tr w:rsidR="004255BA" w:rsidRPr="004255BA" w14:paraId="511E86C1" w14:textId="77777777" w:rsidTr="00A3266E">
        <w:trPr>
          <w:jc w:val="center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81EE3" w14:textId="77777777" w:rsidR="004255BA" w:rsidRPr="004255BA" w:rsidRDefault="004255BA" w:rsidP="004255BA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255B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Про себя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5EA4A" w14:textId="77777777" w:rsidR="004255BA" w:rsidRPr="004255BA" w:rsidRDefault="004255BA" w:rsidP="004255BA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A1497" w14:textId="77777777" w:rsidR="004255BA" w:rsidRPr="004255BA" w:rsidRDefault="004255BA" w:rsidP="004255BA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55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50-60 слов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4BA7F" w14:textId="77777777" w:rsidR="004255BA" w:rsidRPr="004255BA" w:rsidRDefault="004255BA" w:rsidP="004255BA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55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85-90 слов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38B94" w14:textId="77777777" w:rsidR="004255BA" w:rsidRPr="004255BA" w:rsidRDefault="004255BA" w:rsidP="004255BA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55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115-120 слов</w:t>
            </w:r>
          </w:p>
        </w:tc>
      </w:tr>
      <w:tr w:rsidR="004255BA" w:rsidRPr="004255BA" w14:paraId="4DDCA928" w14:textId="77777777" w:rsidTr="00A3266E">
        <w:trPr>
          <w:jc w:val="center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479B9" w14:textId="77777777" w:rsidR="004255BA" w:rsidRPr="004255BA" w:rsidRDefault="004255BA" w:rsidP="004255BA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255B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Наизусть</w:t>
            </w:r>
            <w:r w:rsidRPr="004255B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E7F5A" w14:textId="77777777" w:rsidR="004255BA" w:rsidRPr="004255BA" w:rsidRDefault="004255BA" w:rsidP="004255BA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8950A" w14:textId="77777777" w:rsidR="004255BA" w:rsidRPr="004255BA" w:rsidRDefault="004255BA" w:rsidP="004255BA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55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8-10 стихотворений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A3EFA" w14:textId="77777777" w:rsidR="004255BA" w:rsidRPr="004255BA" w:rsidRDefault="004255BA" w:rsidP="004255BA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55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10-12 стихотворений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EEC51" w14:textId="77777777" w:rsidR="004255BA" w:rsidRPr="004255BA" w:rsidRDefault="004255BA" w:rsidP="004255BA">
            <w:pPr>
              <w:spacing w:after="16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255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менее 15 стихотворений</w:t>
            </w:r>
          </w:p>
        </w:tc>
      </w:tr>
    </w:tbl>
    <w:p w14:paraId="2552332F" w14:textId="77777777" w:rsidR="004255BA" w:rsidRPr="004255BA" w:rsidRDefault="004255BA" w:rsidP="004255BA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55B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*на </w:t>
      </w:r>
      <w:r w:rsidRPr="004255BA">
        <w:rPr>
          <w:rFonts w:ascii="Times New Roman" w:eastAsia="Calibri" w:hAnsi="Times New Roman" w:cs="Times New Roman"/>
          <w:sz w:val="24"/>
          <w:szCs w:val="24"/>
          <w:lang w:val="ru-RU"/>
        </w:rPr>
        <w:t>усмотрение</w:t>
      </w:r>
      <w:r w:rsidRPr="004255B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педагога</w:t>
      </w:r>
    </w:p>
    <w:p w14:paraId="5D8248C5" w14:textId="77777777" w:rsidR="004255BA" w:rsidRPr="004255BA" w:rsidRDefault="004255BA" w:rsidP="004255B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A2E9E55" w14:textId="77777777" w:rsidR="004255BA" w:rsidRPr="004255BA" w:rsidRDefault="004255BA" w:rsidP="004255B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197D0AE2" w14:textId="77777777" w:rsidR="004255BA" w:rsidRPr="004255BA" w:rsidRDefault="004255BA" w:rsidP="004255B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D173812" w14:textId="77777777" w:rsidR="004255BA" w:rsidRPr="004255BA" w:rsidRDefault="004255BA" w:rsidP="004255B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255BA">
        <w:rPr>
          <w:rFonts w:ascii="Times New Roman" w:eastAsia="Calibri" w:hAnsi="Times New Roman" w:cs="Times New Roman"/>
          <w:b/>
          <w:sz w:val="24"/>
          <w:szCs w:val="24"/>
          <w:lang w:val="ru-RU"/>
        </w:rPr>
        <w:t>2 класс</w:t>
      </w:r>
    </w:p>
    <w:p w14:paraId="2ECEFEAE" w14:textId="77777777" w:rsidR="004255BA" w:rsidRPr="004255BA" w:rsidRDefault="004255BA" w:rsidP="004255B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4255BA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Требования к чтению</w:t>
      </w:r>
    </w:p>
    <w:p w14:paraId="560D21AA" w14:textId="77777777" w:rsidR="004255BA" w:rsidRPr="004255BA" w:rsidRDefault="004255BA" w:rsidP="004255BA">
      <w:pPr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1 полугодии второго класса чтение осознанное, правильное, целыми словами. Допускается прочитывание по слогам слов, имеющих сложную слоговую структуру.</w:t>
      </w:r>
    </w:p>
    <w:p w14:paraId="50D16966" w14:textId="77777777" w:rsidR="004255BA" w:rsidRPr="004255BA" w:rsidRDefault="004255BA" w:rsidP="004255BA">
      <w:pPr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 2 полугодии помимо правильного, осознанного чтения целыми словами, дети должны также соблюдать паузы, интонации, логические ударения. Слоговое чтение нежелательно.</w:t>
      </w:r>
    </w:p>
    <w:p w14:paraId="0CC54473" w14:textId="77777777" w:rsidR="004255BA" w:rsidRPr="004255BA" w:rsidRDefault="004255BA" w:rsidP="004255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255B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 выставлении оценок за чтение во 2 классе, необходимо придерживаться определенных критериев:</w:t>
      </w:r>
    </w:p>
    <w:p w14:paraId="06DFB3D1" w14:textId="77777777" w:rsidR="004255BA" w:rsidRPr="004255BA" w:rsidRDefault="004255BA" w:rsidP="004255BA">
      <w:pPr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чтение по слогам или слово полностью,</w:t>
      </w:r>
    </w:p>
    <w:p w14:paraId="4F0209B4" w14:textId="77777777" w:rsidR="004255BA" w:rsidRPr="004255BA" w:rsidRDefault="004255BA" w:rsidP="004255BA">
      <w:pPr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ошибок при чтении,</w:t>
      </w:r>
    </w:p>
    <w:p w14:paraId="1C3B21C0" w14:textId="77777777" w:rsidR="004255BA" w:rsidRPr="004255BA" w:rsidRDefault="004255BA" w:rsidP="004255BA">
      <w:pPr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количество слов в минуту,</w:t>
      </w:r>
    </w:p>
    <w:p w14:paraId="238A70AF" w14:textId="77777777" w:rsidR="004255BA" w:rsidRPr="004255BA" w:rsidRDefault="004255BA" w:rsidP="004255BA">
      <w:pPr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выразительность,</w:t>
      </w:r>
    </w:p>
    <w:p w14:paraId="1111AA51" w14:textId="77777777" w:rsidR="004255BA" w:rsidRPr="004255BA" w:rsidRDefault="004255BA" w:rsidP="004255BA">
      <w:pPr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осознанность.</w:t>
      </w:r>
    </w:p>
    <w:p w14:paraId="6DBF9680" w14:textId="77777777" w:rsidR="004255BA" w:rsidRPr="004255BA" w:rsidRDefault="004255BA" w:rsidP="004255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9FDABBA" w14:textId="77777777" w:rsidR="004255BA" w:rsidRPr="004255BA" w:rsidRDefault="004255BA" w:rsidP="004255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255BA">
        <w:rPr>
          <w:rFonts w:ascii="Times New Roman" w:eastAsia="Calibri" w:hAnsi="Times New Roman" w:cs="Times New Roman"/>
          <w:b/>
          <w:sz w:val="24"/>
          <w:szCs w:val="24"/>
          <w:lang w:val="ru-RU"/>
        </w:rPr>
        <w:t>3 класс</w:t>
      </w:r>
    </w:p>
    <w:p w14:paraId="43B1E8E5" w14:textId="77777777" w:rsidR="004255BA" w:rsidRPr="004255BA" w:rsidRDefault="004255BA" w:rsidP="004255BA">
      <w:pPr>
        <w:keepNext/>
        <w:keepLines/>
        <w:shd w:val="clear" w:color="auto" w:fill="FFFFFF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/>
        </w:rPr>
      </w:pPr>
      <w:r w:rsidRPr="004255B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/>
        </w:rPr>
        <w:lastRenderedPageBreak/>
        <w:t>Требования к чтению</w:t>
      </w:r>
    </w:p>
    <w:p w14:paraId="1B40695E" w14:textId="77777777" w:rsidR="004255BA" w:rsidRPr="004255BA" w:rsidRDefault="004255BA" w:rsidP="004255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конец обучения в 3 классе у обучающихся должно быть сформировано правильное, осознанное, достаточно беглое и выразительное чтение целыми словами про себя и вслух. Выбор интонации, соответствующей строению предложений, а также тона, темпа, логического ударения, громкости, посредством которых ученик выражает понимание смысла читаемого.</w:t>
      </w:r>
    </w:p>
    <w:p w14:paraId="1116FC44" w14:textId="77777777" w:rsidR="004255BA" w:rsidRPr="004255BA" w:rsidRDefault="004255BA" w:rsidP="004255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255B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 выставлении оценок за чтение в 3 классе, необходимо придерживаться определенных критериев:</w:t>
      </w:r>
    </w:p>
    <w:p w14:paraId="39D86A43" w14:textId="77777777" w:rsidR="004255BA" w:rsidRPr="004255BA" w:rsidRDefault="004255BA" w:rsidP="004255BA">
      <w:pPr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чтение по слогам или слово полностью,</w:t>
      </w:r>
    </w:p>
    <w:p w14:paraId="3E71509A" w14:textId="77777777" w:rsidR="004255BA" w:rsidRPr="004255BA" w:rsidRDefault="004255BA" w:rsidP="004255BA">
      <w:pPr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ошибок при чтении,</w:t>
      </w:r>
    </w:p>
    <w:p w14:paraId="1C2DE9A2" w14:textId="77777777" w:rsidR="004255BA" w:rsidRPr="004255BA" w:rsidRDefault="004255BA" w:rsidP="004255BA">
      <w:pPr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количество слов в минуту,</w:t>
      </w:r>
    </w:p>
    <w:p w14:paraId="28689C7B" w14:textId="77777777" w:rsidR="004255BA" w:rsidRPr="004255BA" w:rsidRDefault="004255BA" w:rsidP="004255BA">
      <w:pPr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выразительность,</w:t>
      </w:r>
    </w:p>
    <w:p w14:paraId="5047F01A" w14:textId="77777777" w:rsidR="004255BA" w:rsidRPr="004255BA" w:rsidRDefault="004255BA" w:rsidP="004255BA">
      <w:pPr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осознанность.</w:t>
      </w:r>
    </w:p>
    <w:p w14:paraId="72D2F1FB" w14:textId="77777777" w:rsidR="004255BA" w:rsidRPr="004255BA" w:rsidRDefault="004255BA" w:rsidP="004255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219A108A" w14:textId="77777777" w:rsidR="004255BA" w:rsidRPr="004255BA" w:rsidRDefault="004255BA" w:rsidP="004255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255BA">
        <w:rPr>
          <w:rFonts w:ascii="Times New Roman" w:eastAsia="Calibri" w:hAnsi="Times New Roman" w:cs="Times New Roman"/>
          <w:b/>
          <w:sz w:val="24"/>
          <w:szCs w:val="24"/>
          <w:lang w:val="ru-RU"/>
        </w:rPr>
        <w:t>4 класс</w:t>
      </w:r>
    </w:p>
    <w:p w14:paraId="2E793668" w14:textId="77777777" w:rsidR="004255BA" w:rsidRPr="004255BA" w:rsidRDefault="004255BA" w:rsidP="004255B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val="ru-RU"/>
        </w:rPr>
      </w:pPr>
      <w:r w:rsidRPr="004255BA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lang w:val="ru-RU"/>
        </w:rPr>
        <w:t>Требования к чтению</w:t>
      </w:r>
    </w:p>
    <w:p w14:paraId="7B28F710" w14:textId="77777777" w:rsidR="004255BA" w:rsidRPr="004255BA" w:rsidRDefault="004255BA" w:rsidP="004255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 момент завершения начального образования у детей должно быть сформировано осознанное, правильное, выразительное чтение, с соблюдением всех необходимых норм, с использованием средств выразительности устной речи. Посредством пауз, интонаций, ученик выражает не только понимание смысла читаемого текста, но и свое отношение к его содержанию; самостоятельно готовится к выразительному чтению, осознанно читает про себя любой по объему и жанру текст. </w:t>
      </w:r>
    </w:p>
    <w:p w14:paraId="6D9B255C" w14:textId="77777777" w:rsidR="004255BA" w:rsidRPr="004255BA" w:rsidRDefault="004255BA" w:rsidP="004255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ходе фронтального  опроса  проверяются умения определять тему и главную мысль произведения; составлять небольшое монологическое высказывание с опорой на авторский текст; оценивать события, героев произведения; приводить примеры произведений фольклора, различать жанры художественной литературы, определенные программой; приводить примеры художественных произведений разной тематики по изученному материалу; высказывать оценочные суждения о прочитанном произведении; работать с различными источниками информации.</w:t>
      </w:r>
    </w:p>
    <w:p w14:paraId="73F520B2" w14:textId="77777777" w:rsidR="004255BA" w:rsidRPr="004255BA" w:rsidRDefault="004255BA" w:rsidP="00425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DF44A9F" w14:textId="77777777" w:rsidR="004255BA" w:rsidRPr="004255BA" w:rsidRDefault="004255BA" w:rsidP="00425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Классификация ошибок и недочетов, влияющих на снижение оценки</w:t>
      </w:r>
    </w:p>
    <w:p w14:paraId="3FDF7646" w14:textId="77777777" w:rsidR="004255BA" w:rsidRPr="004255BA" w:rsidRDefault="004255BA" w:rsidP="00425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Ошибки:</w:t>
      </w:r>
    </w:p>
    <w:p w14:paraId="7AC94453" w14:textId="77777777" w:rsidR="004255BA" w:rsidRPr="004255BA" w:rsidRDefault="004255BA" w:rsidP="004255BA">
      <w:pPr>
        <w:numPr>
          <w:ilvl w:val="0"/>
          <w:numId w:val="26"/>
        </w:numPr>
        <w:tabs>
          <w:tab w:val="num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искажения читаемых слов (замена, перестановка, пропуски или добавления букв, слогов, слов);</w:t>
      </w:r>
    </w:p>
    <w:p w14:paraId="164F2FBF" w14:textId="77777777" w:rsidR="004255BA" w:rsidRPr="004255BA" w:rsidRDefault="004255BA" w:rsidP="004255BA">
      <w:pPr>
        <w:numPr>
          <w:ilvl w:val="0"/>
          <w:numId w:val="26"/>
        </w:numPr>
        <w:tabs>
          <w:tab w:val="num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неправильная постановка ударений (более двух);</w:t>
      </w:r>
    </w:p>
    <w:p w14:paraId="76E77525" w14:textId="77777777" w:rsidR="004255BA" w:rsidRPr="004255BA" w:rsidRDefault="004255BA" w:rsidP="004255BA">
      <w:pPr>
        <w:numPr>
          <w:ilvl w:val="0"/>
          <w:numId w:val="26"/>
        </w:numPr>
        <w:tabs>
          <w:tab w:val="num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чтение всего текста без смысловых пауз, нарушение темпа и четкости произношения слов при чтении вслух;</w:t>
      </w:r>
    </w:p>
    <w:p w14:paraId="28860694" w14:textId="77777777" w:rsidR="004255BA" w:rsidRPr="004255BA" w:rsidRDefault="004255BA" w:rsidP="004255BA">
      <w:pPr>
        <w:numPr>
          <w:ilvl w:val="0"/>
          <w:numId w:val="26"/>
        </w:numPr>
        <w:tabs>
          <w:tab w:val="num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неправильные ответы на вопросы по содержанию текста;</w:t>
      </w:r>
    </w:p>
    <w:p w14:paraId="38B7123D" w14:textId="77777777" w:rsidR="004255BA" w:rsidRPr="004255BA" w:rsidRDefault="004255BA" w:rsidP="004255BA">
      <w:pPr>
        <w:numPr>
          <w:ilvl w:val="0"/>
          <w:numId w:val="26"/>
        </w:numPr>
        <w:tabs>
          <w:tab w:val="num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неумение выделить основную мысль прочитанного; </w:t>
      </w:r>
    </w:p>
    <w:p w14:paraId="62438A05" w14:textId="77777777" w:rsidR="004255BA" w:rsidRPr="004255BA" w:rsidRDefault="004255BA" w:rsidP="004255BA">
      <w:pPr>
        <w:numPr>
          <w:ilvl w:val="0"/>
          <w:numId w:val="26"/>
        </w:numPr>
        <w:tabs>
          <w:tab w:val="num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неумение найти в тексте слова и выражения, подтверждающие понимание основного содержания прочитанного;</w:t>
      </w:r>
    </w:p>
    <w:p w14:paraId="5412D62E" w14:textId="77777777" w:rsidR="004255BA" w:rsidRPr="004255BA" w:rsidRDefault="004255BA" w:rsidP="004255BA">
      <w:pPr>
        <w:numPr>
          <w:ilvl w:val="0"/>
          <w:numId w:val="26"/>
        </w:numPr>
        <w:tabs>
          <w:tab w:val="num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нарушение при пересказе последовательности событий в произведении;</w:t>
      </w:r>
    </w:p>
    <w:p w14:paraId="71AF7FEB" w14:textId="77777777" w:rsidR="004255BA" w:rsidRPr="004255BA" w:rsidRDefault="004255BA" w:rsidP="004255BA">
      <w:pPr>
        <w:numPr>
          <w:ilvl w:val="0"/>
          <w:numId w:val="26"/>
        </w:numPr>
        <w:tabs>
          <w:tab w:val="num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монотонность чтения, отсутствие средств выразительности.</w:t>
      </w:r>
    </w:p>
    <w:p w14:paraId="74CB5912" w14:textId="77777777" w:rsidR="004255BA" w:rsidRPr="004255BA" w:rsidRDefault="004255BA" w:rsidP="00425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Недочеты:</w:t>
      </w:r>
    </w:p>
    <w:p w14:paraId="38250DBD" w14:textId="77777777" w:rsidR="004255BA" w:rsidRPr="004255BA" w:rsidRDefault="004255BA" w:rsidP="004255BA">
      <w:pPr>
        <w:numPr>
          <w:ilvl w:val="0"/>
          <w:numId w:val="26"/>
        </w:numPr>
        <w:tabs>
          <w:tab w:val="num" w:pos="284"/>
          <w:tab w:val="num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более двух неправильных ударений;</w:t>
      </w:r>
    </w:p>
    <w:p w14:paraId="008CCB6E" w14:textId="77777777" w:rsidR="004255BA" w:rsidRPr="004255BA" w:rsidRDefault="004255BA" w:rsidP="004255BA">
      <w:pPr>
        <w:numPr>
          <w:ilvl w:val="0"/>
          <w:numId w:val="26"/>
        </w:numPr>
        <w:tabs>
          <w:tab w:val="num" w:pos="284"/>
          <w:tab w:val="num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отдельные нарушения смысловых пауз, темпа и четкости произношения слов при чтении вслух;</w:t>
      </w:r>
    </w:p>
    <w:p w14:paraId="3464DE2E" w14:textId="77777777" w:rsidR="004255BA" w:rsidRPr="004255BA" w:rsidRDefault="004255BA" w:rsidP="004255BA">
      <w:pPr>
        <w:numPr>
          <w:ilvl w:val="0"/>
          <w:numId w:val="26"/>
        </w:numPr>
        <w:tabs>
          <w:tab w:val="num" w:pos="284"/>
          <w:tab w:val="num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осознание прочитанного текста за время, немного превышающее установленное;</w:t>
      </w:r>
    </w:p>
    <w:p w14:paraId="1CAC4C6D" w14:textId="77777777" w:rsidR="004255BA" w:rsidRPr="004255BA" w:rsidRDefault="004255BA" w:rsidP="004255BA">
      <w:pPr>
        <w:numPr>
          <w:ilvl w:val="0"/>
          <w:numId w:val="26"/>
        </w:numPr>
        <w:tabs>
          <w:tab w:val="num" w:pos="284"/>
          <w:tab w:val="num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неточности при формулировке основной мысли произведения;</w:t>
      </w:r>
    </w:p>
    <w:p w14:paraId="18FCBC0B" w14:textId="77777777" w:rsidR="004255BA" w:rsidRPr="004255BA" w:rsidRDefault="004255BA" w:rsidP="004255BA">
      <w:pPr>
        <w:numPr>
          <w:ilvl w:val="0"/>
          <w:numId w:val="26"/>
        </w:numPr>
        <w:tabs>
          <w:tab w:val="num" w:pos="284"/>
          <w:tab w:val="num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нецелесообразность использования средств выразительности, недостаточная выразительность при передаче характера персонажа.</w:t>
      </w:r>
    </w:p>
    <w:p w14:paraId="32C6A3F0" w14:textId="77777777" w:rsidR="004255BA" w:rsidRPr="004255BA" w:rsidRDefault="004255BA" w:rsidP="004255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098BF749" w14:textId="77777777" w:rsidR="004255BA" w:rsidRPr="004255BA" w:rsidRDefault="004255BA" w:rsidP="00425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Чтение наизусть</w:t>
      </w:r>
    </w:p>
    <w:p w14:paraId="599A531E" w14:textId="77777777" w:rsidR="004255BA" w:rsidRPr="004255BA" w:rsidRDefault="004255BA" w:rsidP="00425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Оценка «5»</w:t>
      </w: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твердо, </w:t>
      </w:r>
      <w:r w:rsidRPr="004255BA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ru-RU"/>
        </w:rPr>
        <w:t>без</w:t>
      </w: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подсказок, </w:t>
      </w:r>
      <w:r w:rsidRPr="004255BA">
        <w:rPr>
          <w:rFonts w:ascii="Times New Roman" w:eastAsia="Times New Roman" w:hAnsi="Times New Roman" w:cs="Times New Roman"/>
          <w:spacing w:val="14"/>
          <w:sz w:val="24"/>
          <w:szCs w:val="24"/>
          <w:lang w:val="ru-RU" w:eastAsia="ru-RU"/>
        </w:rPr>
        <w:t>знает</w:t>
      </w: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наизусть, выразительно  читает.</w:t>
      </w:r>
    </w:p>
    <w:p w14:paraId="107392CF" w14:textId="77777777" w:rsidR="004255BA" w:rsidRPr="004255BA" w:rsidRDefault="004255BA" w:rsidP="004255BA">
      <w:pPr>
        <w:spacing w:after="0" w:line="240" w:lineRule="auto"/>
        <w:ind w:left="2268" w:hanging="15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Оценка «4»</w:t>
      </w: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знает стихотворение  наизусть,  но допускает при  чтении  перестановку    слов,  самостоятельно </w:t>
      </w:r>
      <w:r w:rsidRPr="004255BA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исправляет допущенные неточности.</w:t>
      </w:r>
    </w:p>
    <w:p w14:paraId="3CD3D662" w14:textId="77777777" w:rsidR="004255BA" w:rsidRPr="004255BA" w:rsidRDefault="004255BA" w:rsidP="00425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 w:eastAsia="ru-RU"/>
        </w:rPr>
        <w:t>Оценка «3»</w:t>
      </w:r>
      <w:r w:rsidRPr="004255BA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4255BA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читает наизусть, но при чтении обнаруживает нетвердое усвоение текста.</w:t>
      </w:r>
    </w:p>
    <w:p w14:paraId="25D43682" w14:textId="77777777" w:rsidR="004255BA" w:rsidRPr="004255BA" w:rsidRDefault="004255BA" w:rsidP="00425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Оценка «2»</w:t>
      </w: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нарушает последовательность при чтении, не полностью воспроизводит текст.</w:t>
      </w:r>
    </w:p>
    <w:p w14:paraId="593BE8F3" w14:textId="77777777" w:rsidR="004255BA" w:rsidRPr="004255BA" w:rsidRDefault="004255BA" w:rsidP="00425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  <w:lang w:val="ru-RU" w:eastAsia="ru-RU"/>
        </w:rPr>
      </w:pPr>
    </w:p>
    <w:p w14:paraId="6A64964E" w14:textId="77777777" w:rsidR="004255BA" w:rsidRPr="004255BA" w:rsidRDefault="004255BA" w:rsidP="004255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  <w:lang w:val="ru-RU" w:eastAsia="ru-RU"/>
        </w:rPr>
        <w:t>Выразительное чтение стихотворения</w:t>
      </w:r>
    </w:p>
    <w:p w14:paraId="2FE71AFC" w14:textId="77777777" w:rsidR="004255BA" w:rsidRPr="004255BA" w:rsidRDefault="004255BA" w:rsidP="00425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val="ru-RU" w:eastAsia="ru-RU"/>
        </w:rPr>
        <w:t>Требования к выразительному чтению:</w:t>
      </w:r>
    </w:p>
    <w:p w14:paraId="5002F78F" w14:textId="77777777" w:rsidR="004255BA" w:rsidRPr="004255BA" w:rsidRDefault="004255BA" w:rsidP="004255BA">
      <w:pPr>
        <w:numPr>
          <w:ilvl w:val="0"/>
          <w:numId w:val="26"/>
        </w:numPr>
        <w:tabs>
          <w:tab w:val="num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правильная постановка логического ударения;</w:t>
      </w:r>
    </w:p>
    <w:p w14:paraId="1CE003C4" w14:textId="77777777" w:rsidR="004255BA" w:rsidRPr="004255BA" w:rsidRDefault="004255BA" w:rsidP="004255BA">
      <w:pPr>
        <w:numPr>
          <w:ilvl w:val="0"/>
          <w:numId w:val="26"/>
        </w:numPr>
        <w:tabs>
          <w:tab w:val="num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соблюдение пауз;</w:t>
      </w:r>
    </w:p>
    <w:p w14:paraId="58FD2F5F" w14:textId="77777777" w:rsidR="004255BA" w:rsidRPr="004255BA" w:rsidRDefault="004255BA" w:rsidP="004255BA">
      <w:pPr>
        <w:numPr>
          <w:ilvl w:val="0"/>
          <w:numId w:val="26"/>
        </w:numPr>
        <w:tabs>
          <w:tab w:val="num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правильный выбор темпа;</w:t>
      </w:r>
    </w:p>
    <w:p w14:paraId="040F400F" w14:textId="77777777" w:rsidR="004255BA" w:rsidRPr="004255BA" w:rsidRDefault="004255BA" w:rsidP="004255BA">
      <w:pPr>
        <w:numPr>
          <w:ilvl w:val="0"/>
          <w:numId w:val="26"/>
        </w:numPr>
        <w:tabs>
          <w:tab w:val="num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соблюдение нужной интонации;</w:t>
      </w:r>
    </w:p>
    <w:p w14:paraId="58192C2E" w14:textId="77777777" w:rsidR="004255BA" w:rsidRPr="004255BA" w:rsidRDefault="004255BA" w:rsidP="004255BA">
      <w:pPr>
        <w:numPr>
          <w:ilvl w:val="0"/>
          <w:numId w:val="26"/>
        </w:numPr>
        <w:tabs>
          <w:tab w:val="num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безошибочное чтение.</w:t>
      </w:r>
    </w:p>
    <w:p w14:paraId="58C0CB68" w14:textId="77777777" w:rsidR="004255BA" w:rsidRPr="004255BA" w:rsidRDefault="004255BA" w:rsidP="00425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 xml:space="preserve">Оценка </w:t>
      </w:r>
      <w:r w:rsidRPr="004255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«5» </w:t>
      </w:r>
      <w:r w:rsidRPr="004255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– выполнены правильно все требования.</w:t>
      </w:r>
    </w:p>
    <w:p w14:paraId="774847CB" w14:textId="77777777" w:rsidR="004255BA" w:rsidRPr="004255BA" w:rsidRDefault="004255BA" w:rsidP="00425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 w:eastAsia="ru-RU"/>
        </w:rPr>
        <w:t xml:space="preserve">Оценка </w:t>
      </w:r>
      <w:r w:rsidRPr="004255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«4»</w:t>
      </w: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255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–</w:t>
      </w:r>
      <w:r w:rsidRPr="004255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 xml:space="preserve"> не соблюдены 1</w:t>
      </w:r>
      <w:r w:rsidRPr="004255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–</w:t>
      </w:r>
      <w:r w:rsidRPr="004255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2 требования.</w:t>
      </w:r>
    </w:p>
    <w:p w14:paraId="2AF72FFB" w14:textId="77777777" w:rsidR="004255BA" w:rsidRPr="004255BA" w:rsidRDefault="004255BA" w:rsidP="00425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 xml:space="preserve">Оценка </w:t>
      </w:r>
      <w:r w:rsidRPr="004255B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 w:eastAsia="ru-RU"/>
        </w:rPr>
        <w:t>«3»</w:t>
      </w:r>
      <w:r w:rsidRPr="004255BA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  <w:r w:rsidRPr="004255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– </w:t>
      </w:r>
      <w:r w:rsidRPr="004255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допущены ошибки по 3 требованиям.</w:t>
      </w:r>
    </w:p>
    <w:p w14:paraId="67F88620" w14:textId="77777777" w:rsidR="004255BA" w:rsidRPr="004255BA" w:rsidRDefault="004255BA" w:rsidP="00425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 w:eastAsia="ru-RU"/>
        </w:rPr>
        <w:t xml:space="preserve">Оценка </w:t>
      </w:r>
      <w:r w:rsidRPr="004255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«2»</w:t>
      </w: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255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– </w:t>
      </w:r>
      <w:r w:rsidRPr="004255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допущены ошибки более чем по 3 требованиям.</w:t>
      </w:r>
    </w:p>
    <w:p w14:paraId="443E6094" w14:textId="77777777" w:rsidR="004255BA" w:rsidRPr="004255BA" w:rsidRDefault="004255BA" w:rsidP="0042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</w:p>
    <w:p w14:paraId="280BD746" w14:textId="77777777" w:rsidR="004255BA" w:rsidRPr="004255BA" w:rsidRDefault="004255BA" w:rsidP="004255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val="ru-RU" w:eastAsia="ru-RU"/>
        </w:rPr>
        <w:t>Чтение по ролям</w:t>
      </w:r>
    </w:p>
    <w:p w14:paraId="694E532C" w14:textId="77777777" w:rsidR="004255BA" w:rsidRPr="004255BA" w:rsidRDefault="004255BA" w:rsidP="00425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lang w:val="ru-RU" w:eastAsia="ru-RU"/>
        </w:rPr>
        <w:t>Требования к чтению по ролям:</w:t>
      </w:r>
    </w:p>
    <w:p w14:paraId="7CD9A868" w14:textId="77777777" w:rsidR="004255BA" w:rsidRPr="004255BA" w:rsidRDefault="004255BA" w:rsidP="004255BA">
      <w:pPr>
        <w:numPr>
          <w:ilvl w:val="0"/>
          <w:numId w:val="26"/>
        </w:numPr>
        <w:tabs>
          <w:tab w:val="num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своевременно начинать читать свои слова;</w:t>
      </w:r>
    </w:p>
    <w:p w14:paraId="451E8D6D" w14:textId="77777777" w:rsidR="004255BA" w:rsidRPr="004255BA" w:rsidRDefault="004255BA" w:rsidP="004255BA">
      <w:pPr>
        <w:numPr>
          <w:ilvl w:val="0"/>
          <w:numId w:val="26"/>
        </w:numPr>
        <w:tabs>
          <w:tab w:val="num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подбирать правильную интонацию;</w:t>
      </w:r>
    </w:p>
    <w:p w14:paraId="40245AF3" w14:textId="77777777" w:rsidR="004255BA" w:rsidRPr="004255BA" w:rsidRDefault="004255BA" w:rsidP="004255BA">
      <w:pPr>
        <w:numPr>
          <w:ilvl w:val="0"/>
          <w:numId w:val="26"/>
        </w:numPr>
        <w:tabs>
          <w:tab w:val="num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читать безошибочно;</w:t>
      </w:r>
    </w:p>
    <w:p w14:paraId="4DC1F9A3" w14:textId="77777777" w:rsidR="004255BA" w:rsidRPr="004255BA" w:rsidRDefault="004255BA" w:rsidP="004255BA">
      <w:pPr>
        <w:numPr>
          <w:ilvl w:val="0"/>
          <w:numId w:val="26"/>
        </w:numPr>
        <w:tabs>
          <w:tab w:val="num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читать выразительно.</w:t>
      </w:r>
    </w:p>
    <w:p w14:paraId="2592C87E" w14:textId="77777777" w:rsidR="004255BA" w:rsidRPr="004255BA" w:rsidRDefault="004255BA" w:rsidP="00425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 xml:space="preserve">Оценка </w:t>
      </w:r>
      <w:r w:rsidRPr="004255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«5»</w:t>
      </w: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255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– выполнены все требования.</w:t>
      </w:r>
    </w:p>
    <w:p w14:paraId="0B22614B" w14:textId="77777777" w:rsidR="004255BA" w:rsidRPr="004255BA" w:rsidRDefault="004255BA" w:rsidP="00425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 w:eastAsia="ru-RU"/>
        </w:rPr>
        <w:t xml:space="preserve">Оценка </w:t>
      </w:r>
      <w:r w:rsidRPr="004255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«4»</w:t>
      </w: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255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–</w:t>
      </w:r>
      <w:r w:rsidRPr="004255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 xml:space="preserve"> допущены ошибки по 1 какому-то требованию.</w:t>
      </w:r>
    </w:p>
    <w:p w14:paraId="40FB33B7" w14:textId="77777777" w:rsidR="004255BA" w:rsidRPr="004255BA" w:rsidRDefault="004255BA" w:rsidP="00425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 xml:space="preserve">Оценка </w:t>
      </w:r>
      <w:r w:rsidRPr="004255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«3»</w:t>
      </w: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255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– допущены ошибки по 2 требованиям.</w:t>
      </w:r>
    </w:p>
    <w:p w14:paraId="7FFBD987" w14:textId="77777777" w:rsidR="004255BA" w:rsidRPr="004255BA" w:rsidRDefault="004255BA" w:rsidP="00425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 xml:space="preserve">Оценка </w:t>
      </w:r>
      <w:r w:rsidRPr="004255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«2»</w:t>
      </w: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255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– </w:t>
      </w:r>
      <w:r w:rsidRPr="004255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допущены ошибки по 3 требованиям.</w:t>
      </w:r>
    </w:p>
    <w:p w14:paraId="7BD51F61" w14:textId="77777777" w:rsidR="004255BA" w:rsidRPr="004255BA" w:rsidRDefault="004255BA" w:rsidP="00425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A21B883" w14:textId="77777777" w:rsidR="004255BA" w:rsidRPr="004255BA" w:rsidRDefault="004255BA" w:rsidP="00425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Пересказ</w:t>
      </w:r>
    </w:p>
    <w:p w14:paraId="3AB03F33" w14:textId="77777777" w:rsidR="004255BA" w:rsidRPr="004255BA" w:rsidRDefault="004255BA" w:rsidP="00425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Оценка «5»</w:t>
      </w: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пересказывает содержание прочитанного самостоятельно, последовательно, не  упуская главного (подробно,  кратко, или по плану), правильно отвечает на  вопрос, умеет подкрепить ответ на вопрос чтением </w:t>
      </w:r>
      <w:r w:rsidRPr="004255BA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соответствующих отрывков.</w:t>
      </w:r>
    </w:p>
    <w:p w14:paraId="1675578E" w14:textId="77777777" w:rsidR="004255BA" w:rsidRPr="004255BA" w:rsidRDefault="004255BA" w:rsidP="00425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Оценка «4»</w:t>
      </w:r>
      <w:r w:rsidRPr="004255BA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4255BA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допускает </w:t>
      </w:r>
      <w:r w:rsidRPr="004255BA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ru-RU"/>
        </w:rPr>
        <w:t>1-2</w:t>
      </w: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255BA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ошибки, неточности, сам исправляет их.</w:t>
      </w:r>
    </w:p>
    <w:p w14:paraId="2EAC95C3" w14:textId="77777777" w:rsidR="004255BA" w:rsidRPr="004255BA" w:rsidRDefault="004255BA" w:rsidP="00425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Оценка «3»</w:t>
      </w: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пересказывает при  помощи  наводящих вопросов учителя,  не умеет   последовательно  передать </w:t>
      </w:r>
      <w:r w:rsidRPr="004255BA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содержание прочитанного, допускает речевые ошибки. </w:t>
      </w:r>
    </w:p>
    <w:p w14:paraId="2DFA3601" w14:textId="77777777" w:rsidR="004255BA" w:rsidRPr="004255BA" w:rsidRDefault="004255BA" w:rsidP="00425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4255B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 xml:space="preserve">Оценка </w:t>
      </w:r>
      <w:r w:rsidRPr="004255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«2»</w:t>
      </w:r>
      <w:r w:rsidRPr="004255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</w:t>
      </w:r>
      <w:r w:rsidRPr="004255BA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не может передать содержание прочитанного.</w:t>
      </w:r>
    </w:p>
    <w:p w14:paraId="563B00B7" w14:textId="77777777" w:rsidR="006217FC" w:rsidRPr="00FF4C51" w:rsidRDefault="006217FC" w:rsidP="00703111">
      <w:pPr>
        <w:jc w:val="both"/>
        <w:rPr>
          <w:lang w:val="ru-RU"/>
        </w:rPr>
      </w:pPr>
      <w:bookmarkStart w:id="1" w:name="_GoBack"/>
      <w:bookmarkEnd w:id="1"/>
    </w:p>
    <w:sectPr w:rsidR="006217FC" w:rsidRPr="00FF4C51" w:rsidSect="00FF4C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365BF" w14:textId="77777777" w:rsidR="006C290E" w:rsidRDefault="006C290E" w:rsidP="00671EED">
      <w:pPr>
        <w:spacing w:after="0" w:line="240" w:lineRule="auto"/>
      </w:pPr>
      <w:r>
        <w:separator/>
      </w:r>
    </w:p>
  </w:endnote>
  <w:endnote w:type="continuationSeparator" w:id="0">
    <w:p w14:paraId="2DCEA480" w14:textId="77777777" w:rsidR="006C290E" w:rsidRDefault="006C290E" w:rsidP="0067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6534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E48D96" w14:textId="53DFB9E4" w:rsidR="00671EED" w:rsidRPr="00671EED" w:rsidRDefault="00671EED">
        <w:pPr>
          <w:pStyle w:val="a7"/>
          <w:jc w:val="right"/>
          <w:rPr>
            <w:rFonts w:ascii="Times New Roman" w:hAnsi="Times New Roman" w:cs="Times New Roman"/>
          </w:rPr>
        </w:pPr>
        <w:r w:rsidRPr="00671EED">
          <w:rPr>
            <w:rFonts w:ascii="Times New Roman" w:hAnsi="Times New Roman" w:cs="Times New Roman"/>
          </w:rPr>
          <w:fldChar w:fldCharType="begin"/>
        </w:r>
        <w:r w:rsidRPr="00671EED">
          <w:rPr>
            <w:rFonts w:ascii="Times New Roman" w:hAnsi="Times New Roman" w:cs="Times New Roman"/>
          </w:rPr>
          <w:instrText>PAGE   \* MERGEFORMAT</w:instrText>
        </w:r>
        <w:r w:rsidRPr="00671EED">
          <w:rPr>
            <w:rFonts w:ascii="Times New Roman" w:hAnsi="Times New Roman" w:cs="Times New Roman"/>
          </w:rPr>
          <w:fldChar w:fldCharType="separate"/>
        </w:r>
        <w:r w:rsidR="004255BA" w:rsidRPr="004255BA">
          <w:rPr>
            <w:rFonts w:ascii="Times New Roman" w:hAnsi="Times New Roman" w:cs="Times New Roman"/>
            <w:noProof/>
            <w:lang w:val="ru-RU"/>
          </w:rPr>
          <w:t>26</w:t>
        </w:r>
        <w:r w:rsidRPr="00671EED">
          <w:rPr>
            <w:rFonts w:ascii="Times New Roman" w:hAnsi="Times New Roman" w:cs="Times New Roman"/>
          </w:rPr>
          <w:fldChar w:fldCharType="end"/>
        </w:r>
      </w:p>
    </w:sdtContent>
  </w:sdt>
  <w:p w14:paraId="17704FD7" w14:textId="77777777" w:rsidR="00671EED" w:rsidRDefault="00671E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63675" w14:textId="77777777" w:rsidR="006C290E" w:rsidRDefault="006C290E" w:rsidP="00671EED">
      <w:pPr>
        <w:spacing w:after="0" w:line="240" w:lineRule="auto"/>
      </w:pPr>
      <w:r>
        <w:separator/>
      </w:r>
    </w:p>
  </w:footnote>
  <w:footnote w:type="continuationSeparator" w:id="0">
    <w:p w14:paraId="0F474F4C" w14:textId="77777777" w:rsidR="006C290E" w:rsidRDefault="006C290E" w:rsidP="00671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6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476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A66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A56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F4F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A431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8B46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2364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EA1B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8131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AA28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46A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F23C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2E1C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BE3A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3B48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E55D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AB2D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037B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266C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0B54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0358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4A74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22269A"/>
    <w:multiLevelType w:val="hybridMultilevel"/>
    <w:tmpl w:val="23F0F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865D4"/>
    <w:multiLevelType w:val="hybridMultilevel"/>
    <w:tmpl w:val="7C38F9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CBC0922"/>
    <w:multiLevelType w:val="hybridMultilevel"/>
    <w:tmpl w:val="1280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9"/>
  </w:num>
  <w:num w:numId="5">
    <w:abstractNumId w:val="13"/>
  </w:num>
  <w:num w:numId="6">
    <w:abstractNumId w:val="3"/>
  </w:num>
  <w:num w:numId="7">
    <w:abstractNumId w:val="17"/>
  </w:num>
  <w:num w:numId="8">
    <w:abstractNumId w:val="20"/>
  </w:num>
  <w:num w:numId="9">
    <w:abstractNumId w:val="4"/>
  </w:num>
  <w:num w:numId="10">
    <w:abstractNumId w:val="21"/>
  </w:num>
  <w:num w:numId="11">
    <w:abstractNumId w:val="7"/>
  </w:num>
  <w:num w:numId="12">
    <w:abstractNumId w:val="11"/>
  </w:num>
  <w:num w:numId="13">
    <w:abstractNumId w:val="6"/>
  </w:num>
  <w:num w:numId="14">
    <w:abstractNumId w:val="10"/>
  </w:num>
  <w:num w:numId="15">
    <w:abstractNumId w:val="2"/>
  </w:num>
  <w:num w:numId="16">
    <w:abstractNumId w:val="8"/>
  </w:num>
  <w:num w:numId="17">
    <w:abstractNumId w:val="14"/>
  </w:num>
  <w:num w:numId="18">
    <w:abstractNumId w:val="16"/>
  </w:num>
  <w:num w:numId="19">
    <w:abstractNumId w:val="0"/>
  </w:num>
  <w:num w:numId="20">
    <w:abstractNumId w:val="1"/>
  </w:num>
  <w:num w:numId="21">
    <w:abstractNumId w:val="18"/>
  </w:num>
  <w:num w:numId="22">
    <w:abstractNumId w:val="12"/>
  </w:num>
  <w:num w:numId="23">
    <w:abstractNumId w:val="5"/>
  </w:num>
  <w:num w:numId="24">
    <w:abstractNumId w:val="23"/>
  </w:num>
  <w:num w:numId="25">
    <w:abstractNumId w:val="2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B8"/>
    <w:rsid w:val="0015646F"/>
    <w:rsid w:val="001D0B6F"/>
    <w:rsid w:val="00264C51"/>
    <w:rsid w:val="002F7741"/>
    <w:rsid w:val="00340120"/>
    <w:rsid w:val="0038080B"/>
    <w:rsid w:val="003A4D32"/>
    <w:rsid w:val="004255BA"/>
    <w:rsid w:val="005E7D85"/>
    <w:rsid w:val="006217FC"/>
    <w:rsid w:val="00671EED"/>
    <w:rsid w:val="006C290E"/>
    <w:rsid w:val="00703111"/>
    <w:rsid w:val="007B53E7"/>
    <w:rsid w:val="00823EE1"/>
    <w:rsid w:val="009637B8"/>
    <w:rsid w:val="00B35721"/>
    <w:rsid w:val="00B71571"/>
    <w:rsid w:val="00DE3E13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4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51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D3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3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A4D3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71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1EED"/>
    <w:rPr>
      <w:kern w:val="0"/>
      <w:lang w:val="en-US"/>
      <w14:ligatures w14:val="none"/>
    </w:rPr>
  </w:style>
  <w:style w:type="paragraph" w:styleId="a7">
    <w:name w:val="footer"/>
    <w:basedOn w:val="a"/>
    <w:link w:val="a8"/>
    <w:uiPriority w:val="99"/>
    <w:unhideWhenUsed/>
    <w:rsid w:val="00671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1EED"/>
    <w:rPr>
      <w:kern w:val="0"/>
      <w:lang w:val="en-US"/>
      <w14:ligatures w14:val="none"/>
    </w:rPr>
  </w:style>
  <w:style w:type="table" w:customStyle="1" w:styleId="10">
    <w:name w:val="Сетка таблицы1"/>
    <w:basedOn w:val="a1"/>
    <w:next w:val="a9"/>
    <w:uiPriority w:val="39"/>
    <w:rsid w:val="004255B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425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51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D3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3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A4D3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71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1EED"/>
    <w:rPr>
      <w:kern w:val="0"/>
      <w:lang w:val="en-US"/>
      <w14:ligatures w14:val="none"/>
    </w:rPr>
  </w:style>
  <w:style w:type="paragraph" w:styleId="a7">
    <w:name w:val="footer"/>
    <w:basedOn w:val="a"/>
    <w:link w:val="a8"/>
    <w:uiPriority w:val="99"/>
    <w:unhideWhenUsed/>
    <w:rsid w:val="00671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1EED"/>
    <w:rPr>
      <w:kern w:val="0"/>
      <w:lang w:val="en-US"/>
      <w14:ligatures w14:val="none"/>
    </w:rPr>
  </w:style>
  <w:style w:type="table" w:customStyle="1" w:styleId="10">
    <w:name w:val="Сетка таблицы1"/>
    <w:basedOn w:val="a1"/>
    <w:next w:val="a9"/>
    <w:uiPriority w:val="39"/>
    <w:rsid w:val="004255B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425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0CFB4-9625-4A61-842A-FD295270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26</Pages>
  <Words>7904</Words>
  <Characters>45059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19</cp:revision>
  <dcterms:created xsi:type="dcterms:W3CDTF">2023-08-23T09:17:00Z</dcterms:created>
  <dcterms:modified xsi:type="dcterms:W3CDTF">2024-11-01T12:09:00Z</dcterms:modified>
</cp:coreProperties>
</file>